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2BE4" w14:textId="45AC42F8" w:rsidR="00BF4CD6" w:rsidRPr="00F1155E" w:rsidRDefault="000776A0" w:rsidP="00FB0A5B">
      <w:pPr>
        <w:spacing w:line="240" w:lineRule="auto"/>
        <w:rPr>
          <w:rFonts w:ascii="Arial Black" w:hAnsi="Arial Black" w:cs="Arial"/>
          <w:b/>
          <w:bCs/>
          <w:color w:val="0000CC"/>
          <w:sz w:val="22"/>
          <w:szCs w:val="22"/>
        </w:rPr>
      </w:pPr>
      <w:r w:rsidRPr="00F1155E">
        <w:rPr>
          <w:rFonts w:ascii="Arial Black" w:hAnsi="Arial Black" w:cs="Arial"/>
          <w:b/>
          <w:bCs/>
          <w:color w:val="0000CC"/>
          <w:sz w:val="22"/>
          <w:szCs w:val="22"/>
        </w:rPr>
        <w:t xml:space="preserve">Twelve – </w:t>
      </w:r>
      <w:r w:rsidRPr="00F1155E">
        <w:rPr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801495">
        <w:rPr>
          <w:rFonts w:ascii="Arial" w:hAnsi="Arial" w:cs="Arial"/>
          <w:b/>
          <w:bCs/>
          <w:color w:val="0000CC"/>
          <w:sz w:val="20"/>
          <w:szCs w:val="20"/>
        </w:rPr>
        <w:t>10</w:t>
      </w:r>
      <w:r w:rsidR="00B03BC2" w:rsidRPr="00F1155E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AE355A" w:rsidRPr="00F1155E">
        <w:rPr>
          <w:rFonts w:ascii="Arial" w:hAnsi="Arial" w:cs="Arial"/>
          <w:b/>
          <w:bCs/>
          <w:color w:val="0000CC"/>
          <w:sz w:val="20"/>
          <w:szCs w:val="20"/>
        </w:rPr>
        <w:t>–</w:t>
      </w:r>
      <w:r w:rsidRPr="00F1155E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801495">
        <w:rPr>
          <w:rFonts w:ascii="Arial" w:hAnsi="Arial" w:cs="Arial"/>
          <w:b/>
          <w:bCs/>
          <w:color w:val="0000CC"/>
          <w:sz w:val="20"/>
          <w:szCs w:val="20"/>
        </w:rPr>
        <w:t xml:space="preserve">Matthew </w:t>
      </w:r>
      <w:r w:rsidR="00095CB8">
        <w:rPr>
          <w:rFonts w:ascii="Arial" w:hAnsi="Arial" w:cs="Arial"/>
          <w:b/>
          <w:bCs/>
          <w:color w:val="0000CC"/>
          <w:sz w:val="20"/>
          <w:szCs w:val="20"/>
        </w:rPr>
        <w:t>–</w:t>
      </w:r>
      <w:r w:rsidR="00801495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095CB8">
        <w:rPr>
          <w:rFonts w:ascii="Arial" w:hAnsi="Arial" w:cs="Arial"/>
          <w:b/>
          <w:bCs/>
          <w:color w:val="0000CC"/>
          <w:sz w:val="20"/>
          <w:szCs w:val="20"/>
        </w:rPr>
        <w:t>The Outcast Sinner</w:t>
      </w:r>
    </w:p>
    <w:p w14:paraId="4FA4E5EB" w14:textId="1DF5FD1C" w:rsidR="000464AE" w:rsidRDefault="000464A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0464AE">
        <w:rPr>
          <w:rFonts w:ascii="Arial" w:hAnsi="Arial" w:cs="Arial"/>
          <w:b/>
          <w:bCs/>
          <w:color w:val="FF0000"/>
          <w:sz w:val="18"/>
          <w:szCs w:val="18"/>
        </w:rPr>
        <w:t xml:space="preserve">We are walking in the footsteps of the disciples - </w:t>
      </w:r>
      <w:r w:rsidRPr="000464AE">
        <w:rPr>
          <w:rFonts w:ascii="Arial" w:hAnsi="Arial" w:cs="Arial"/>
          <w:b/>
          <w:bCs/>
          <w:sz w:val="18"/>
          <w:szCs w:val="18"/>
        </w:rPr>
        <w:t xml:space="preserve">exploring standout moments in their life with Jesus as we learn about being a disciple. </w:t>
      </w:r>
    </w:p>
    <w:p w14:paraId="5AD6DE13" w14:textId="77777777" w:rsidR="00D062AC" w:rsidRPr="00A455AB" w:rsidRDefault="00D062AC" w:rsidP="0035402E">
      <w:pPr>
        <w:spacing w:line="240" w:lineRule="auto"/>
        <w:rPr>
          <w:rFonts w:ascii="Arial" w:hAnsi="Arial" w:cs="Arial"/>
          <w:b/>
          <w:bCs/>
          <w:sz w:val="12"/>
          <w:szCs w:val="12"/>
        </w:rPr>
      </w:pPr>
    </w:p>
    <w:p w14:paraId="2B209E03" w14:textId="77777777" w:rsidR="0035402E" w:rsidRDefault="0035402E" w:rsidP="0035402E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Matthew 10:1 </w:t>
      </w:r>
      <w:r w:rsidRPr="00CB7D96">
        <w:rPr>
          <w:rFonts w:ascii="Arial" w:hAnsi="Arial" w:cs="Arial"/>
          <w:b/>
          <w:bCs/>
          <w:color w:val="006600"/>
          <w:sz w:val="16"/>
          <w:szCs w:val="16"/>
        </w:rPr>
        <w:t xml:space="preserve">And he </w:t>
      </w:r>
      <w:proofErr w:type="gramStart"/>
      <w:r w:rsidRPr="00CB7D96">
        <w:rPr>
          <w:rFonts w:ascii="Arial" w:hAnsi="Arial" w:cs="Arial"/>
          <w:b/>
          <w:bCs/>
          <w:color w:val="006600"/>
          <w:sz w:val="16"/>
          <w:szCs w:val="16"/>
        </w:rPr>
        <w:t>called to</w:t>
      </w:r>
      <w:proofErr w:type="gramEnd"/>
      <w:r w:rsidRPr="00CB7D96">
        <w:rPr>
          <w:rFonts w:ascii="Arial" w:hAnsi="Arial" w:cs="Arial"/>
          <w:b/>
          <w:bCs/>
          <w:color w:val="006600"/>
          <w:sz w:val="16"/>
          <w:szCs w:val="16"/>
        </w:rPr>
        <w:t xml:space="preserve"> him his twelve disciples and gave them authority over unclean spirits, to cast them out, and to heal every disease and every affliction. 2 The names of the twelve apostles are these: first, Simon, who is called Peter, and Andrew his brother; James the son of Zebedee, and John his brother; 3 Philip and Bartholomew; Thomas and Matthew the tax collector; James the son of Alphaeus, and Thaddaeus; 4 Simon the Zealot, and Judas Iscariot, who betrayed him.</w:t>
      </w:r>
    </w:p>
    <w:p w14:paraId="100BE763" w14:textId="77777777" w:rsidR="0035402E" w:rsidRPr="00596C7F" w:rsidRDefault="0035402E" w:rsidP="0035402E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</w:p>
    <w:p w14:paraId="33B88826" w14:textId="77777777" w:rsidR="0035402E" w:rsidRPr="00896B0F" w:rsidRDefault="0035402E" w:rsidP="0035402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proofErr w:type="gramStart"/>
      <w:r w:rsidRPr="00896B0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 TWELVE</w:t>
      </w:r>
      <w:proofErr w:type="gramEnd"/>
      <w:r w:rsidRPr="00896B0F">
        <w:rPr>
          <w:rFonts w:ascii="Arial" w:hAnsi="Arial" w:cs="Arial"/>
          <w:b/>
          <w:bCs/>
          <w:color w:val="0000CC"/>
          <w:sz w:val="18"/>
          <w:szCs w:val="18"/>
        </w:rPr>
        <w:t xml:space="preserve">: </w:t>
      </w:r>
      <w:r w:rsidRPr="00896B0F">
        <w:rPr>
          <w:rFonts w:ascii="Arial" w:hAnsi="Arial" w:cs="Arial"/>
          <w:b/>
          <w:bCs/>
          <w:color w:val="660066"/>
          <w:sz w:val="18"/>
          <w:szCs w:val="18"/>
        </w:rPr>
        <w:t xml:space="preserve">All four gospels </w:t>
      </w:r>
      <w:r w:rsidRPr="00896B0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and</w:t>
      </w:r>
      <w:r w:rsidRPr="00896B0F">
        <w:rPr>
          <w:rFonts w:ascii="Arial" w:hAnsi="Arial" w:cs="Arial"/>
          <w:b/>
          <w:bCs/>
          <w:color w:val="660066"/>
          <w:sz w:val="18"/>
          <w:szCs w:val="18"/>
        </w:rPr>
        <w:t xml:space="preserve"> Acts list the twelve. </w:t>
      </w:r>
    </w:p>
    <w:p w14:paraId="7F452FD6" w14:textId="77777777" w:rsidR="0035402E" w:rsidRPr="00A455AB" w:rsidRDefault="0035402E" w:rsidP="0035402E">
      <w:pPr>
        <w:spacing w:line="240" w:lineRule="auto"/>
        <w:rPr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1C492F23" w14:textId="77777777" w:rsidR="0035402E" w:rsidRPr="009B5B54" w:rsidRDefault="0035402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1. </w:t>
      </w:r>
      <w:r w:rsidRPr="009B5B54">
        <w:rPr>
          <w:rFonts w:ascii="Arial" w:hAnsi="Arial" w:cs="Arial"/>
          <w:b/>
          <w:bCs/>
          <w:color w:val="660066"/>
          <w:sz w:val="18"/>
          <w:szCs w:val="18"/>
        </w:rPr>
        <w:t>Simon</w:t>
      </w:r>
      <w:r w:rsidRPr="009B5B54">
        <w:rPr>
          <w:rFonts w:ascii="Arial" w:hAnsi="Arial" w:cs="Arial"/>
          <w:b/>
          <w:bCs/>
          <w:sz w:val="18"/>
          <w:szCs w:val="18"/>
        </w:rPr>
        <w:t xml:space="preserve"> (Peter) - Son of Jonah /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 xml:space="preserve">2. Andrew </w:t>
      </w:r>
      <w:r w:rsidRPr="009B5B54">
        <w:rPr>
          <w:rFonts w:ascii="Arial" w:hAnsi="Arial" w:cs="Arial"/>
          <w:b/>
          <w:bCs/>
          <w:sz w:val="18"/>
          <w:szCs w:val="18"/>
        </w:rPr>
        <w:t>(Simon's brother)</w:t>
      </w:r>
    </w:p>
    <w:p w14:paraId="3EA21813" w14:textId="77777777" w:rsidR="0035402E" w:rsidRDefault="0035402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3. </w:t>
      </w:r>
      <w:r w:rsidRPr="009B5B54">
        <w:rPr>
          <w:rFonts w:ascii="Arial" w:hAnsi="Arial" w:cs="Arial"/>
          <w:b/>
          <w:bCs/>
          <w:color w:val="660066"/>
          <w:sz w:val="18"/>
          <w:szCs w:val="18"/>
        </w:rPr>
        <w:t>James</w:t>
      </w:r>
      <w:r w:rsidRPr="009B5B54">
        <w:rPr>
          <w:rFonts w:ascii="Arial" w:hAnsi="Arial" w:cs="Arial"/>
          <w:b/>
          <w:bCs/>
          <w:sz w:val="18"/>
          <w:szCs w:val="18"/>
        </w:rPr>
        <w:t xml:space="preserve"> - Son of Zebedee </w:t>
      </w:r>
      <w:r>
        <w:rPr>
          <w:rFonts w:ascii="Arial" w:hAnsi="Arial" w:cs="Arial"/>
          <w:b/>
          <w:bCs/>
          <w:sz w:val="18"/>
          <w:szCs w:val="18"/>
        </w:rPr>
        <w:t xml:space="preserve"> /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>4. John</w:t>
      </w:r>
      <w:r w:rsidRPr="009B5B5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9B5B54">
        <w:rPr>
          <w:rFonts w:ascii="Arial" w:hAnsi="Arial" w:cs="Arial"/>
          <w:b/>
          <w:bCs/>
          <w:sz w:val="18"/>
          <w:szCs w:val="18"/>
        </w:rPr>
        <w:t>(James’s brother)</w:t>
      </w:r>
    </w:p>
    <w:p w14:paraId="6B8259E1" w14:textId="77777777" w:rsidR="0035402E" w:rsidRPr="00A455AB" w:rsidRDefault="0035402E" w:rsidP="0035402E">
      <w:pPr>
        <w:spacing w:line="240" w:lineRule="auto"/>
        <w:rPr>
          <w:rFonts w:ascii="Arial" w:hAnsi="Arial" w:cs="Arial"/>
          <w:b/>
          <w:bCs/>
          <w:color w:val="660066"/>
          <w:sz w:val="4"/>
          <w:szCs w:val="4"/>
        </w:rPr>
      </w:pPr>
    </w:p>
    <w:p w14:paraId="02BF09CC" w14:textId="77777777" w:rsidR="0035402E" w:rsidRPr="00925228" w:rsidRDefault="0035402E" w:rsidP="0035402E">
      <w:pPr>
        <w:spacing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5.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>Philip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/ 6.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>Bartholomew</w:t>
      </w:r>
      <w:r w:rsidRPr="00925228">
        <w:rPr>
          <w:rFonts w:ascii="Arial" w:hAnsi="Arial" w:cs="Arial"/>
          <w:b/>
          <w:bCs/>
          <w:sz w:val="18"/>
          <w:szCs w:val="18"/>
        </w:rPr>
        <w:t xml:space="preserve"> (Nathanael)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5E790BA" w14:textId="77777777" w:rsidR="0035402E" w:rsidRPr="00925228" w:rsidRDefault="0035402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7.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>Matthew</w:t>
      </w:r>
      <w:r w:rsidRPr="00925228">
        <w:rPr>
          <w:rFonts w:ascii="Arial" w:hAnsi="Arial" w:cs="Arial"/>
          <w:b/>
          <w:bCs/>
          <w:sz w:val="18"/>
          <w:szCs w:val="18"/>
        </w:rPr>
        <w:t xml:space="preserve"> (Levi)</w:t>
      </w:r>
      <w:r>
        <w:rPr>
          <w:rFonts w:ascii="Arial" w:hAnsi="Arial" w:cs="Arial"/>
          <w:b/>
          <w:bCs/>
          <w:sz w:val="18"/>
          <w:szCs w:val="18"/>
        </w:rPr>
        <w:t xml:space="preserve"> / </w:t>
      </w:r>
      <w:r w:rsidRPr="00520E69">
        <w:rPr>
          <w:rFonts w:ascii="Arial" w:hAnsi="Arial" w:cs="Arial"/>
          <w:b/>
          <w:bCs/>
          <w:color w:val="660066"/>
          <w:sz w:val="18"/>
          <w:szCs w:val="18"/>
        </w:rPr>
        <w:t xml:space="preserve">8. Thomas </w:t>
      </w:r>
      <w:r w:rsidRPr="00925228">
        <w:rPr>
          <w:rFonts w:ascii="Arial" w:hAnsi="Arial" w:cs="Arial"/>
          <w:b/>
          <w:bCs/>
          <w:sz w:val="18"/>
          <w:szCs w:val="18"/>
        </w:rPr>
        <w:t>(Didymus = the twin)</w:t>
      </w:r>
    </w:p>
    <w:p w14:paraId="4FA82390" w14:textId="77777777" w:rsidR="0035402E" w:rsidRPr="00A455AB" w:rsidRDefault="0035402E" w:rsidP="0035402E">
      <w:pPr>
        <w:spacing w:line="240" w:lineRule="auto"/>
        <w:rPr>
          <w:rFonts w:ascii="Arial" w:hAnsi="Arial" w:cs="Arial"/>
          <w:b/>
          <w:bCs/>
          <w:sz w:val="4"/>
          <w:szCs w:val="4"/>
        </w:rPr>
      </w:pPr>
    </w:p>
    <w:p w14:paraId="00691CC4" w14:textId="77777777" w:rsidR="0035402E" w:rsidRPr="00925228" w:rsidRDefault="0035402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9.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 xml:space="preserve">James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/ 10.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 xml:space="preserve">Jude </w:t>
      </w:r>
      <w:r w:rsidRPr="0092522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(Judas/Joses/Thaddeus) </w:t>
      </w:r>
    </w:p>
    <w:p w14:paraId="5B812953" w14:textId="77777777" w:rsidR="0035402E" w:rsidRDefault="0035402E" w:rsidP="0035402E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11. </w:t>
      </w:r>
      <w:r w:rsidRPr="00925228">
        <w:rPr>
          <w:rFonts w:ascii="Arial" w:hAnsi="Arial" w:cs="Arial"/>
          <w:b/>
          <w:bCs/>
          <w:color w:val="660066"/>
          <w:sz w:val="18"/>
          <w:szCs w:val="18"/>
        </w:rPr>
        <w:t xml:space="preserve">Simon </w:t>
      </w:r>
      <w:r w:rsidRPr="00925228">
        <w:rPr>
          <w:rFonts w:ascii="Arial" w:hAnsi="Arial" w:cs="Arial"/>
          <w:b/>
          <w:bCs/>
          <w:sz w:val="18"/>
          <w:szCs w:val="18"/>
        </w:rPr>
        <w:t>(the Zealot)</w:t>
      </w:r>
      <w:r>
        <w:rPr>
          <w:rFonts w:ascii="Arial" w:hAnsi="Arial" w:cs="Arial"/>
          <w:b/>
          <w:bCs/>
          <w:sz w:val="18"/>
          <w:szCs w:val="18"/>
        </w:rPr>
        <w:t xml:space="preserve"> / </w:t>
      </w:r>
      <w:r w:rsidRPr="00520E69">
        <w:rPr>
          <w:rFonts w:ascii="Arial" w:hAnsi="Arial" w:cs="Arial"/>
          <w:b/>
          <w:bCs/>
          <w:color w:val="660066"/>
          <w:sz w:val="18"/>
          <w:szCs w:val="18"/>
        </w:rPr>
        <w:t xml:space="preserve">12. Judas </w:t>
      </w:r>
      <w:r w:rsidRPr="00925228">
        <w:rPr>
          <w:rFonts w:ascii="Arial" w:hAnsi="Arial" w:cs="Arial"/>
          <w:b/>
          <w:bCs/>
          <w:sz w:val="18"/>
          <w:szCs w:val="18"/>
        </w:rPr>
        <w:t>Iscariot (the traitor)</w:t>
      </w:r>
    </w:p>
    <w:p w14:paraId="051B2FBF" w14:textId="77777777" w:rsidR="0035402E" w:rsidRPr="00095CB8" w:rsidRDefault="0035402E" w:rsidP="0035402E">
      <w:pPr>
        <w:spacing w:line="240" w:lineRule="auto"/>
        <w:rPr>
          <w:rFonts w:ascii="Arial" w:hAnsi="Arial" w:cs="Arial"/>
          <w:b/>
          <w:bCs/>
          <w:sz w:val="12"/>
          <w:szCs w:val="12"/>
        </w:rPr>
      </w:pPr>
    </w:p>
    <w:p w14:paraId="77AEEBC2" w14:textId="04F0ADA7" w:rsidR="005A6976" w:rsidRPr="00E54263" w:rsidRDefault="0035402E" w:rsidP="00095CB8">
      <w:pPr>
        <w:pStyle w:val="ListParagraph"/>
        <w:spacing w:line="240" w:lineRule="auto"/>
        <w:rPr>
          <w:rFonts w:ascii="Arial" w:hAnsi="Arial" w:cs="Arial"/>
          <w:b/>
          <w:bCs/>
          <w:color w:val="800080"/>
          <w:sz w:val="18"/>
          <w:szCs w:val="18"/>
        </w:rPr>
      </w:pPr>
      <w:r w:rsidRPr="00E54263">
        <w:rPr>
          <w:rFonts w:ascii="Arial" w:hAnsi="Arial" w:cs="Arial"/>
          <w:b/>
          <w:bCs/>
          <w:color w:val="800080"/>
          <w:sz w:val="18"/>
          <w:szCs w:val="18"/>
        </w:rPr>
        <w:t>They were called disciples and became Apostles.</w:t>
      </w:r>
    </w:p>
    <w:p w14:paraId="09A2BE5C" w14:textId="77777777" w:rsidR="00095CB8" w:rsidRDefault="005A6976" w:rsidP="00095CB8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E54263">
        <w:rPr>
          <w:rFonts w:ascii="Arial" w:hAnsi="Arial" w:cs="Arial"/>
          <w:b/>
          <w:bCs/>
          <w:sz w:val="18"/>
          <w:szCs w:val="18"/>
        </w:rPr>
        <w:t xml:space="preserve">They </w:t>
      </w:r>
      <w:r w:rsidRPr="00E54263">
        <w:rPr>
          <w:rFonts w:ascii="Arial" w:hAnsi="Arial" w:cs="Arial"/>
          <w:b/>
          <w:bCs/>
          <w:sz w:val="18"/>
          <w:szCs w:val="18"/>
          <w:u w:val="single"/>
        </w:rPr>
        <w:t>were not</w:t>
      </w:r>
      <w:r w:rsidRPr="00E54263">
        <w:rPr>
          <w:rFonts w:ascii="Arial" w:hAnsi="Arial" w:cs="Arial"/>
          <w:b/>
          <w:bCs/>
          <w:sz w:val="18"/>
          <w:szCs w:val="18"/>
        </w:rPr>
        <w:t xml:space="preserve"> the most gifted or qualified, but God took these ordinary people and did extraordinary things.</w:t>
      </w:r>
    </w:p>
    <w:p w14:paraId="287DF183" w14:textId="65B5C711" w:rsidR="00E54263" w:rsidRPr="00095CB8" w:rsidRDefault="00520E69" w:rsidP="00095CB8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095CB8">
        <w:rPr>
          <w:rFonts w:ascii="Arial" w:hAnsi="Arial" w:cs="Arial"/>
          <w:b/>
          <w:bCs/>
          <w:color w:val="FF0000"/>
          <w:sz w:val="18"/>
          <w:szCs w:val="18"/>
        </w:rPr>
        <w:t>Today</w:t>
      </w:r>
      <w:r w:rsidR="00AA3920" w:rsidRPr="00095CB8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CA4962" w:rsidRPr="00095CB8">
        <w:rPr>
          <w:rFonts w:ascii="Arial" w:hAnsi="Arial" w:cs="Arial"/>
          <w:b/>
          <w:bCs/>
          <w:color w:val="FF0000"/>
          <w:sz w:val="18"/>
          <w:szCs w:val="18"/>
        </w:rPr>
        <w:t xml:space="preserve"> the outsider</w:t>
      </w:r>
      <w:r w:rsidR="00095CB8" w:rsidRPr="00095CB8">
        <w:rPr>
          <w:rFonts w:ascii="Arial" w:hAnsi="Arial" w:cs="Arial"/>
          <w:b/>
          <w:bCs/>
          <w:color w:val="FF0000"/>
          <w:sz w:val="18"/>
          <w:szCs w:val="18"/>
        </w:rPr>
        <w:t xml:space="preserve"> – and p</w:t>
      </w:r>
      <w:r w:rsidR="00CA4962" w:rsidRPr="00095CB8">
        <w:rPr>
          <w:rFonts w:ascii="Arial" w:hAnsi="Arial" w:cs="Arial"/>
          <w:b/>
          <w:bCs/>
          <w:color w:val="FF0000"/>
          <w:sz w:val="18"/>
          <w:szCs w:val="18"/>
        </w:rPr>
        <w:t xml:space="preserve">ossibly the most </w:t>
      </w:r>
      <w:r w:rsidR="00C74821" w:rsidRPr="00095CB8">
        <w:rPr>
          <w:rFonts w:ascii="Arial" w:hAnsi="Arial" w:cs="Arial"/>
          <w:b/>
          <w:bCs/>
          <w:color w:val="FF0000"/>
          <w:sz w:val="18"/>
          <w:szCs w:val="18"/>
        </w:rPr>
        <w:t>misunderstood</w:t>
      </w:r>
      <w:r w:rsidR="00095CB8" w:rsidRPr="00095CB8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26C1212" w14:textId="77777777" w:rsidR="0036441E" w:rsidRPr="008A133F" w:rsidRDefault="0036441E" w:rsidP="0036441E">
      <w:pPr>
        <w:spacing w:line="240" w:lineRule="auto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1795FFD" w14:textId="77777777" w:rsidR="00D062AC" w:rsidRPr="003125C1" w:rsidRDefault="00D062AC" w:rsidP="00D062AC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1A2487">
        <w:rPr>
          <w:rFonts w:ascii="Arial" w:hAnsi="Arial" w:cs="Arial"/>
          <w:b/>
          <w:bCs/>
          <w:sz w:val="18"/>
          <w:szCs w:val="18"/>
        </w:rPr>
        <w:t>Last week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1A2487">
        <w:rPr>
          <w:rFonts w:ascii="Arial" w:hAnsi="Arial" w:cs="Arial"/>
          <w:b/>
          <w:bCs/>
          <w:sz w:val="18"/>
          <w:szCs w:val="18"/>
        </w:rPr>
        <w:t xml:space="preserve"> we celebrated the greatest moment in human history – the resurrection of Jesus Christ. </w:t>
      </w:r>
      <w:r w:rsidRPr="001A2487">
        <w:rPr>
          <w:rFonts w:ascii="Arial" w:hAnsi="Arial" w:cs="Arial"/>
          <w:b/>
          <w:bCs/>
          <w:color w:val="800080"/>
          <w:sz w:val="18"/>
          <w:szCs w:val="18"/>
        </w:rPr>
        <w:t>But what do we do now?</w:t>
      </w:r>
    </w:p>
    <w:p w14:paraId="686435AA" w14:textId="77777777" w:rsidR="00D062AC" w:rsidRPr="00A455AB" w:rsidRDefault="00D062AC" w:rsidP="00D062AC">
      <w:pPr>
        <w:spacing w:line="240" w:lineRule="auto"/>
        <w:rPr>
          <w:rFonts w:ascii="Arial" w:hAnsi="Arial" w:cs="Arial"/>
          <w:b/>
          <w:bCs/>
          <w:color w:val="800080"/>
          <w:sz w:val="6"/>
          <w:szCs w:val="6"/>
        </w:rPr>
      </w:pPr>
    </w:p>
    <w:p w14:paraId="74EDA10D" w14:textId="77777777" w:rsidR="00581722" w:rsidRDefault="00D062AC" w:rsidP="00581722">
      <w:pPr>
        <w:pStyle w:val="ListParagraph"/>
        <w:spacing w:line="240" w:lineRule="auto"/>
        <w:rPr>
          <w:rFonts w:ascii="Arial" w:hAnsi="Arial" w:cs="Arial"/>
          <w:b/>
          <w:bCs/>
          <w:color w:val="800080"/>
          <w:sz w:val="18"/>
          <w:szCs w:val="18"/>
        </w:rPr>
      </w:pPr>
      <w:r w:rsidRPr="001A726B">
        <w:rPr>
          <w:rFonts w:ascii="Arial" w:hAnsi="Arial" w:cs="Arial"/>
          <w:b/>
          <w:bCs/>
          <w:color w:val="006600"/>
          <w:sz w:val="18"/>
          <w:szCs w:val="18"/>
        </w:rPr>
        <w:t xml:space="preserve">He appeared in the hundreds (11 appearances) over 40 days. </w:t>
      </w:r>
      <w:r w:rsidRPr="001A726B">
        <w:rPr>
          <w:rFonts w:ascii="Arial" w:hAnsi="Arial" w:cs="Arial"/>
          <w:b/>
          <w:bCs/>
          <w:color w:val="800080"/>
          <w:sz w:val="18"/>
          <w:szCs w:val="18"/>
        </w:rPr>
        <w:t>Jesus was clear – the mission was just starting.</w:t>
      </w:r>
      <w:r w:rsidR="00581722">
        <w:rPr>
          <w:rFonts w:ascii="Arial" w:hAnsi="Arial" w:cs="Arial"/>
          <w:b/>
          <w:bCs/>
          <w:color w:val="800080"/>
          <w:sz w:val="18"/>
          <w:szCs w:val="18"/>
        </w:rPr>
        <w:t xml:space="preserve"> </w:t>
      </w:r>
    </w:p>
    <w:p w14:paraId="5BF18200" w14:textId="33097946" w:rsidR="00D062AC" w:rsidRPr="00581722" w:rsidRDefault="00581722" w:rsidP="00581722">
      <w:pPr>
        <w:pStyle w:val="ListParagraph"/>
        <w:spacing w:line="240" w:lineRule="auto"/>
        <w:rPr>
          <w:rFonts w:ascii="Arial" w:hAnsi="Arial" w:cs="Arial"/>
          <w:b/>
          <w:bCs/>
          <w:color w:val="800080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But first - </w:t>
      </w:r>
      <w:r w:rsidR="00A455AB" w:rsidRPr="0058172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let’s take a look at the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“</w:t>
      </w:r>
      <w:r w:rsidR="00A455AB" w:rsidRPr="0058172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what now” apostle. </w:t>
      </w:r>
    </w:p>
    <w:p w14:paraId="6D5ABBEF" w14:textId="77777777" w:rsidR="00A455AB" w:rsidRPr="00A455AB" w:rsidRDefault="00A455AB" w:rsidP="00A455AB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5BB6D968" w14:textId="77777777" w:rsidR="0036441E" w:rsidRPr="00E54263" w:rsidRDefault="0036441E" w:rsidP="0036441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E54263">
        <w:rPr>
          <w:rFonts w:ascii="Arial" w:hAnsi="Arial" w:cs="Arial"/>
          <w:b/>
          <w:bCs/>
          <w:color w:val="800080"/>
          <w:sz w:val="18"/>
          <w:szCs w:val="18"/>
        </w:rPr>
        <w:t xml:space="preserve">Matthew </w:t>
      </w:r>
      <w:r w:rsidRPr="00E54263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Pr="00E5426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What we know: </w:t>
      </w:r>
    </w:p>
    <w:p w14:paraId="10BF599A" w14:textId="170DD9A8" w:rsidR="0036441E" w:rsidRDefault="00AB6F20" w:rsidP="006A7F4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Also known as Lev</w:t>
      </w:r>
      <w:r w:rsidR="00FA1C8F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, Son of Alpheus</w:t>
      </w:r>
      <w:r w:rsidR="00473315">
        <w:rPr>
          <w:rFonts w:ascii="Arial" w:hAnsi="Arial" w:cs="Arial"/>
          <w:b/>
          <w:bCs/>
          <w:sz w:val="18"/>
          <w:szCs w:val="18"/>
        </w:rPr>
        <w:t xml:space="preserve"> </w:t>
      </w:r>
      <w:r w:rsidR="00473315" w:rsidRPr="00473315">
        <w:rPr>
          <w:rFonts w:ascii="Arial" w:hAnsi="Arial" w:cs="Arial"/>
          <w:b/>
          <w:bCs/>
          <w:color w:val="006600"/>
          <w:sz w:val="16"/>
          <w:szCs w:val="16"/>
        </w:rPr>
        <w:t>(Mt 9:9</w:t>
      </w:r>
      <w:r w:rsidR="008F3A97">
        <w:rPr>
          <w:rFonts w:ascii="Arial" w:hAnsi="Arial" w:cs="Arial"/>
          <w:b/>
          <w:bCs/>
          <w:color w:val="006600"/>
          <w:sz w:val="16"/>
          <w:szCs w:val="16"/>
        </w:rPr>
        <w:t xml:space="preserve">,10:3, </w:t>
      </w:r>
      <w:r w:rsidR="00473315" w:rsidRPr="00473315">
        <w:rPr>
          <w:rFonts w:ascii="Arial" w:hAnsi="Arial" w:cs="Arial"/>
          <w:b/>
          <w:bCs/>
          <w:color w:val="006600"/>
          <w:sz w:val="16"/>
          <w:szCs w:val="16"/>
        </w:rPr>
        <w:t>Mk 2:14</w:t>
      </w:r>
      <w:r w:rsidR="008F3A97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473315" w:rsidRPr="00473315">
        <w:rPr>
          <w:rFonts w:ascii="Arial" w:hAnsi="Arial" w:cs="Arial"/>
          <w:b/>
          <w:bCs/>
          <w:color w:val="006600"/>
          <w:sz w:val="16"/>
          <w:szCs w:val="16"/>
        </w:rPr>
        <w:t xml:space="preserve">Lk 5:27) </w:t>
      </w:r>
    </w:p>
    <w:p w14:paraId="5599CCD5" w14:textId="767994F7" w:rsidR="004C3749" w:rsidRPr="00873D22" w:rsidRDefault="002A08E4" w:rsidP="00873D2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Jewish Tax collector </w:t>
      </w:r>
      <w:r w:rsidR="00873D22">
        <w:rPr>
          <w:rFonts w:ascii="Arial" w:hAnsi="Arial" w:cs="Arial"/>
          <w:b/>
          <w:bCs/>
          <w:sz w:val="18"/>
          <w:szCs w:val="18"/>
        </w:rPr>
        <w:t>of</w:t>
      </w:r>
      <w:r>
        <w:rPr>
          <w:rFonts w:ascii="Arial" w:hAnsi="Arial" w:cs="Arial"/>
          <w:b/>
          <w:bCs/>
          <w:sz w:val="18"/>
          <w:szCs w:val="18"/>
        </w:rPr>
        <w:t xml:space="preserve"> Rome</w:t>
      </w:r>
      <w:r w:rsidR="00873D22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despised</w:t>
      </w:r>
      <w:r w:rsidR="00FF2FA2">
        <w:rPr>
          <w:rFonts w:ascii="Arial" w:hAnsi="Arial" w:cs="Arial"/>
          <w:b/>
          <w:bCs/>
          <w:sz w:val="18"/>
          <w:szCs w:val="18"/>
        </w:rPr>
        <w:t>, notorious sinner</w:t>
      </w:r>
      <w:r w:rsidR="00873D22">
        <w:rPr>
          <w:rFonts w:ascii="Arial" w:hAnsi="Arial" w:cs="Arial"/>
          <w:b/>
          <w:bCs/>
          <w:sz w:val="18"/>
          <w:szCs w:val="18"/>
        </w:rPr>
        <w:t>, outcast.</w:t>
      </w:r>
    </w:p>
    <w:p w14:paraId="652C7D1E" w14:textId="77777777" w:rsidR="00241DCE" w:rsidRDefault="00241DCE" w:rsidP="00241DCE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 knew multiple languages and was very articulate and educated. </w:t>
      </w:r>
    </w:p>
    <w:p w14:paraId="6B348241" w14:textId="77777777" w:rsidR="0037370D" w:rsidRPr="0037370D" w:rsidRDefault="0037370D" w:rsidP="0037370D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4335A21C" w14:textId="4BC00970" w:rsidR="004769E0" w:rsidRDefault="004769E0" w:rsidP="006A7F4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After becoming a disciple, he had to work alongside Zealots. </w:t>
      </w:r>
    </w:p>
    <w:p w14:paraId="3714C879" w14:textId="1AEF2240" w:rsidR="005F4706" w:rsidRDefault="005F4706" w:rsidP="005F4706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 authored the most read and copied Gospel in antiquity.</w:t>
      </w:r>
    </w:p>
    <w:p w14:paraId="4EBFC37D" w14:textId="79DE6496" w:rsidR="00A455AB" w:rsidRDefault="005F4706" w:rsidP="00AA4F87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His Gospel is directed towards Jewish people</w:t>
      </w:r>
      <w:r w:rsidR="007E1BDB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contains more OT references than the other gospels (99 quotes). </w:t>
      </w:r>
    </w:p>
    <w:p w14:paraId="339AB6D0" w14:textId="77777777" w:rsidR="007E1BDB" w:rsidRPr="007E1BDB" w:rsidRDefault="007E1BDB" w:rsidP="007E1BDB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770ECA85" w14:textId="6362EF32" w:rsidR="00095CB8" w:rsidRDefault="007E1BDB" w:rsidP="00AA4F87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proofErr w:type="gramStart"/>
      <w:r>
        <w:rPr>
          <w:rFonts w:ascii="Arial" w:hAnsi="Arial" w:cs="Arial"/>
          <w:b/>
          <w:bCs/>
          <w:sz w:val="18"/>
          <w:szCs w:val="18"/>
        </w:rPr>
        <w:t>Matthews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invitation - </w:t>
      </w:r>
      <w:r w:rsidR="008F3A97" w:rsidRPr="000E01F6">
        <w:rPr>
          <w:rFonts w:ascii="Arial" w:hAnsi="Arial" w:cs="Arial"/>
          <w:b/>
          <w:bCs/>
          <w:color w:val="006600"/>
          <w:sz w:val="16"/>
          <w:szCs w:val="16"/>
        </w:rPr>
        <w:t>Matthew 9:9</w:t>
      </w:r>
      <w:r w:rsid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A4F87" w:rsidRPr="00AA4F87">
        <w:rPr>
          <w:rFonts w:ascii="Arial" w:hAnsi="Arial" w:cs="Arial"/>
          <w:b/>
          <w:bCs/>
          <w:color w:val="006600"/>
          <w:sz w:val="16"/>
          <w:szCs w:val="16"/>
        </w:rPr>
        <w:t>As Jesus passed on from there, he saw a man called Matthew sitting at the tax booth, and he said to him, “Follow me.” And he rose and followed him.</w:t>
      </w:r>
    </w:p>
    <w:p w14:paraId="7800B8DA" w14:textId="77777777" w:rsidR="00095CB8" w:rsidRPr="00095CB8" w:rsidRDefault="00095CB8" w:rsidP="00AA4F87">
      <w:pPr>
        <w:spacing w:line="240" w:lineRule="auto"/>
        <w:rPr>
          <w:rFonts w:ascii="Arial" w:hAnsi="Arial" w:cs="Arial"/>
          <w:b/>
          <w:bCs/>
          <w:color w:val="006600"/>
          <w:sz w:val="4"/>
          <w:szCs w:val="4"/>
        </w:rPr>
      </w:pPr>
    </w:p>
    <w:p w14:paraId="25452248" w14:textId="77777777" w:rsidR="00FF5FAE" w:rsidRDefault="00FF5FAE" w:rsidP="00FF5FAE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 worked in Capernaum – Jesus' current place of residence.</w:t>
      </w:r>
    </w:p>
    <w:p w14:paraId="035D70E3" w14:textId="77777777" w:rsidR="00EC5016" w:rsidRPr="00095CB8" w:rsidRDefault="00EC5016" w:rsidP="00EC5016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Jesus would have paid him taxes and Matt heard Jesus preach </w:t>
      </w:r>
    </w:p>
    <w:p w14:paraId="02C92905" w14:textId="6840EBB6" w:rsidR="00FF5FAE" w:rsidRDefault="00FF5FAE" w:rsidP="00FF5FAE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FF5FAE">
        <w:rPr>
          <w:rFonts w:ascii="Arial" w:hAnsi="Arial" w:cs="Arial"/>
          <w:b/>
          <w:bCs/>
          <w:sz w:val="18"/>
          <w:szCs w:val="18"/>
        </w:rPr>
        <w:t xml:space="preserve">They most likely knew of each other and </w:t>
      </w:r>
      <w:r>
        <w:rPr>
          <w:rFonts w:ascii="Arial" w:hAnsi="Arial" w:cs="Arial"/>
          <w:b/>
          <w:bCs/>
          <w:sz w:val="18"/>
          <w:szCs w:val="18"/>
        </w:rPr>
        <w:t xml:space="preserve">had </w:t>
      </w:r>
      <w:r w:rsidRPr="00FF5FAE">
        <w:rPr>
          <w:rFonts w:ascii="Arial" w:hAnsi="Arial" w:cs="Arial"/>
          <w:b/>
          <w:bCs/>
          <w:sz w:val="18"/>
          <w:szCs w:val="18"/>
        </w:rPr>
        <w:t>seen each other.</w:t>
      </w:r>
    </w:p>
    <w:p w14:paraId="61AD9156" w14:textId="77777777" w:rsidR="00095CB8" w:rsidRPr="00095CB8" w:rsidRDefault="00095CB8" w:rsidP="00FF5FAE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800080"/>
          <w:sz w:val="8"/>
          <w:szCs w:val="8"/>
        </w:rPr>
      </w:pPr>
    </w:p>
    <w:p w14:paraId="086B6CE5" w14:textId="5A58D4DF" w:rsidR="000D03AD" w:rsidRPr="00FF5FAE" w:rsidRDefault="00EC5016" w:rsidP="00FF5FAE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800080"/>
          <w:sz w:val="18"/>
          <w:szCs w:val="18"/>
        </w:rPr>
      </w:pPr>
      <w:r>
        <w:rPr>
          <w:rFonts w:ascii="Arial" w:hAnsi="Arial" w:cs="Arial"/>
          <w:b/>
          <w:bCs/>
          <w:color w:val="800080"/>
          <w:sz w:val="18"/>
          <w:szCs w:val="18"/>
        </w:rPr>
        <w:t>He knew that - o</w:t>
      </w:r>
      <w:r w:rsidR="000D03AD" w:rsidRPr="00FF5FAE">
        <w:rPr>
          <w:rFonts w:ascii="Arial" w:hAnsi="Arial" w:cs="Arial"/>
          <w:b/>
          <w:bCs/>
          <w:color w:val="800080"/>
          <w:sz w:val="18"/>
          <w:szCs w:val="18"/>
        </w:rPr>
        <w:t xml:space="preserve">nce he walked away, that was it – no going back. </w:t>
      </w:r>
    </w:p>
    <w:p w14:paraId="1C3D33C8" w14:textId="0B060233" w:rsidR="000D03AD" w:rsidRPr="00FF5FAE" w:rsidRDefault="00F27678" w:rsidP="00FF5FAE">
      <w:pPr>
        <w:pStyle w:val="ListParagraph"/>
        <w:spacing w:line="240" w:lineRule="auto"/>
        <w:ind w:left="360"/>
        <w:rPr>
          <w:rFonts w:ascii="Arial" w:hAnsi="Arial" w:cs="Arial"/>
          <w:b/>
          <w:bCs/>
          <w:color w:val="006600"/>
          <w:sz w:val="16"/>
          <w:szCs w:val="16"/>
        </w:rPr>
      </w:pPr>
      <w:r w:rsidRPr="00FF5FAE">
        <w:rPr>
          <w:rFonts w:ascii="Arial" w:hAnsi="Arial" w:cs="Arial"/>
          <w:b/>
          <w:bCs/>
          <w:color w:val="006600"/>
          <w:sz w:val="16"/>
          <w:szCs w:val="16"/>
        </w:rPr>
        <w:t>Luke 9:62 - Jesus said to him, “No one who puts his hand to the plow and looks back is fit for the kingdom of God.”</w:t>
      </w:r>
    </w:p>
    <w:p w14:paraId="089C2144" w14:textId="77777777" w:rsidR="00B171A2" w:rsidRPr="00FF5FAE" w:rsidRDefault="00B171A2" w:rsidP="000D03AD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5183E9DC" w14:textId="4AA48E1B" w:rsidR="000D03AD" w:rsidRPr="00EC5016" w:rsidRDefault="00F27678" w:rsidP="00EC5016">
      <w:pPr>
        <w:spacing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EC5016">
        <w:rPr>
          <w:rFonts w:ascii="Arial" w:hAnsi="Arial" w:cs="Arial"/>
          <w:b/>
          <w:bCs/>
          <w:color w:val="FF0000"/>
          <w:sz w:val="18"/>
          <w:szCs w:val="18"/>
        </w:rPr>
        <w:t>He knew what he was leaving</w:t>
      </w:r>
      <w:r w:rsidR="00B171A2" w:rsidRPr="00EC5016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Pr="00EC5016">
        <w:rPr>
          <w:rFonts w:ascii="Arial" w:hAnsi="Arial" w:cs="Arial"/>
          <w:b/>
          <w:bCs/>
          <w:color w:val="FF0000"/>
          <w:sz w:val="18"/>
          <w:szCs w:val="18"/>
        </w:rPr>
        <w:t xml:space="preserve"> but h</w:t>
      </w:r>
      <w:r w:rsidR="000D03AD" w:rsidRPr="00EC5016">
        <w:rPr>
          <w:rFonts w:ascii="Arial" w:hAnsi="Arial" w:cs="Arial"/>
          <w:b/>
          <w:bCs/>
          <w:color w:val="FF0000"/>
          <w:sz w:val="18"/>
          <w:szCs w:val="18"/>
        </w:rPr>
        <w:t xml:space="preserve">is tortured soul was ready for peace </w:t>
      </w:r>
      <w:r w:rsidR="00B171A2" w:rsidRPr="00EC5016">
        <w:rPr>
          <w:rFonts w:ascii="Arial" w:hAnsi="Arial" w:cs="Arial"/>
          <w:b/>
          <w:bCs/>
          <w:color w:val="FF0000"/>
          <w:sz w:val="18"/>
          <w:szCs w:val="18"/>
        </w:rPr>
        <w:t xml:space="preserve">and purpose. </w:t>
      </w:r>
    </w:p>
    <w:p w14:paraId="7D1F57A9" w14:textId="77777777" w:rsidR="00FF5FAE" w:rsidRPr="00EC5016" w:rsidRDefault="00FF5FAE" w:rsidP="00FF5FAE">
      <w:pPr>
        <w:spacing w:line="240" w:lineRule="auto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762369A0" w14:textId="63013F97" w:rsidR="001F64F4" w:rsidRPr="00EC5016" w:rsidRDefault="000777EF" w:rsidP="00AA4F87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777EF">
        <w:rPr>
          <w:rFonts w:ascii="Arial" w:hAnsi="Arial" w:cs="Arial"/>
          <w:b/>
          <w:bCs/>
          <w:color w:val="000000" w:themeColor="text1"/>
          <w:sz w:val="16"/>
          <w:szCs w:val="16"/>
        </w:rPr>
        <w:t>(Mark</w:t>
      </w:r>
      <w:r w:rsidR="005F295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12 </w:t>
      </w:r>
      <w:r w:rsidR="00EC5016">
        <w:rPr>
          <w:rFonts w:ascii="Arial" w:hAnsi="Arial" w:cs="Arial"/>
          <w:b/>
          <w:bCs/>
          <w:color w:val="000000" w:themeColor="text1"/>
          <w:sz w:val="16"/>
          <w:szCs w:val="16"/>
        </w:rPr>
        <w:t>/</w:t>
      </w:r>
      <w:r w:rsidR="005F295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0777E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Luke </w:t>
      </w:r>
      <w:r w:rsidR="005F295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5 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>tell</w:t>
      </w:r>
      <w:r w:rsidRPr="000777E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us Matt</w:t>
      </w:r>
      <w:r w:rsidR="005F295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Pr="000777EF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had a party that night) </w:t>
      </w:r>
      <w:r w:rsidR="00AA4F87"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10 And as Jesus reclined at 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the </w:t>
      </w:r>
      <w:r w:rsidR="00AA4F87"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table in the house, behold, many </w:t>
      </w:r>
      <w:r w:rsidR="00AA4F87" w:rsidRPr="000568E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tax collectors and sinners</w:t>
      </w:r>
      <w:r w:rsidR="00AA4F87"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 came and were reclining with Jesus and his disciples. 11 And when the Pharisees saw this, they said to his disciples, “Why does your teacher eat with </w:t>
      </w:r>
      <w:r w:rsidR="00AA4F87" w:rsidRPr="000568E0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tax collectors and sinners</w:t>
      </w:r>
      <w:r w:rsidR="00AA4F87"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?” </w:t>
      </w:r>
    </w:p>
    <w:p w14:paraId="371CFBA4" w14:textId="77777777" w:rsidR="001F64F4" w:rsidRDefault="001F64F4" w:rsidP="001F64F4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DF7185">
        <w:rPr>
          <w:rFonts w:ascii="Arial" w:hAnsi="Arial" w:cs="Arial"/>
          <w:b/>
          <w:bCs/>
          <w:sz w:val="18"/>
          <w:szCs w:val="18"/>
        </w:rPr>
        <w:t xml:space="preserve">Matthew, excited about his new relationship with Jesus, </w:t>
      </w:r>
      <w:r>
        <w:rPr>
          <w:rFonts w:ascii="Arial" w:hAnsi="Arial" w:cs="Arial"/>
          <w:b/>
          <w:bCs/>
          <w:sz w:val="18"/>
          <w:szCs w:val="18"/>
        </w:rPr>
        <w:t>invited to dinner the only people he knew -</w:t>
      </w:r>
      <w:r w:rsidRPr="00DF7185">
        <w:rPr>
          <w:rFonts w:ascii="Arial" w:hAnsi="Arial" w:cs="Arial"/>
          <w:b/>
          <w:bCs/>
          <w:sz w:val="18"/>
          <w:szCs w:val="18"/>
        </w:rPr>
        <w:t xml:space="preserve"> other tax collectors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DF7185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criminals, riffraff, prostitutes, and scoundrels. </w:t>
      </w:r>
    </w:p>
    <w:p w14:paraId="2FEE62BF" w14:textId="77777777" w:rsidR="001F64F4" w:rsidRPr="004D3C51" w:rsidRDefault="001F64F4" w:rsidP="00AA4F87">
      <w:pPr>
        <w:spacing w:line="240" w:lineRule="auto"/>
        <w:rPr>
          <w:rFonts w:ascii="Arial" w:hAnsi="Arial" w:cs="Arial"/>
          <w:b/>
          <w:bCs/>
          <w:color w:val="006600"/>
          <w:sz w:val="4"/>
          <w:szCs w:val="4"/>
        </w:rPr>
      </w:pPr>
    </w:p>
    <w:p w14:paraId="0518CB73" w14:textId="3AC9F174" w:rsidR="00AA4F87" w:rsidRDefault="00AA4F87" w:rsidP="00AA4F87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12 But when he heard it, he said, “Those who are well have no need of a physician, but those who are sick. 13 Go and learn what this means: ‘I desire </w:t>
      </w:r>
      <w:proofErr w:type="gramStart"/>
      <w:r w:rsidRPr="00AA4F87">
        <w:rPr>
          <w:rFonts w:ascii="Arial" w:hAnsi="Arial" w:cs="Arial"/>
          <w:b/>
          <w:bCs/>
          <w:color w:val="006600"/>
          <w:sz w:val="16"/>
          <w:szCs w:val="16"/>
        </w:rPr>
        <w:t>mercy, and</w:t>
      </w:r>
      <w:proofErr w:type="gramEnd"/>
      <w:r w:rsidRPr="00AA4F87">
        <w:rPr>
          <w:rFonts w:ascii="Arial" w:hAnsi="Arial" w:cs="Arial"/>
          <w:b/>
          <w:bCs/>
          <w:color w:val="006600"/>
          <w:sz w:val="16"/>
          <w:szCs w:val="16"/>
        </w:rPr>
        <w:t xml:space="preserve"> not sacrifice.’ For I came not to call the righteous, but sinners.”</w:t>
      </w:r>
      <w:r w:rsidR="00EE2D50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456D65F2" w14:textId="77777777" w:rsidR="007C7E2D" w:rsidRPr="005F295D" w:rsidRDefault="007C7E2D" w:rsidP="0036441E">
      <w:pPr>
        <w:spacing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7D0C5951" w14:textId="7E5D0E85" w:rsidR="00FD46B1" w:rsidRDefault="001F64F4" w:rsidP="0036441E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proofErr w:type="gramStart"/>
      <w:r w:rsidRPr="008A057E">
        <w:rPr>
          <w:rFonts w:ascii="Arial" w:hAnsi="Arial" w:cs="Arial"/>
          <w:b/>
          <w:bCs/>
          <w:sz w:val="16"/>
          <w:szCs w:val="16"/>
        </w:rPr>
        <w:t>Luke</w:t>
      </w:r>
      <w:r w:rsidR="005F295D">
        <w:rPr>
          <w:rFonts w:ascii="Arial" w:hAnsi="Arial" w:cs="Arial"/>
          <w:b/>
          <w:bCs/>
          <w:sz w:val="16"/>
          <w:szCs w:val="16"/>
        </w:rPr>
        <w:t>s</w:t>
      </w:r>
      <w:proofErr w:type="gramEnd"/>
      <w:r w:rsidRPr="008A057E">
        <w:rPr>
          <w:rFonts w:ascii="Arial" w:hAnsi="Arial" w:cs="Arial"/>
          <w:b/>
          <w:bCs/>
          <w:sz w:val="16"/>
          <w:szCs w:val="16"/>
        </w:rPr>
        <w:t xml:space="preserve"> account </w:t>
      </w:r>
      <w:r w:rsidR="00A47303" w:rsidRPr="008A057E">
        <w:rPr>
          <w:rFonts w:ascii="Arial" w:hAnsi="Arial" w:cs="Arial"/>
          <w:b/>
          <w:bCs/>
          <w:sz w:val="16"/>
          <w:szCs w:val="16"/>
        </w:rPr>
        <w:t xml:space="preserve">- </w:t>
      </w:r>
      <w:r w:rsidR="00A47303" w:rsidRPr="00FD46B1">
        <w:rPr>
          <w:rFonts w:ascii="Arial" w:hAnsi="Arial" w:cs="Arial"/>
          <w:b/>
          <w:bCs/>
          <w:color w:val="006600"/>
          <w:sz w:val="16"/>
          <w:szCs w:val="16"/>
        </w:rPr>
        <w:t>Luke 5:27 After this,</w:t>
      </w:r>
      <w:r w:rsidR="00D1078E"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 he went out and saw a tax collector named Levi</w:t>
      </w:r>
      <w:r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 (Matthew)</w:t>
      </w:r>
      <w:r w:rsidR="00D1078E"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, sitting at the tax booth. And he said to him, “Follow me.” 28 And </w:t>
      </w:r>
      <w:r w:rsidR="00D1078E" w:rsidRPr="00A43B2A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leaving everything</w:t>
      </w:r>
      <w:r w:rsidR="00D1078E"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, he rose and followed him. </w:t>
      </w:r>
    </w:p>
    <w:p w14:paraId="613328EC" w14:textId="77777777" w:rsidR="00FD46B1" w:rsidRPr="00FD46B1" w:rsidRDefault="00FD46B1" w:rsidP="0036441E">
      <w:pPr>
        <w:spacing w:line="240" w:lineRule="auto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5980CB4A" w14:textId="597002CB" w:rsidR="00A03B3B" w:rsidRDefault="007C7E2D" w:rsidP="0036441E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29 And Levi made </w:t>
      </w:r>
      <w:proofErr w:type="gramStart"/>
      <w:r w:rsidRPr="00FD46B1">
        <w:rPr>
          <w:rFonts w:ascii="Arial" w:hAnsi="Arial" w:cs="Arial"/>
          <w:b/>
          <w:bCs/>
          <w:color w:val="006600"/>
          <w:sz w:val="16"/>
          <w:szCs w:val="16"/>
        </w:rPr>
        <w:t>him</w:t>
      </w:r>
      <w:proofErr w:type="gramEnd"/>
      <w:r w:rsidRPr="00FD46B1">
        <w:rPr>
          <w:rFonts w:ascii="Arial" w:hAnsi="Arial" w:cs="Arial"/>
          <w:b/>
          <w:bCs/>
          <w:color w:val="006600"/>
          <w:sz w:val="16"/>
          <w:szCs w:val="16"/>
        </w:rPr>
        <w:t xml:space="preserve"> a great feast in his house</w:t>
      </w:r>
      <w:r w:rsidRPr="007C7E2D">
        <w:rPr>
          <w:rFonts w:ascii="Arial" w:hAnsi="Arial" w:cs="Arial"/>
          <w:b/>
          <w:bCs/>
          <w:color w:val="006600"/>
          <w:sz w:val="16"/>
          <w:szCs w:val="16"/>
        </w:rPr>
        <w:t xml:space="preserve">, and there was </w:t>
      </w:r>
      <w:r w:rsidRPr="00FD46B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a large company </w:t>
      </w:r>
      <w:r w:rsidRPr="00B0194B">
        <w:rPr>
          <w:rFonts w:ascii="Arial" w:hAnsi="Arial" w:cs="Arial"/>
          <w:b/>
          <w:bCs/>
          <w:color w:val="006600"/>
          <w:sz w:val="16"/>
          <w:szCs w:val="16"/>
        </w:rPr>
        <w:t>of tax collectors and others</w:t>
      </w:r>
      <w:r w:rsidRPr="007C7E2D">
        <w:rPr>
          <w:rFonts w:ascii="Arial" w:hAnsi="Arial" w:cs="Arial"/>
          <w:b/>
          <w:bCs/>
          <w:color w:val="006600"/>
          <w:sz w:val="16"/>
          <w:szCs w:val="16"/>
        </w:rPr>
        <w:t xml:space="preserve"> reclining at table with them. 30 And the Pharisees and their scribes grumbled at his disciples, saying, “Why do you eat and drink with </w:t>
      </w:r>
      <w:r w:rsidRPr="00B0194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tax collectors and sinners</w:t>
      </w:r>
      <w:r w:rsidRPr="007C7E2D">
        <w:rPr>
          <w:rFonts w:ascii="Arial" w:hAnsi="Arial" w:cs="Arial"/>
          <w:b/>
          <w:bCs/>
          <w:color w:val="006600"/>
          <w:sz w:val="16"/>
          <w:szCs w:val="16"/>
        </w:rPr>
        <w:t xml:space="preserve">?” 31 And Jesus answered them, “Those who are well have no need of a physician, but those who are sick. 32 I have not come to call the righteous </w:t>
      </w:r>
      <w:r w:rsidRPr="00A03B3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but sinners to repentance</w:t>
      </w:r>
      <w:r w:rsidRPr="007C7E2D">
        <w:rPr>
          <w:rFonts w:ascii="Arial" w:hAnsi="Arial" w:cs="Arial"/>
          <w:b/>
          <w:bCs/>
          <w:color w:val="006600"/>
          <w:sz w:val="16"/>
          <w:szCs w:val="16"/>
        </w:rPr>
        <w:t>.”</w:t>
      </w:r>
      <w:r w:rsidR="008A057E">
        <w:rPr>
          <w:rFonts w:ascii="Arial" w:hAnsi="Arial" w:cs="Arial"/>
          <w:b/>
          <w:bCs/>
          <w:sz w:val="16"/>
          <w:szCs w:val="16"/>
        </w:rPr>
        <w:t xml:space="preserve"> </w:t>
      </w:r>
      <w:r w:rsidR="00317541">
        <w:rPr>
          <w:rFonts w:ascii="Arial" w:hAnsi="Arial" w:cs="Arial"/>
          <w:b/>
          <w:bCs/>
          <w:color w:val="006600"/>
          <w:sz w:val="16"/>
          <w:szCs w:val="16"/>
        </w:rPr>
        <w:t>(Matt 21:31-32, Lu</w:t>
      </w:r>
      <w:r w:rsidR="00D86D1E">
        <w:rPr>
          <w:rFonts w:ascii="Arial" w:hAnsi="Arial" w:cs="Arial"/>
          <w:b/>
          <w:bCs/>
          <w:color w:val="006600"/>
          <w:sz w:val="16"/>
          <w:szCs w:val="16"/>
        </w:rPr>
        <w:t>ke</w:t>
      </w:r>
      <w:r w:rsidR="00317541">
        <w:rPr>
          <w:rFonts w:ascii="Arial" w:hAnsi="Arial" w:cs="Arial"/>
          <w:b/>
          <w:bCs/>
          <w:color w:val="006600"/>
          <w:sz w:val="16"/>
          <w:szCs w:val="16"/>
        </w:rPr>
        <w:t xml:space="preserve"> 7:34, 19:2-10)</w:t>
      </w:r>
    </w:p>
    <w:p w14:paraId="64FE3962" w14:textId="77777777" w:rsidR="00095CB8" w:rsidRPr="00095CB8" w:rsidRDefault="00095CB8" w:rsidP="0036441E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556170DF" w14:textId="1409611D" w:rsidR="00A03B3B" w:rsidRDefault="0051593F" w:rsidP="0036441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490484" w:rsidRPr="00490484">
        <w:rPr>
          <w:rFonts w:ascii="Arial" w:hAnsi="Arial" w:cs="Arial"/>
          <w:b/>
          <w:bCs/>
          <w:color w:val="0000CC"/>
          <w:sz w:val="18"/>
          <w:szCs w:val="18"/>
        </w:rPr>
        <w:t>Jesu</w:t>
      </w:r>
      <w:r w:rsidR="005F6C4C">
        <w:rPr>
          <w:rFonts w:ascii="Arial" w:hAnsi="Arial" w:cs="Arial"/>
          <w:b/>
          <w:bCs/>
          <w:color w:val="0000CC"/>
          <w:sz w:val="18"/>
          <w:szCs w:val="18"/>
        </w:rPr>
        <w:t>s</w:t>
      </w:r>
      <w:r w:rsidR="00490484" w:rsidRPr="00490484">
        <w:rPr>
          <w:rFonts w:ascii="Arial" w:hAnsi="Arial" w:cs="Arial"/>
          <w:b/>
          <w:bCs/>
          <w:color w:val="0000CC"/>
          <w:sz w:val="18"/>
          <w:szCs w:val="18"/>
        </w:rPr>
        <w:t xml:space="preserve"> loves the outcasts</w:t>
      </w:r>
      <w:r w:rsidR="00490484">
        <w:rPr>
          <w:rFonts w:ascii="Arial" w:hAnsi="Arial" w:cs="Arial"/>
          <w:b/>
          <w:bCs/>
          <w:color w:val="0000CC"/>
          <w:sz w:val="18"/>
          <w:szCs w:val="18"/>
        </w:rPr>
        <w:t xml:space="preserve"> and </w:t>
      </w:r>
      <w:r w:rsidR="006451E0">
        <w:rPr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490484">
        <w:rPr>
          <w:rFonts w:ascii="Arial" w:hAnsi="Arial" w:cs="Arial"/>
          <w:b/>
          <w:bCs/>
          <w:color w:val="0000CC"/>
          <w:sz w:val="18"/>
          <w:szCs w:val="18"/>
        </w:rPr>
        <w:t>rejected</w:t>
      </w:r>
    </w:p>
    <w:p w14:paraId="699F006E" w14:textId="040D11AE" w:rsidR="00D86F5B" w:rsidRDefault="00A03B3B" w:rsidP="00E1347A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This 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is </w:t>
      </w:r>
      <w:r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 </w:t>
      </w:r>
      <w:r w:rsidR="00E1347A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>beautiful</w:t>
      </w:r>
      <w:r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and 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>faithful</w:t>
      </w:r>
      <w:r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42112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image of Jesus – Jesus 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>loves</w:t>
      </w:r>
      <w:r w:rsidR="00942112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outcast,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E1347A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neglected, abandoned, </w:t>
      </w:r>
      <w:r w:rsidR="00942112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kicked to the curb, the sinner, 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and </w:t>
      </w:r>
      <w:r w:rsidR="00942112" w:rsidRPr="00E1347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E1347A">
        <w:rPr>
          <w:rFonts w:ascii="Arial" w:hAnsi="Arial" w:cs="Arial"/>
          <w:b/>
          <w:bCs/>
          <w:color w:val="000000" w:themeColor="text1"/>
          <w:sz w:val="18"/>
          <w:szCs w:val="18"/>
        </w:rPr>
        <w:t>guilty. The victim and victimizer. ** YOU **</w:t>
      </w:r>
    </w:p>
    <w:p w14:paraId="3764046B" w14:textId="1F961DE6" w:rsidR="00490484" w:rsidRPr="00DD0D8E" w:rsidRDefault="0081054E" w:rsidP="00D86F5B">
      <w:pPr>
        <w:spacing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="00D86F5B" w:rsidRPr="00DD0D8E">
        <w:rPr>
          <w:rFonts w:ascii="Arial" w:hAnsi="Arial" w:cs="Arial"/>
          <w:b/>
          <w:bCs/>
          <w:color w:val="FF0000"/>
          <w:sz w:val="18"/>
          <w:szCs w:val="18"/>
        </w:rPr>
        <w:t>Are you an outcast?</w:t>
      </w:r>
      <w:r w:rsidR="00E1347A" w:rsidRPr="00DD0D8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0CAB45F3" w14:textId="77777777" w:rsidR="006451E0" w:rsidRPr="00D86F5B" w:rsidRDefault="006451E0" w:rsidP="0036441E">
      <w:pPr>
        <w:spacing w:line="240" w:lineRule="auto"/>
        <w:rPr>
          <w:rFonts w:ascii="Arial" w:hAnsi="Arial" w:cs="Arial"/>
          <w:b/>
          <w:bCs/>
          <w:color w:val="0000CC"/>
          <w:sz w:val="12"/>
          <w:szCs w:val="12"/>
        </w:rPr>
      </w:pPr>
    </w:p>
    <w:p w14:paraId="27D5DB79" w14:textId="1D489294" w:rsidR="006451E0" w:rsidRDefault="0051593F" w:rsidP="0036441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6451E0">
        <w:rPr>
          <w:rFonts w:ascii="Arial" w:hAnsi="Arial" w:cs="Arial"/>
          <w:b/>
          <w:bCs/>
          <w:color w:val="0000CC"/>
          <w:sz w:val="18"/>
          <w:szCs w:val="18"/>
        </w:rPr>
        <w:t>Jesus had disdain for prideful</w:t>
      </w:r>
      <w:r w:rsidR="00240C98">
        <w:rPr>
          <w:rFonts w:ascii="Arial" w:hAnsi="Arial" w:cs="Arial"/>
          <w:b/>
          <w:bCs/>
          <w:color w:val="0000CC"/>
          <w:sz w:val="18"/>
          <w:szCs w:val="18"/>
        </w:rPr>
        <w:t xml:space="preserve"> and hypocritical religious people</w:t>
      </w:r>
    </w:p>
    <w:p w14:paraId="0A1D5349" w14:textId="4A06D38B" w:rsidR="00E1347A" w:rsidRDefault="00790F91" w:rsidP="00095CB8">
      <w:pPr>
        <w:spacing w:line="240" w:lineRule="auto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Here and in </w:t>
      </w:r>
      <w:r w:rsidR="00E1347A" w:rsidRPr="00095C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many other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references, </w:t>
      </w:r>
      <w:r w:rsidR="00095C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Jesus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095C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 frustrated with the religious hypocrites who rejected those seeking forgiveness and 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placed</w:t>
      </w:r>
      <w:r w:rsidR="00095C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the burden of works upon their shoulders. </w:t>
      </w:r>
    </w:p>
    <w:p w14:paraId="5D4C6417" w14:textId="4122D289" w:rsidR="00B27C4A" w:rsidRPr="00DD0D8E" w:rsidRDefault="0081054E" w:rsidP="00B27C4A">
      <w:pPr>
        <w:spacing w:line="240" w:lineRule="auto"/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="00B27C4A" w:rsidRPr="00DD0D8E">
        <w:rPr>
          <w:rFonts w:ascii="Arial" w:hAnsi="Arial" w:cs="Arial"/>
          <w:b/>
          <w:bCs/>
          <w:color w:val="FF0000"/>
          <w:sz w:val="18"/>
          <w:szCs w:val="18"/>
        </w:rPr>
        <w:t xml:space="preserve">Are you a Pharisee?  </w:t>
      </w:r>
    </w:p>
    <w:p w14:paraId="471616B7" w14:textId="77777777" w:rsidR="00B21712" w:rsidRPr="003B2DE6" w:rsidRDefault="00B21712" w:rsidP="0036441E">
      <w:pPr>
        <w:spacing w:line="240" w:lineRule="auto"/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783AC546" w14:textId="47827033" w:rsidR="00F075F6" w:rsidRDefault="0051593F" w:rsidP="0036441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F075F6" w:rsidRPr="00E50874">
        <w:rPr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>
        <w:rPr>
          <w:rFonts w:ascii="Arial" w:hAnsi="Arial" w:cs="Arial"/>
          <w:b/>
          <w:bCs/>
          <w:color w:val="0000CC"/>
          <w:sz w:val="18"/>
          <w:szCs w:val="18"/>
        </w:rPr>
        <w:t>came</w:t>
      </w:r>
      <w:r w:rsidR="00F075F6" w:rsidRPr="00E50874">
        <w:rPr>
          <w:rFonts w:ascii="Arial" w:hAnsi="Arial" w:cs="Arial"/>
          <w:b/>
          <w:bCs/>
          <w:color w:val="0000CC"/>
          <w:sz w:val="18"/>
          <w:szCs w:val="18"/>
        </w:rPr>
        <w:t xml:space="preserve"> for everyone who </w:t>
      </w:r>
      <w:r w:rsidR="00B21712">
        <w:rPr>
          <w:rFonts w:ascii="Arial" w:hAnsi="Arial" w:cs="Arial"/>
          <w:b/>
          <w:bCs/>
          <w:color w:val="0000CC"/>
          <w:sz w:val="18"/>
          <w:szCs w:val="18"/>
        </w:rPr>
        <w:t>sees</w:t>
      </w:r>
      <w:r w:rsidR="00F075F6" w:rsidRPr="00E50874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50874" w:rsidRPr="00E50874">
        <w:rPr>
          <w:rFonts w:ascii="Arial" w:hAnsi="Arial" w:cs="Arial"/>
          <w:b/>
          <w:bCs/>
          <w:color w:val="0000CC"/>
          <w:sz w:val="18"/>
          <w:szCs w:val="18"/>
        </w:rPr>
        <w:t>themselves as broken</w:t>
      </w:r>
    </w:p>
    <w:p w14:paraId="7D0D5C65" w14:textId="6ACA81FA" w:rsidR="00F55B7E" w:rsidRDefault="00F55B7E" w:rsidP="003B2DE6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F55B7E">
        <w:rPr>
          <w:rFonts w:ascii="Arial" w:hAnsi="Arial" w:cs="Arial"/>
          <w:b/>
          <w:bCs/>
          <w:sz w:val="18"/>
          <w:szCs w:val="18"/>
        </w:rPr>
        <w:t xml:space="preserve">If you think you are fine, you will never know Jesus. </w:t>
      </w:r>
    </w:p>
    <w:p w14:paraId="1143D335" w14:textId="77777777" w:rsidR="003B2DE6" w:rsidRPr="003B2DE6" w:rsidRDefault="003B2DE6" w:rsidP="003B2DE6">
      <w:pPr>
        <w:spacing w:line="240" w:lineRule="auto"/>
        <w:rPr>
          <w:rFonts w:ascii="Arial" w:hAnsi="Arial" w:cs="Arial"/>
          <w:b/>
          <w:bCs/>
          <w:sz w:val="8"/>
          <w:szCs w:val="8"/>
        </w:rPr>
      </w:pPr>
    </w:p>
    <w:p w14:paraId="61976B06" w14:textId="20DB9D6C" w:rsidR="006F0328" w:rsidRPr="006F0328" w:rsidRDefault="006F0328" w:rsidP="0036441E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6F0328">
        <w:rPr>
          <w:rFonts w:ascii="Arial" w:hAnsi="Arial" w:cs="Arial"/>
          <w:b/>
          <w:bCs/>
          <w:color w:val="006600"/>
          <w:sz w:val="16"/>
          <w:szCs w:val="16"/>
        </w:rPr>
        <w:t xml:space="preserve">Matt 9:12 But when he heard it, he said, “Those who are well have no need of a </w:t>
      </w:r>
      <w:r w:rsidRPr="005A034D">
        <w:rPr>
          <w:rFonts w:ascii="Arial" w:hAnsi="Arial" w:cs="Arial"/>
          <w:b/>
          <w:bCs/>
          <w:color w:val="006600"/>
          <w:sz w:val="16"/>
          <w:szCs w:val="16"/>
        </w:rPr>
        <w:t xml:space="preserve">physician, but those who are sick. 13 Go and learn what this means: ‘I desire </w:t>
      </w:r>
      <w:proofErr w:type="gramStart"/>
      <w:r w:rsidRPr="005A034D">
        <w:rPr>
          <w:rFonts w:ascii="Arial" w:hAnsi="Arial" w:cs="Arial"/>
          <w:b/>
          <w:bCs/>
          <w:color w:val="006600"/>
          <w:sz w:val="16"/>
          <w:szCs w:val="16"/>
        </w:rPr>
        <w:t>mercy, and</w:t>
      </w:r>
      <w:proofErr w:type="gramEnd"/>
      <w:r w:rsidRPr="005A034D">
        <w:rPr>
          <w:rFonts w:ascii="Arial" w:hAnsi="Arial" w:cs="Arial"/>
          <w:b/>
          <w:bCs/>
          <w:color w:val="006600"/>
          <w:sz w:val="16"/>
          <w:szCs w:val="16"/>
        </w:rPr>
        <w:t xml:space="preserve"> not sacrifice.’ For I came not to call the righteous, but sinners.”</w:t>
      </w:r>
      <w:r w:rsidRPr="006F0328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84F7082" w14:textId="77777777" w:rsidR="006F0328" w:rsidRPr="00962426" w:rsidRDefault="006F0328" w:rsidP="0036441E">
      <w:pPr>
        <w:spacing w:line="240" w:lineRule="auto"/>
        <w:rPr>
          <w:rFonts w:ascii="Arial" w:hAnsi="Arial" w:cs="Arial"/>
          <w:b/>
          <w:bCs/>
          <w:sz w:val="10"/>
          <w:szCs w:val="10"/>
        </w:rPr>
      </w:pPr>
    </w:p>
    <w:p w14:paraId="126253DD" w14:textId="05040AA1" w:rsidR="000B1552" w:rsidRPr="0051593F" w:rsidRDefault="00611DDE" w:rsidP="000B1552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lastRenderedPageBreak/>
        <w:t>Good news - no</w:t>
      </w:r>
      <w:r w:rsidR="000B1552" w:rsidRPr="0051593F">
        <w:rPr>
          <w:rFonts w:ascii="Arial" w:hAnsi="Arial" w:cs="Arial"/>
          <w:b/>
          <w:bCs/>
          <w:color w:val="FF0000"/>
          <w:sz w:val="18"/>
          <w:szCs w:val="18"/>
        </w:rPr>
        <w:t xml:space="preserve"> one is “unfixable” for Jesus</w:t>
      </w:r>
    </w:p>
    <w:p w14:paraId="613810E3" w14:textId="53CFCC07" w:rsidR="000B1552" w:rsidRDefault="000B1552" w:rsidP="000B1552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As a Jewish Tax collector for Rome – Matt was despised / a traitor / the lowest of the low, </w:t>
      </w:r>
      <w:r w:rsidR="00611DDE">
        <w:rPr>
          <w:rFonts w:ascii="Arial" w:hAnsi="Arial" w:cs="Arial"/>
          <w:b/>
          <w:bCs/>
          <w:sz w:val="18"/>
          <w:szCs w:val="18"/>
        </w:rPr>
        <w:t>he</w:t>
      </w:r>
      <w:r>
        <w:rPr>
          <w:rFonts w:ascii="Arial" w:hAnsi="Arial" w:cs="Arial"/>
          <w:b/>
          <w:bCs/>
          <w:sz w:val="18"/>
          <w:szCs w:val="18"/>
        </w:rPr>
        <w:t xml:space="preserve"> betrayed his own family, friends, and nation. </w:t>
      </w:r>
      <w:r w:rsidR="00611DDE">
        <w:rPr>
          <w:rFonts w:ascii="Arial" w:hAnsi="Arial" w:cs="Arial"/>
          <w:b/>
          <w:bCs/>
          <w:sz w:val="18"/>
          <w:szCs w:val="18"/>
        </w:rPr>
        <w:t>Considered f</w:t>
      </w:r>
      <w:r>
        <w:rPr>
          <w:rFonts w:ascii="Arial" w:hAnsi="Arial" w:cs="Arial"/>
          <w:b/>
          <w:bCs/>
          <w:sz w:val="18"/>
          <w:szCs w:val="18"/>
        </w:rPr>
        <w:t xml:space="preserve">ilthy and damned. </w:t>
      </w:r>
      <w:r w:rsidR="00611DDE">
        <w:rPr>
          <w:rFonts w:ascii="Arial" w:hAnsi="Arial" w:cs="Arial"/>
          <w:b/>
          <w:bCs/>
          <w:sz w:val="18"/>
          <w:szCs w:val="18"/>
        </w:rPr>
        <w:t>He is c</w:t>
      </w:r>
      <w:r>
        <w:rPr>
          <w:rFonts w:ascii="Arial" w:hAnsi="Arial" w:cs="Arial"/>
          <w:b/>
          <w:bCs/>
          <w:sz w:val="18"/>
          <w:szCs w:val="18"/>
        </w:rPr>
        <w:t xml:space="preserve">onsidered </w:t>
      </w:r>
      <w:r w:rsidR="00130227">
        <w:rPr>
          <w:rFonts w:ascii="Arial" w:hAnsi="Arial" w:cs="Arial"/>
          <w:b/>
          <w:bCs/>
          <w:sz w:val="18"/>
          <w:szCs w:val="18"/>
        </w:rPr>
        <w:t>a thief</w:t>
      </w:r>
      <w:r>
        <w:rPr>
          <w:rFonts w:ascii="Arial" w:hAnsi="Arial" w:cs="Arial"/>
          <w:b/>
          <w:bCs/>
          <w:sz w:val="18"/>
          <w:szCs w:val="18"/>
        </w:rPr>
        <w:t xml:space="preserve"> and liar</w:t>
      </w:r>
      <w:r w:rsidR="00611DDE">
        <w:rPr>
          <w:rFonts w:ascii="Arial" w:hAnsi="Arial" w:cs="Arial"/>
          <w:b/>
          <w:bCs/>
          <w:sz w:val="18"/>
          <w:szCs w:val="18"/>
        </w:rPr>
        <w:t>.</w:t>
      </w:r>
    </w:p>
    <w:p w14:paraId="3EECB8DF" w14:textId="77777777" w:rsidR="000B1552" w:rsidRPr="00EA0063" w:rsidRDefault="000B1552" w:rsidP="000B1552">
      <w:pPr>
        <w:spacing w:line="240" w:lineRule="auto"/>
        <w:rPr>
          <w:rFonts w:ascii="Arial" w:hAnsi="Arial" w:cs="Arial"/>
          <w:b/>
          <w:bCs/>
          <w:color w:val="0000CC"/>
          <w:sz w:val="12"/>
          <w:szCs w:val="12"/>
        </w:rPr>
      </w:pPr>
    </w:p>
    <w:p w14:paraId="1A7D05C7" w14:textId="182DBCE1" w:rsidR="000B1552" w:rsidRPr="00611DDE" w:rsidRDefault="000B1552" w:rsidP="00611DDE">
      <w:pPr>
        <w:pStyle w:val="ListParagraph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611DDE">
        <w:rPr>
          <w:rFonts w:ascii="Arial" w:hAnsi="Arial" w:cs="Arial"/>
          <w:b/>
          <w:bCs/>
          <w:sz w:val="18"/>
          <w:szCs w:val="18"/>
        </w:rPr>
        <w:t>The fact that Matthew had good friends with those who would be considered the worst of Capernaum</w:t>
      </w:r>
      <w:r w:rsidR="00130227">
        <w:rPr>
          <w:rFonts w:ascii="Arial" w:hAnsi="Arial" w:cs="Arial"/>
          <w:b/>
          <w:bCs/>
          <w:sz w:val="18"/>
          <w:szCs w:val="18"/>
        </w:rPr>
        <w:t xml:space="preserve">, </w:t>
      </w:r>
      <w:r w:rsidRPr="00611DDE">
        <w:rPr>
          <w:rFonts w:ascii="Arial" w:hAnsi="Arial" w:cs="Arial"/>
          <w:b/>
          <w:bCs/>
          <w:sz w:val="18"/>
          <w:szCs w:val="18"/>
        </w:rPr>
        <w:t xml:space="preserve">suggests he himself was one of questionable morals. You can imagine how scandalous his calling </w:t>
      </w:r>
      <w:r w:rsidR="000255CB">
        <w:rPr>
          <w:rFonts w:ascii="Arial" w:hAnsi="Arial" w:cs="Arial"/>
          <w:b/>
          <w:bCs/>
          <w:sz w:val="18"/>
          <w:szCs w:val="18"/>
        </w:rPr>
        <w:t xml:space="preserve">by Jesus </w:t>
      </w:r>
      <w:r w:rsidRPr="00611DDE">
        <w:rPr>
          <w:rFonts w:ascii="Arial" w:hAnsi="Arial" w:cs="Arial"/>
          <w:b/>
          <w:bCs/>
          <w:sz w:val="18"/>
          <w:szCs w:val="18"/>
        </w:rPr>
        <w:t>might have been.</w:t>
      </w:r>
    </w:p>
    <w:p w14:paraId="49FFF85C" w14:textId="77777777" w:rsidR="000B1552" w:rsidRPr="00EA0063" w:rsidRDefault="000B1552" w:rsidP="00962426">
      <w:pPr>
        <w:spacing w:line="240" w:lineRule="auto"/>
        <w:ind w:left="720"/>
        <w:rPr>
          <w:rFonts w:ascii="Arial" w:hAnsi="Arial" w:cs="Arial"/>
          <w:b/>
          <w:bCs/>
          <w:color w:val="800080"/>
          <w:sz w:val="6"/>
          <w:szCs w:val="6"/>
        </w:rPr>
      </w:pPr>
    </w:p>
    <w:p w14:paraId="27DD8695" w14:textId="2E6F2B20" w:rsidR="00EA0063" w:rsidRPr="00962426" w:rsidRDefault="000255CB" w:rsidP="00962426">
      <w:pPr>
        <w:spacing w:line="240" w:lineRule="auto"/>
        <w:ind w:left="1440"/>
        <w:rPr>
          <w:rFonts w:ascii="Arial" w:hAnsi="Arial" w:cs="Arial"/>
          <w:b/>
          <w:bCs/>
          <w:color w:val="800080"/>
          <w:sz w:val="18"/>
          <w:szCs w:val="18"/>
        </w:rPr>
      </w:pPr>
      <w:r>
        <w:rPr>
          <w:rFonts w:ascii="Arial" w:hAnsi="Arial" w:cs="Arial"/>
          <w:b/>
          <w:bCs/>
          <w:color w:val="800080"/>
          <w:sz w:val="18"/>
          <w:szCs w:val="18"/>
        </w:rPr>
        <w:t xml:space="preserve">BUT - </w:t>
      </w:r>
      <w:r w:rsidR="000B1552" w:rsidRPr="00962426">
        <w:rPr>
          <w:rFonts w:ascii="Arial" w:hAnsi="Arial" w:cs="Arial"/>
          <w:b/>
          <w:bCs/>
          <w:color w:val="800080"/>
          <w:sz w:val="18"/>
          <w:szCs w:val="18"/>
        </w:rPr>
        <w:t xml:space="preserve">Matthew knew he was sick and needed healing. </w:t>
      </w:r>
    </w:p>
    <w:p w14:paraId="6EE87778" w14:textId="77777777" w:rsidR="00EA0063" w:rsidRPr="00962426" w:rsidRDefault="00EA0063" w:rsidP="00EA0063">
      <w:pPr>
        <w:spacing w:line="240" w:lineRule="auto"/>
        <w:rPr>
          <w:rFonts w:ascii="Arial" w:hAnsi="Arial" w:cs="Arial"/>
          <w:b/>
          <w:bCs/>
          <w:color w:val="800080"/>
          <w:sz w:val="12"/>
          <w:szCs w:val="12"/>
        </w:rPr>
      </w:pPr>
    </w:p>
    <w:p w14:paraId="2CCAC51F" w14:textId="4F3D9D99" w:rsidR="00B21712" w:rsidRPr="000255CB" w:rsidRDefault="00F55B7E" w:rsidP="000255CB">
      <w:pPr>
        <w:spacing w:line="240" w:lineRule="auto"/>
        <w:ind w:left="720"/>
        <w:rPr>
          <w:rFonts w:ascii="Arial" w:hAnsi="Arial" w:cs="Arial"/>
          <w:b/>
          <w:bCs/>
          <w:color w:val="800080"/>
          <w:sz w:val="18"/>
          <w:szCs w:val="18"/>
        </w:rPr>
      </w:pPr>
      <w:r w:rsidRPr="00F55B7E">
        <w:rPr>
          <w:rFonts w:ascii="Arial" w:hAnsi="Arial" w:cs="Arial"/>
          <w:b/>
          <w:bCs/>
          <w:sz w:val="18"/>
          <w:szCs w:val="18"/>
        </w:rPr>
        <w:t xml:space="preserve">The </w:t>
      </w:r>
      <w:r w:rsidR="00611DDE">
        <w:rPr>
          <w:rFonts w:ascii="Arial" w:hAnsi="Arial" w:cs="Arial"/>
          <w:b/>
          <w:bCs/>
          <w:sz w:val="18"/>
          <w:szCs w:val="18"/>
        </w:rPr>
        <w:t>reality is</w:t>
      </w:r>
      <w:r w:rsidR="00DD0D8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F55B7E">
        <w:rPr>
          <w:rFonts w:ascii="Arial" w:hAnsi="Arial" w:cs="Arial"/>
          <w:b/>
          <w:bCs/>
          <w:sz w:val="18"/>
          <w:szCs w:val="18"/>
        </w:rPr>
        <w:t xml:space="preserve">we are all sick. But only those who </w:t>
      </w:r>
      <w:r>
        <w:rPr>
          <w:rFonts w:ascii="Arial" w:hAnsi="Arial" w:cs="Arial"/>
          <w:b/>
          <w:bCs/>
          <w:sz w:val="18"/>
          <w:szCs w:val="18"/>
        </w:rPr>
        <w:t>know</w:t>
      </w:r>
      <w:r w:rsidRPr="00F55B7E">
        <w:rPr>
          <w:rFonts w:ascii="Arial" w:hAnsi="Arial" w:cs="Arial"/>
          <w:b/>
          <w:bCs/>
          <w:sz w:val="18"/>
          <w:szCs w:val="18"/>
        </w:rPr>
        <w:t xml:space="preserve"> this can be </w:t>
      </w:r>
      <w:r w:rsidR="00692216">
        <w:rPr>
          <w:rFonts w:ascii="Arial" w:hAnsi="Arial" w:cs="Arial"/>
          <w:b/>
          <w:bCs/>
          <w:sz w:val="18"/>
          <w:szCs w:val="18"/>
        </w:rPr>
        <w:t xml:space="preserve">made whole. </w:t>
      </w:r>
      <w:r w:rsidRPr="00F55B7E">
        <w:rPr>
          <w:rFonts w:ascii="Arial" w:hAnsi="Arial" w:cs="Arial"/>
          <w:b/>
          <w:bCs/>
          <w:sz w:val="18"/>
          <w:szCs w:val="18"/>
        </w:rPr>
        <w:t xml:space="preserve"> </w:t>
      </w:r>
      <w:r w:rsidR="00DD0D8E" w:rsidRPr="00DD0D8E">
        <w:rPr>
          <w:rFonts w:ascii="Arial" w:hAnsi="Arial" w:cs="Arial"/>
          <w:b/>
          <w:bCs/>
          <w:color w:val="006600"/>
          <w:sz w:val="16"/>
          <w:szCs w:val="16"/>
        </w:rPr>
        <w:t>Matt 5:3 “Blessed are the poor in spirit, for theirs is the kingdom of heaven</w:t>
      </w:r>
      <w:r w:rsidR="00DD0D8E" w:rsidRPr="0081054E">
        <w:rPr>
          <w:rFonts w:ascii="Arial" w:hAnsi="Arial" w:cs="Arial"/>
          <w:b/>
          <w:bCs/>
          <w:color w:val="FF0000"/>
          <w:sz w:val="16"/>
          <w:szCs w:val="16"/>
        </w:rPr>
        <w:t>.</w:t>
      </w:r>
      <w:r w:rsidR="000255CB" w:rsidRPr="0081054E">
        <w:rPr>
          <w:rFonts w:ascii="Arial" w:hAnsi="Arial" w:cs="Arial"/>
          <w:b/>
          <w:bCs/>
          <w:color w:val="FF0000"/>
          <w:sz w:val="18"/>
          <w:szCs w:val="18"/>
        </w:rPr>
        <w:t xml:space="preserve">   </w:t>
      </w:r>
      <w:r w:rsidR="0081054E" w:rsidRPr="0081054E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="006F0328" w:rsidRPr="0081054E">
        <w:rPr>
          <w:rFonts w:ascii="Arial" w:hAnsi="Arial" w:cs="Arial"/>
          <w:b/>
          <w:bCs/>
          <w:color w:val="FF0000"/>
          <w:sz w:val="18"/>
          <w:szCs w:val="18"/>
        </w:rPr>
        <w:t>Are you sick</w:t>
      </w:r>
      <w:r w:rsidR="00003AD2" w:rsidRPr="0081054E">
        <w:rPr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3FC50937" w14:textId="77777777" w:rsidR="00095CB8" w:rsidRPr="0081054E" w:rsidRDefault="00095CB8" w:rsidP="0036441E">
      <w:pPr>
        <w:spacing w:line="240" w:lineRule="auto"/>
        <w:rPr>
          <w:rFonts w:ascii="Arial" w:hAnsi="Arial" w:cs="Arial"/>
          <w:b/>
          <w:bCs/>
          <w:color w:val="0000CC"/>
          <w:sz w:val="16"/>
          <w:szCs w:val="16"/>
        </w:rPr>
      </w:pPr>
    </w:p>
    <w:p w14:paraId="09B71A5E" w14:textId="3EDFDC89" w:rsidR="00B21712" w:rsidRPr="00095CB8" w:rsidRDefault="0051593F" w:rsidP="0036441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0D03AD">
        <w:rPr>
          <w:rFonts w:ascii="Arial" w:hAnsi="Arial" w:cs="Arial"/>
          <w:b/>
          <w:bCs/>
          <w:color w:val="0000CC"/>
          <w:sz w:val="18"/>
          <w:szCs w:val="18"/>
        </w:rPr>
        <w:t>Jesus calls us to a new life</w:t>
      </w:r>
      <w:r w:rsidR="00E14CDC">
        <w:rPr>
          <w:rFonts w:ascii="Arial" w:hAnsi="Arial" w:cs="Arial"/>
          <w:b/>
          <w:bCs/>
          <w:color w:val="0000CC"/>
          <w:sz w:val="18"/>
          <w:szCs w:val="18"/>
        </w:rPr>
        <w:t>,</w:t>
      </w:r>
      <w:r w:rsidR="000D03AD">
        <w:rPr>
          <w:rFonts w:ascii="Arial" w:hAnsi="Arial" w:cs="Arial"/>
          <w:b/>
          <w:bCs/>
          <w:color w:val="0000CC"/>
          <w:sz w:val="18"/>
          <w:szCs w:val="18"/>
        </w:rPr>
        <w:t xml:space="preserve"> not the </w:t>
      </w:r>
      <w:r w:rsidR="00E14CDC">
        <w:rPr>
          <w:rFonts w:ascii="Arial" w:hAnsi="Arial" w:cs="Arial"/>
          <w:b/>
          <w:bCs/>
          <w:color w:val="0000CC"/>
          <w:sz w:val="18"/>
          <w:szCs w:val="18"/>
        </w:rPr>
        <w:t xml:space="preserve">same </w:t>
      </w:r>
      <w:r w:rsidR="00095CB8">
        <w:rPr>
          <w:rFonts w:ascii="Arial" w:hAnsi="Arial" w:cs="Arial"/>
          <w:b/>
          <w:bCs/>
          <w:color w:val="0000CC"/>
          <w:sz w:val="18"/>
          <w:szCs w:val="18"/>
        </w:rPr>
        <w:t>life</w:t>
      </w:r>
      <w:r w:rsidR="00E14CDC">
        <w:rPr>
          <w:rFonts w:ascii="Arial" w:hAnsi="Arial" w:cs="Arial"/>
          <w:b/>
          <w:bCs/>
          <w:color w:val="0000CC"/>
          <w:sz w:val="18"/>
          <w:szCs w:val="18"/>
        </w:rPr>
        <w:t xml:space="preserve"> improved </w:t>
      </w:r>
    </w:p>
    <w:p w14:paraId="548A44CC" w14:textId="48604091" w:rsidR="00EA0063" w:rsidRPr="00EA0063" w:rsidRDefault="00EA0063" w:rsidP="00095CB8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EA0063">
        <w:rPr>
          <w:rFonts w:ascii="Arial" w:hAnsi="Arial" w:cs="Arial"/>
          <w:b/>
          <w:bCs/>
          <w:color w:val="006600"/>
          <w:sz w:val="16"/>
          <w:szCs w:val="16"/>
        </w:rPr>
        <w:t xml:space="preserve">Luke 5:31 And Jesus answered them, “Those who are well have no need of a physician, but those who are sick. 32 I have not come to call the righteous but sinners to repentance.” </w:t>
      </w:r>
    </w:p>
    <w:p w14:paraId="1E5C7AE3" w14:textId="77777777" w:rsidR="00EA0063" w:rsidRPr="00444772" w:rsidRDefault="00EA0063" w:rsidP="00095CB8">
      <w:pPr>
        <w:spacing w:line="240" w:lineRule="auto"/>
        <w:rPr>
          <w:rFonts w:ascii="Arial" w:hAnsi="Arial" w:cs="Arial"/>
          <w:b/>
          <w:bCs/>
          <w:sz w:val="6"/>
          <w:szCs w:val="6"/>
        </w:rPr>
      </w:pPr>
    </w:p>
    <w:p w14:paraId="375A6999" w14:textId="398B9CEF" w:rsidR="001A2487" w:rsidRDefault="00911D5A" w:rsidP="001C16F0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invitation is </w:t>
      </w:r>
      <w:r w:rsidR="00D062AC">
        <w:rPr>
          <w:rFonts w:ascii="Arial" w:hAnsi="Arial" w:cs="Arial"/>
          <w:b/>
          <w:bCs/>
          <w:sz w:val="18"/>
          <w:szCs w:val="18"/>
        </w:rPr>
        <w:t xml:space="preserve">not </w:t>
      </w:r>
      <w:r>
        <w:rPr>
          <w:rFonts w:ascii="Arial" w:hAnsi="Arial" w:cs="Arial"/>
          <w:b/>
          <w:bCs/>
          <w:sz w:val="18"/>
          <w:szCs w:val="18"/>
        </w:rPr>
        <w:t xml:space="preserve">to come as you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are, </w:t>
      </w:r>
      <w:r w:rsidR="00D062AC" w:rsidRPr="009D5866">
        <w:rPr>
          <w:rFonts w:ascii="Arial" w:hAnsi="Arial" w:cs="Arial"/>
          <w:b/>
          <w:bCs/>
          <w:sz w:val="18"/>
          <w:szCs w:val="18"/>
          <w:u w:val="single"/>
        </w:rPr>
        <w:t>and</w:t>
      </w:r>
      <w:proofErr w:type="gramEnd"/>
      <w:r w:rsidR="00D062AC" w:rsidRPr="009D5866">
        <w:rPr>
          <w:rFonts w:ascii="Arial" w:hAnsi="Arial" w:cs="Arial"/>
          <w:b/>
          <w:bCs/>
          <w:sz w:val="18"/>
          <w:szCs w:val="18"/>
          <w:u w:val="single"/>
        </w:rPr>
        <w:t xml:space="preserve"> stay as you are</w:t>
      </w:r>
      <w:r w:rsidR="009D5866">
        <w:rPr>
          <w:rFonts w:ascii="Arial" w:hAnsi="Arial" w:cs="Arial"/>
          <w:b/>
          <w:bCs/>
          <w:sz w:val="18"/>
          <w:szCs w:val="18"/>
        </w:rPr>
        <w:t>;</w:t>
      </w:r>
      <w:r w:rsidR="00D062AC">
        <w:rPr>
          <w:rFonts w:ascii="Arial" w:hAnsi="Arial" w:cs="Arial"/>
          <w:b/>
          <w:bCs/>
          <w:sz w:val="18"/>
          <w:szCs w:val="18"/>
        </w:rPr>
        <w:t xml:space="preserve"> but to come </w:t>
      </w:r>
      <w:r w:rsidR="009D5866">
        <w:rPr>
          <w:rFonts w:ascii="Arial" w:hAnsi="Arial" w:cs="Arial"/>
          <w:b/>
          <w:bCs/>
          <w:sz w:val="18"/>
          <w:szCs w:val="18"/>
        </w:rPr>
        <w:t xml:space="preserve">as you are </w:t>
      </w:r>
      <w:r w:rsidR="00D062AC">
        <w:rPr>
          <w:rFonts w:ascii="Arial" w:hAnsi="Arial" w:cs="Arial"/>
          <w:b/>
          <w:bCs/>
          <w:sz w:val="18"/>
          <w:szCs w:val="18"/>
        </w:rPr>
        <w:t>and turn around. Repent</w:t>
      </w:r>
      <w:r w:rsidR="009D5866">
        <w:rPr>
          <w:rFonts w:ascii="Arial" w:hAnsi="Arial" w:cs="Arial"/>
          <w:b/>
          <w:bCs/>
          <w:sz w:val="18"/>
          <w:szCs w:val="18"/>
        </w:rPr>
        <w:t xml:space="preserve">- </w:t>
      </w:r>
      <w:r w:rsidR="00D062AC">
        <w:rPr>
          <w:rFonts w:ascii="Arial" w:hAnsi="Arial" w:cs="Arial"/>
          <w:b/>
          <w:bCs/>
          <w:sz w:val="18"/>
          <w:szCs w:val="18"/>
        </w:rPr>
        <w:t>new direction</w:t>
      </w:r>
      <w:r w:rsidR="001C16F0">
        <w:rPr>
          <w:rFonts w:ascii="Arial" w:hAnsi="Arial" w:cs="Arial"/>
          <w:b/>
          <w:bCs/>
          <w:sz w:val="18"/>
          <w:szCs w:val="18"/>
        </w:rPr>
        <w:t xml:space="preserve">. </w:t>
      </w:r>
      <w:r w:rsidR="001C16F0" w:rsidRPr="001C16F0">
        <w:rPr>
          <w:rFonts w:ascii="Arial" w:hAnsi="Arial" w:cs="Arial"/>
          <w:b/>
          <w:bCs/>
          <w:color w:val="FF0000"/>
          <w:sz w:val="18"/>
          <w:szCs w:val="18"/>
        </w:rPr>
        <w:t xml:space="preserve">- Matthew took this to heart! </w:t>
      </w:r>
    </w:p>
    <w:p w14:paraId="77B37340" w14:textId="77777777" w:rsidR="001C16F0" w:rsidRPr="001C16F0" w:rsidRDefault="001C16F0" w:rsidP="001C16F0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</w:p>
    <w:p w14:paraId="641342A9" w14:textId="271F3EFD" w:rsidR="00444772" w:rsidRPr="0082241D" w:rsidRDefault="00444772" w:rsidP="0082241D">
      <w:pPr>
        <w:spacing w:line="24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>As I said</w:t>
      </w:r>
      <w:r w:rsidR="000021E6"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Jesus</w:t>
      </w:r>
      <w:r w:rsidR="00FA07D7"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made </w:t>
      </w:r>
      <w:r w:rsidR="00FA07D7"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>11 appearances</w:t>
      </w:r>
      <w:r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A07D7" w:rsidRPr="0082241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over the next 40 days. </w:t>
      </w:r>
    </w:p>
    <w:p w14:paraId="00AB0E52" w14:textId="1A30F431" w:rsidR="001A726B" w:rsidRDefault="001A726B" w:rsidP="0082241D">
      <w:pPr>
        <w:spacing w:line="240" w:lineRule="auto"/>
        <w:rPr>
          <w:rFonts w:ascii="Arial" w:hAnsi="Arial" w:cs="Arial"/>
          <w:b/>
          <w:bCs/>
          <w:color w:val="800080"/>
          <w:sz w:val="18"/>
          <w:szCs w:val="18"/>
        </w:rPr>
      </w:pPr>
      <w:r w:rsidRPr="00444772">
        <w:rPr>
          <w:rFonts w:ascii="Arial" w:hAnsi="Arial" w:cs="Arial"/>
          <w:b/>
          <w:bCs/>
          <w:color w:val="800080"/>
          <w:sz w:val="18"/>
          <w:szCs w:val="18"/>
        </w:rPr>
        <w:t>Jesus was clear – the mission was just starting.</w:t>
      </w:r>
      <w:r w:rsidR="00444772">
        <w:rPr>
          <w:rFonts w:ascii="Arial" w:hAnsi="Arial" w:cs="Arial"/>
          <w:b/>
          <w:bCs/>
          <w:color w:val="800080"/>
          <w:sz w:val="18"/>
          <w:szCs w:val="18"/>
        </w:rPr>
        <w:t xml:space="preserve"> </w:t>
      </w:r>
    </w:p>
    <w:p w14:paraId="0324B95D" w14:textId="77777777" w:rsidR="002119CA" w:rsidRPr="0082241D" w:rsidRDefault="002119CA" w:rsidP="001A726B">
      <w:pPr>
        <w:spacing w:line="240" w:lineRule="auto"/>
        <w:rPr>
          <w:rFonts w:ascii="Arial" w:hAnsi="Arial" w:cs="Arial"/>
          <w:b/>
          <w:bCs/>
          <w:color w:val="006600"/>
          <w:sz w:val="10"/>
          <w:szCs w:val="10"/>
        </w:rPr>
      </w:pPr>
    </w:p>
    <w:p w14:paraId="6CA5621A" w14:textId="2ACCE1F5" w:rsidR="0051593F" w:rsidRPr="00C4124B" w:rsidRDefault="000021E6" w:rsidP="00C4124B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  <w:r w:rsidRPr="000021E6">
        <w:rPr>
          <w:rFonts w:ascii="Arial" w:hAnsi="Arial" w:cs="Arial"/>
          <w:b/>
          <w:bCs/>
          <w:color w:val="000000" w:themeColor="text1"/>
          <w:sz w:val="16"/>
          <w:szCs w:val="16"/>
        </w:rPr>
        <w:t>On one of those occasions, Matthew records this</w:t>
      </w:r>
      <w:r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- </w:t>
      </w:r>
      <w:r w:rsidR="00563C0C">
        <w:rPr>
          <w:rFonts w:ascii="Arial" w:hAnsi="Arial" w:cs="Arial"/>
          <w:b/>
          <w:bCs/>
          <w:color w:val="006600"/>
          <w:sz w:val="16"/>
          <w:szCs w:val="16"/>
        </w:rPr>
        <w:t>Matt</w:t>
      </w:r>
      <w:r w:rsidR="00D90A81">
        <w:rPr>
          <w:rFonts w:ascii="Arial" w:hAnsi="Arial" w:cs="Arial"/>
          <w:b/>
          <w:bCs/>
          <w:color w:val="006600"/>
          <w:sz w:val="16"/>
          <w:szCs w:val="16"/>
        </w:rPr>
        <w:t>hew</w:t>
      </w:r>
      <w:r w:rsid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119CA">
        <w:rPr>
          <w:rFonts w:ascii="Arial" w:hAnsi="Arial" w:cs="Arial"/>
          <w:b/>
          <w:bCs/>
          <w:color w:val="006600"/>
          <w:sz w:val="16"/>
          <w:szCs w:val="16"/>
        </w:rPr>
        <w:t>28:</w:t>
      </w:r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16 Now the eleven disciples went to Galilee, to the mountain to which Jesus had directed them. 17 And when they saw </w:t>
      </w:r>
      <w:proofErr w:type="gramStart"/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>him</w:t>
      </w:r>
      <w:proofErr w:type="gramEnd"/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 they worshiped him, but some </w:t>
      </w:r>
      <w:proofErr w:type="gramStart"/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>doubted</w:t>
      </w:r>
      <w:proofErr w:type="gramEnd"/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9047E2" w:rsidRPr="002B7B56">
        <w:rPr>
          <w:rStyle w:val="woj"/>
          <w:rFonts w:ascii="Arial" w:hAnsi="Arial" w:cs="Arial"/>
          <w:b/>
          <w:sz w:val="16"/>
          <w:szCs w:val="16"/>
        </w:rPr>
        <w:t>(the</w:t>
      </w:r>
      <w:r w:rsidR="0082241D">
        <w:rPr>
          <w:rStyle w:val="woj"/>
          <w:rFonts w:ascii="Arial" w:hAnsi="Arial" w:cs="Arial"/>
          <w:b/>
          <w:sz w:val="16"/>
          <w:szCs w:val="16"/>
        </w:rPr>
        <w:t>y’re</w:t>
      </w:r>
      <w:r w:rsidR="009047E2" w:rsidRPr="002B7B56">
        <w:rPr>
          <w:rStyle w:val="woj"/>
          <w:rFonts w:ascii="Arial" w:hAnsi="Arial" w:cs="Arial"/>
          <w:b/>
          <w:sz w:val="16"/>
          <w:szCs w:val="16"/>
        </w:rPr>
        <w:t xml:space="preserve"> amaze</w:t>
      </w:r>
      <w:r w:rsidR="0082241D">
        <w:rPr>
          <w:rStyle w:val="woj"/>
          <w:rFonts w:ascii="Arial" w:hAnsi="Arial" w:cs="Arial"/>
          <w:b/>
          <w:sz w:val="16"/>
          <w:szCs w:val="16"/>
        </w:rPr>
        <w:t>d)</w:t>
      </w:r>
      <w:r w:rsidR="009047E2">
        <w:rPr>
          <w:rStyle w:val="woj"/>
          <w:rFonts w:ascii="Arial" w:hAnsi="Arial" w:cs="Arial"/>
          <w:b/>
          <w:sz w:val="16"/>
          <w:szCs w:val="16"/>
        </w:rPr>
        <w:t xml:space="preserve"> </w:t>
      </w:r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18 And Jesus came and said to them, “All authority in heaven and on earth has been given to me. 19 Go therefore and </w:t>
      </w:r>
      <w:r w:rsidR="00563C0C" w:rsidRPr="00C4124B">
        <w:rPr>
          <w:rFonts w:ascii="Arial" w:hAnsi="Arial" w:cs="Arial"/>
          <w:b/>
          <w:bCs/>
          <w:sz w:val="16"/>
          <w:szCs w:val="16"/>
        </w:rPr>
        <w:t>make</w:t>
      </w:r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 disciples of all nations, baptizing them in</w:t>
      </w:r>
      <w:r w:rsidR="002119CA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63C0C" w:rsidRPr="00563C0C">
        <w:rPr>
          <w:rFonts w:ascii="Arial" w:hAnsi="Arial" w:cs="Arial"/>
          <w:b/>
          <w:bCs/>
          <w:color w:val="006600"/>
          <w:sz w:val="16"/>
          <w:szCs w:val="16"/>
        </w:rPr>
        <w:t>the name of the Father and of the Son and of the Holy Spirit, 20 teaching them to observe all that I have commanded you. And behold, I am with you always, to the end of the age.”</w:t>
      </w:r>
      <w:r w:rsidR="00C4124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4124B" w:rsidRPr="00C4124B">
        <w:rPr>
          <w:rFonts w:ascii="Arial" w:hAnsi="Arial" w:cs="Arial"/>
          <w:b/>
          <w:bCs/>
          <w:sz w:val="18"/>
          <w:szCs w:val="18"/>
        </w:rPr>
        <w:t xml:space="preserve">** </w:t>
      </w:r>
      <w:r w:rsidR="002119CA" w:rsidRPr="00C4124B">
        <w:rPr>
          <w:rFonts w:ascii="Arial" w:hAnsi="Arial" w:cs="Arial"/>
          <w:b/>
          <w:bCs/>
          <w:sz w:val="18"/>
          <w:szCs w:val="18"/>
        </w:rPr>
        <w:t xml:space="preserve">This is </w:t>
      </w:r>
      <w:r w:rsidR="00D90A81" w:rsidRPr="00C4124B">
        <w:rPr>
          <w:rFonts w:ascii="Arial" w:hAnsi="Arial" w:cs="Arial"/>
          <w:b/>
          <w:bCs/>
          <w:sz w:val="18"/>
          <w:szCs w:val="18"/>
        </w:rPr>
        <w:t>our - W</w:t>
      </w:r>
      <w:r w:rsidR="002119CA" w:rsidRPr="00C4124B">
        <w:rPr>
          <w:rFonts w:ascii="Arial" w:hAnsi="Arial" w:cs="Arial"/>
          <w:b/>
          <w:bCs/>
          <w:sz w:val="18"/>
          <w:szCs w:val="18"/>
        </w:rPr>
        <w:t>hat now!</w:t>
      </w:r>
    </w:p>
    <w:p w14:paraId="68ED72BB" w14:textId="77777777" w:rsidR="00962426" w:rsidRPr="00C4124B" w:rsidRDefault="00962426" w:rsidP="005A1D8F">
      <w:pPr>
        <w:spacing w:line="240" w:lineRule="auto"/>
        <w:rPr>
          <w:rFonts w:ascii="Arial" w:hAnsi="Arial" w:cs="Arial"/>
          <w:b/>
          <w:bCs/>
          <w:sz w:val="10"/>
          <w:szCs w:val="10"/>
        </w:rPr>
      </w:pPr>
    </w:p>
    <w:p w14:paraId="68182AC9" w14:textId="478BDC2C" w:rsidR="00F6603F" w:rsidRPr="00F6603F" w:rsidRDefault="00F6603F" w:rsidP="00F6603F">
      <w:pPr>
        <w:spacing w:line="240" w:lineRule="auto"/>
        <w:rPr>
          <w:rFonts w:ascii="Arial" w:hAnsi="Arial" w:cs="Arial"/>
          <w:b/>
          <w:bCs/>
          <w:color w:val="800080"/>
          <w:sz w:val="18"/>
          <w:szCs w:val="18"/>
        </w:rPr>
      </w:pPr>
      <w:r w:rsidRPr="00F6603F">
        <w:rPr>
          <w:rFonts w:ascii="Arial" w:hAnsi="Arial" w:cs="Arial"/>
          <w:b/>
          <w:bCs/>
          <w:color w:val="800080"/>
          <w:sz w:val="18"/>
          <w:szCs w:val="18"/>
        </w:rPr>
        <w:t>This is echoed in the other gospels</w:t>
      </w:r>
      <w:r w:rsidR="003125C1">
        <w:rPr>
          <w:rFonts w:ascii="Arial" w:hAnsi="Arial" w:cs="Arial"/>
          <w:b/>
          <w:bCs/>
          <w:color w:val="800080"/>
          <w:sz w:val="18"/>
          <w:szCs w:val="18"/>
        </w:rPr>
        <w:t xml:space="preserve"> and Acts:</w:t>
      </w:r>
    </w:p>
    <w:p w14:paraId="4AB8CE62" w14:textId="77777777" w:rsidR="00786F99" w:rsidRDefault="00786F99" w:rsidP="00786F99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16"/>
          <w:szCs w:val="16"/>
        </w:rPr>
      </w:pPr>
      <w:r w:rsidRPr="00F6603F">
        <w:rPr>
          <w:rFonts w:ascii="Arial" w:hAnsi="Arial" w:cs="Arial"/>
          <w:b/>
          <w:color w:val="006600"/>
          <w:sz w:val="16"/>
          <w:szCs w:val="16"/>
        </w:rPr>
        <w:t xml:space="preserve">Matt 4:19 - </w:t>
      </w:r>
      <w:r>
        <w:rPr>
          <w:rFonts w:ascii="Arial" w:hAnsi="Arial" w:cs="Arial"/>
          <w:b/>
          <w:color w:val="006600"/>
          <w:sz w:val="16"/>
          <w:szCs w:val="16"/>
        </w:rPr>
        <w:t>Jesus'</w:t>
      </w:r>
      <w:r w:rsidRPr="00F6603F">
        <w:rPr>
          <w:rFonts w:ascii="Arial" w:hAnsi="Arial" w:cs="Arial"/>
          <w:b/>
          <w:color w:val="006600"/>
          <w:sz w:val="16"/>
          <w:szCs w:val="16"/>
        </w:rPr>
        <w:t xml:space="preserve"> invitation to follow, "come and I'll make you fishers of men."</w:t>
      </w:r>
    </w:p>
    <w:p w14:paraId="31FD65AD" w14:textId="77777777" w:rsidR="00F35F08" w:rsidRPr="0082241D" w:rsidRDefault="00F35F08" w:rsidP="00F6603F">
      <w:pPr>
        <w:spacing w:line="240" w:lineRule="auto"/>
        <w:rPr>
          <w:rFonts w:ascii="Arial" w:hAnsi="Arial" w:cs="Arial"/>
          <w:b/>
          <w:color w:val="006600"/>
          <w:sz w:val="4"/>
          <w:szCs w:val="4"/>
        </w:rPr>
      </w:pPr>
    </w:p>
    <w:p w14:paraId="68A2070C" w14:textId="441E3A45" w:rsidR="00F35F08" w:rsidRPr="00E47FA3" w:rsidRDefault="00F6603F" w:rsidP="00E47FA3">
      <w:pPr>
        <w:spacing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  <w:r w:rsidRPr="00F6603F">
        <w:rPr>
          <w:rFonts w:ascii="Arial" w:hAnsi="Arial" w:cs="Arial"/>
          <w:b/>
          <w:color w:val="006600"/>
          <w:sz w:val="16"/>
          <w:szCs w:val="16"/>
        </w:rPr>
        <w:t>Mark 16:15 He said, “Go into all the world and preach the gospel to all creation.”</w:t>
      </w:r>
    </w:p>
    <w:p w14:paraId="5FBA6992" w14:textId="77777777" w:rsidR="005A1D8F" w:rsidRPr="0082241D" w:rsidRDefault="005A1D8F" w:rsidP="00F6603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4"/>
          <w:szCs w:val="4"/>
        </w:rPr>
      </w:pPr>
    </w:p>
    <w:p w14:paraId="38CDF0BD" w14:textId="2BF1363C" w:rsidR="00F6603F" w:rsidRDefault="00F6603F" w:rsidP="00F6603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16"/>
          <w:szCs w:val="16"/>
        </w:rPr>
      </w:pPr>
      <w:r w:rsidRPr="00F6603F">
        <w:rPr>
          <w:rFonts w:ascii="Arial" w:hAnsi="Arial" w:cs="Arial"/>
          <w:b/>
          <w:color w:val="006600"/>
          <w:sz w:val="16"/>
          <w:szCs w:val="16"/>
        </w:rPr>
        <w:t>Luke 24:47 – “…the forgiveness of sins will be preached to every nation</w:t>
      </w:r>
      <w:r w:rsidR="00F35F08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F35F08" w:rsidRPr="001E1A48">
        <w:rPr>
          <w:rFonts w:ascii="Arial" w:hAnsi="Arial" w:cs="Arial"/>
          <w:b/>
          <w:color w:val="006600"/>
          <w:sz w:val="16"/>
          <w:szCs w:val="16"/>
        </w:rPr>
        <w:t>beginning from Jerusalem.</w:t>
      </w:r>
      <w:r w:rsidRPr="00F6603F">
        <w:rPr>
          <w:rFonts w:ascii="Arial" w:hAnsi="Arial" w:cs="Arial"/>
          <w:b/>
          <w:color w:val="006600"/>
          <w:sz w:val="16"/>
          <w:szCs w:val="16"/>
        </w:rPr>
        <w:t xml:space="preserve">” </w:t>
      </w:r>
    </w:p>
    <w:p w14:paraId="37E35757" w14:textId="77777777" w:rsidR="00703D7C" w:rsidRPr="0082241D" w:rsidRDefault="00703D7C" w:rsidP="00F6603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4"/>
          <w:szCs w:val="4"/>
        </w:rPr>
      </w:pPr>
    </w:p>
    <w:p w14:paraId="5D21BD5A" w14:textId="354D44E7" w:rsidR="00234CAC" w:rsidRDefault="00F6603F" w:rsidP="00F6603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16"/>
          <w:szCs w:val="16"/>
        </w:rPr>
      </w:pPr>
      <w:r w:rsidRPr="00F6603F">
        <w:rPr>
          <w:rFonts w:ascii="Arial" w:hAnsi="Arial" w:cs="Arial"/>
          <w:b/>
          <w:color w:val="006600"/>
          <w:sz w:val="16"/>
          <w:szCs w:val="16"/>
        </w:rPr>
        <w:t xml:space="preserve">John 20:21 </w:t>
      </w:r>
      <w:r w:rsidR="00703D7C" w:rsidRPr="00703D7C">
        <w:rPr>
          <w:rFonts w:ascii="Arial" w:hAnsi="Arial" w:cs="Arial"/>
          <w:b/>
          <w:color w:val="006600"/>
          <w:sz w:val="16"/>
          <w:szCs w:val="16"/>
        </w:rPr>
        <w:t>Jesus said to them again, “Peace be with you. As the Father has sent me, even so I am sending you.”</w:t>
      </w:r>
    </w:p>
    <w:p w14:paraId="3F2A8C29" w14:textId="77777777" w:rsidR="00703D7C" w:rsidRPr="0082241D" w:rsidRDefault="00703D7C" w:rsidP="00F6603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4"/>
          <w:szCs w:val="4"/>
        </w:rPr>
      </w:pPr>
    </w:p>
    <w:p w14:paraId="7FA435A6" w14:textId="77777777" w:rsidR="00664AC0" w:rsidRPr="00BC722D" w:rsidRDefault="00664AC0" w:rsidP="00664AC0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BC722D">
        <w:rPr>
          <w:rFonts w:ascii="Arial" w:hAnsi="Arial" w:cs="Arial"/>
          <w:b/>
          <w:color w:val="FF0000"/>
          <w:sz w:val="18"/>
          <w:szCs w:val="16"/>
        </w:rPr>
        <w:t>We are not merely saved for heaven’s sake and hell’s avoidance.</w:t>
      </w:r>
    </w:p>
    <w:p w14:paraId="59AB1B83" w14:textId="0D354BAD" w:rsidR="00664AC0" w:rsidRPr="00BC722D" w:rsidRDefault="00664AC0" w:rsidP="00664AC0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BC722D">
        <w:rPr>
          <w:rFonts w:ascii="Arial" w:hAnsi="Arial" w:cs="Arial"/>
          <w:b/>
          <w:color w:val="FF0000"/>
          <w:sz w:val="18"/>
          <w:szCs w:val="16"/>
        </w:rPr>
        <w:t xml:space="preserve">We are commissioned </w:t>
      </w:r>
      <w:r w:rsidR="0082241D">
        <w:rPr>
          <w:rFonts w:ascii="Arial" w:hAnsi="Arial" w:cs="Arial"/>
          <w:b/>
          <w:color w:val="FF0000"/>
          <w:sz w:val="18"/>
          <w:szCs w:val="16"/>
        </w:rPr>
        <w:t>and</w:t>
      </w:r>
      <w:r w:rsidRPr="00BC722D">
        <w:rPr>
          <w:rFonts w:ascii="Arial" w:hAnsi="Arial" w:cs="Arial"/>
          <w:b/>
          <w:color w:val="FF0000"/>
          <w:sz w:val="18"/>
          <w:szCs w:val="16"/>
        </w:rPr>
        <w:t xml:space="preserve"> unleashed w</w:t>
      </w:r>
      <w:r w:rsidR="0082241D">
        <w:rPr>
          <w:rFonts w:ascii="Arial" w:hAnsi="Arial" w:cs="Arial"/>
          <w:b/>
          <w:color w:val="FF0000"/>
          <w:sz w:val="18"/>
          <w:szCs w:val="16"/>
        </w:rPr>
        <w:t>/</w:t>
      </w:r>
      <w:r w:rsidRPr="00BC722D">
        <w:rPr>
          <w:rFonts w:ascii="Arial" w:hAnsi="Arial" w:cs="Arial"/>
          <w:b/>
          <w:color w:val="FF0000"/>
          <w:sz w:val="18"/>
          <w:szCs w:val="16"/>
        </w:rPr>
        <w:t>purpose to tell the world</w:t>
      </w:r>
    </w:p>
    <w:p w14:paraId="144B5453" w14:textId="77777777" w:rsidR="00664AC0" w:rsidRPr="00D867D3" w:rsidRDefault="00664AC0" w:rsidP="00664AC0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660066"/>
          <w:sz w:val="4"/>
          <w:szCs w:val="4"/>
        </w:rPr>
      </w:pPr>
    </w:p>
    <w:p w14:paraId="28EE9E90" w14:textId="1FB167AC" w:rsidR="00664AC0" w:rsidRPr="00F5286A" w:rsidRDefault="00664AC0" w:rsidP="00664AC0">
      <w:pPr>
        <w:pStyle w:val="NormalWeb"/>
        <w:tabs>
          <w:tab w:val="left" w:pos="540"/>
        </w:tabs>
        <w:spacing w:before="0" w:beforeAutospacing="0" w:after="0" w:afterAutospacing="0"/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F5286A">
        <w:rPr>
          <w:rFonts w:ascii="Arial" w:hAnsi="Arial" w:cs="Arial"/>
          <w:b/>
          <w:color w:val="660066"/>
          <w:sz w:val="18"/>
          <w:szCs w:val="18"/>
        </w:rPr>
        <w:t xml:space="preserve">This </w:t>
      </w:r>
      <w:r w:rsidRPr="00F5286A">
        <w:rPr>
          <w:rFonts w:ascii="Arial" w:hAnsi="Arial" w:cs="Arial"/>
          <w:b/>
          <w:color w:val="660066"/>
          <w:sz w:val="18"/>
          <w:szCs w:val="18"/>
          <w:u w:val="single"/>
        </w:rPr>
        <w:t>Great Commission</w:t>
      </w:r>
      <w:r w:rsidRPr="00F5286A">
        <w:rPr>
          <w:rFonts w:ascii="Arial" w:hAnsi="Arial" w:cs="Arial"/>
          <w:b/>
          <w:color w:val="660066"/>
          <w:sz w:val="18"/>
          <w:szCs w:val="18"/>
        </w:rPr>
        <w:t xml:space="preserve"> is the heart of God.</w:t>
      </w:r>
    </w:p>
    <w:p w14:paraId="0CADB923" w14:textId="328510EC" w:rsidR="00664AC0" w:rsidRDefault="00664AC0" w:rsidP="00A43552">
      <w:pPr>
        <w:pStyle w:val="NormalWeb"/>
        <w:tabs>
          <w:tab w:val="left" w:pos="540"/>
        </w:tabs>
        <w:spacing w:before="0" w:beforeAutospacing="0" w:after="0" w:afterAutospacing="0"/>
        <w:ind w:left="1440"/>
        <w:rPr>
          <w:rFonts w:ascii="Arial" w:hAnsi="Arial" w:cs="Arial"/>
          <w:b/>
          <w:sz w:val="18"/>
          <w:szCs w:val="18"/>
        </w:rPr>
      </w:pPr>
      <w:r w:rsidRPr="00037DCE">
        <w:rPr>
          <w:rFonts w:ascii="Arial" w:hAnsi="Arial" w:cs="Arial"/>
          <w:b/>
          <w:sz w:val="18"/>
          <w:szCs w:val="18"/>
        </w:rPr>
        <w:t xml:space="preserve">Every </w:t>
      </w:r>
      <w:r>
        <w:rPr>
          <w:rFonts w:ascii="Arial" w:hAnsi="Arial" w:cs="Arial"/>
          <w:b/>
          <w:sz w:val="18"/>
          <w:szCs w:val="18"/>
        </w:rPr>
        <w:t>Believer's</w:t>
      </w:r>
      <w:r w:rsidRPr="00037DCE">
        <w:rPr>
          <w:rFonts w:ascii="Arial" w:hAnsi="Arial" w:cs="Arial"/>
          <w:b/>
          <w:sz w:val="18"/>
          <w:szCs w:val="18"/>
        </w:rPr>
        <w:t xml:space="preserve"> Mission</w:t>
      </w:r>
      <w:r>
        <w:rPr>
          <w:rFonts w:ascii="Arial" w:hAnsi="Arial" w:cs="Arial"/>
          <w:b/>
          <w:sz w:val="18"/>
          <w:szCs w:val="18"/>
        </w:rPr>
        <w:t xml:space="preserve"> – every believer’s purpose.</w:t>
      </w:r>
    </w:p>
    <w:p w14:paraId="795A03BF" w14:textId="77777777" w:rsidR="00A43552" w:rsidRPr="00D867D3" w:rsidRDefault="00A43552" w:rsidP="00A43552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sz w:val="10"/>
          <w:szCs w:val="10"/>
        </w:rPr>
      </w:pPr>
    </w:p>
    <w:p w14:paraId="186AB0D4" w14:textId="77777777" w:rsidR="004F3036" w:rsidRPr="004F3036" w:rsidRDefault="004F3036" w:rsidP="004F3036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:u w:val="single"/>
          <w14:ligatures w14:val="none"/>
        </w:rPr>
      </w:pPr>
      <w:r w:rsidRPr="004F3036">
        <w:rPr>
          <w:rFonts w:ascii="Arial" w:eastAsia="Times New Roman" w:hAnsi="Arial" w:cs="Arial"/>
          <w:b/>
          <w:color w:val="660066"/>
          <w:kern w:val="0"/>
          <w:sz w:val="18"/>
          <w:szCs w:val="18"/>
          <w:u w:val="single"/>
          <w14:ligatures w14:val="none"/>
        </w:rPr>
        <w:t xml:space="preserve">This is the purpose of every Christian. </w:t>
      </w:r>
    </w:p>
    <w:p w14:paraId="500E6438" w14:textId="512A1FBF" w:rsidR="004F3036" w:rsidRPr="00D867D3" w:rsidRDefault="004F3036" w:rsidP="004F3036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</w:pPr>
      <w:r w:rsidRPr="00D867D3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Your purpose is not to accumulate wealth, build buildings, be famous, make art, be a great singer, or athlete. It is not to write books, be a speaker, teacher, scientist, or discover the cure for cancer. It is not to have a family or be a good mom or dad. Your purpose is not to make a difference by helping others. It is not about sustainable incomes, water wells, planting trees, or food distribution. </w:t>
      </w:r>
    </w:p>
    <w:p w14:paraId="5327A2D1" w14:textId="77777777" w:rsidR="004F3036" w:rsidRPr="006D63E3" w:rsidRDefault="004F3036" w:rsidP="004F3036">
      <w:pPr>
        <w:spacing w:line="240" w:lineRule="auto"/>
        <w:rPr>
          <w:rFonts w:ascii="Arial" w:eastAsia="Times New Roman" w:hAnsi="Arial" w:cs="Arial"/>
          <w:b/>
          <w:kern w:val="0"/>
          <w:sz w:val="6"/>
          <w:szCs w:val="6"/>
          <w14:ligatures w14:val="none"/>
        </w:rPr>
      </w:pPr>
    </w:p>
    <w:p w14:paraId="329E0A09" w14:textId="77777777" w:rsidR="004F3036" w:rsidRPr="004F3036" w:rsidRDefault="004F3036" w:rsidP="009C10F2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4F3036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Mark 8:36 For what does it profit a man to gain the whole world and forfeit his soul? 37 For what can a man give in return for his soul?</w:t>
      </w:r>
    </w:p>
    <w:p w14:paraId="73F3DA80" w14:textId="77777777" w:rsidR="004F3036" w:rsidRPr="00C4124B" w:rsidRDefault="004F3036" w:rsidP="00C4124B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660066"/>
          <w:kern w:val="0"/>
          <w:sz w:val="10"/>
          <w:szCs w:val="10"/>
          <w14:ligatures w14:val="none"/>
        </w:rPr>
      </w:pPr>
    </w:p>
    <w:p w14:paraId="6D125B88" w14:textId="77777777" w:rsidR="004F3036" w:rsidRPr="00501AC8" w:rsidRDefault="004F3036" w:rsidP="00501AC8">
      <w:pPr>
        <w:shd w:val="clear" w:color="auto" w:fill="FFFFFF"/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501AC8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We tend to think that one of those is our purpose in life. </w:t>
      </w:r>
    </w:p>
    <w:p w14:paraId="744E5422" w14:textId="796FCAC5" w:rsidR="004F3036" w:rsidRPr="00501AC8" w:rsidRDefault="004F3036" w:rsidP="00501AC8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</w:pPr>
      <w:r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But </w:t>
      </w:r>
      <w:r w:rsidR="0092603B"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what </w:t>
      </w:r>
      <w:r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happens when you can’t sing anymore, or be an athlete? What do you do when your mind is not as sharp? When your </w:t>
      </w:r>
      <w:r w:rsidR="00501AC8"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health or fame </w:t>
      </w:r>
      <w:r w:rsid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fades, or your </w:t>
      </w:r>
      <w:r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money is gone? What happens when your kids move out, or your spouse passes away</w:t>
      </w:r>
      <w:r w:rsidR="00501AC8"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?</w:t>
      </w:r>
      <w:r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 </w:t>
      </w:r>
      <w:r w:rsid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>Those things can be meaningful in our life,</w:t>
      </w:r>
      <w:r w:rsidR="00501AC8" w:rsidRPr="00501AC8">
        <w:rPr>
          <w:rFonts w:ascii="Arial" w:eastAsia="Times New Roman" w:hAnsi="Arial" w:cs="Arial"/>
          <w:b/>
          <w:color w:val="FF0000"/>
          <w:kern w:val="0"/>
          <w:sz w:val="16"/>
          <w:szCs w:val="16"/>
          <w14:ligatures w14:val="none"/>
        </w:rPr>
        <w:t xml:space="preserve"> but not our purpose. </w:t>
      </w:r>
    </w:p>
    <w:p w14:paraId="7BFE938F" w14:textId="77777777" w:rsidR="004F3036" w:rsidRPr="00C605AC" w:rsidRDefault="004F3036" w:rsidP="0092603B">
      <w:pPr>
        <w:shd w:val="clear" w:color="auto" w:fill="FFFFFF"/>
        <w:spacing w:line="240" w:lineRule="auto"/>
        <w:rPr>
          <w:rFonts w:ascii="Arial" w:eastAsia="Times New Roman" w:hAnsi="Arial" w:cs="Arial"/>
          <w:b/>
          <w:kern w:val="0"/>
          <w:sz w:val="12"/>
          <w:szCs w:val="12"/>
          <w14:ligatures w14:val="none"/>
        </w:rPr>
      </w:pPr>
    </w:p>
    <w:p w14:paraId="6F41280C" w14:textId="27AC1EA1" w:rsidR="0042062D" w:rsidRPr="00C605AC" w:rsidRDefault="008C16E1" w:rsidP="00C605AC">
      <w:pPr>
        <w:pStyle w:val="ListParagraph"/>
        <w:shd w:val="clear" w:color="auto" w:fill="FFFFFF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</w:t>
      </w:r>
      <w:r w:rsidR="004F3036" w:rsidRPr="0092603B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hese things were never meant to be our purpose – they are simply </w:t>
      </w:r>
      <w:r w:rsidR="004F3036" w:rsidRPr="0042062D">
        <w:rPr>
          <w:rFonts w:ascii="Arial" w:eastAsia="Times New Roman" w:hAnsi="Arial" w:cs="Arial"/>
          <w:b/>
          <w:color w:val="660066"/>
          <w:kern w:val="0"/>
          <w:sz w:val="18"/>
          <w:szCs w:val="18"/>
          <w:u w:val="single"/>
          <w14:ligatures w14:val="none"/>
        </w:rPr>
        <w:t>the platform for our purpose</w:t>
      </w:r>
      <w:r w:rsidR="009C10F2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. 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P</w:t>
      </w:r>
      <w:r w:rsidR="009C10F2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latform </w:t>
      </w:r>
      <w:proofErr w:type="gramStart"/>
      <w:r w:rsidR="009C10F2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change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, but</w:t>
      </w:r>
      <w:proofErr w:type="gramEnd"/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b</w:t>
      </w:r>
      <w:r w:rsidR="009C10F2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ring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ing </w:t>
      </w:r>
      <w:r w:rsidR="009C10F2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Glory to God</w:t>
      </w:r>
      <w:r w:rsidR="00962426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in our life - </w:t>
      </w:r>
      <w:r w:rsidR="00F16FEC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know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ing</w:t>
      </w:r>
      <w:r w:rsidR="00F16FEC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him and mak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ing</w:t>
      </w:r>
      <w:r w:rsidR="00F16FEC" w:rsidRPr="0042062D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his glory </w:t>
      </w:r>
      <w:r w:rsidR="00C605AC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never changes!    </w:t>
      </w:r>
      <w:r w:rsidR="00412712" w:rsidRPr="00347DA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Let's</w:t>
      </w:r>
      <w:r w:rsidR="009A1C8F" w:rsidRPr="00347DA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unpack </w:t>
      </w:r>
      <w:r w:rsidR="00347DA9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the Great Commission</w:t>
      </w:r>
      <w:r w:rsidR="00347DA9">
        <w:rPr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42062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6917242A" w14:textId="77777777" w:rsidR="0042062D" w:rsidRPr="00C4124B" w:rsidRDefault="0042062D" w:rsidP="00D90A81">
      <w:pPr>
        <w:spacing w:line="240" w:lineRule="auto"/>
        <w:rPr>
          <w:rFonts w:ascii="Arial" w:hAnsi="Arial" w:cs="Arial"/>
          <w:b/>
          <w:bCs/>
          <w:color w:val="006600"/>
          <w:sz w:val="18"/>
          <w:szCs w:val="18"/>
        </w:rPr>
      </w:pPr>
    </w:p>
    <w:p w14:paraId="1D14C7E5" w14:textId="38EF1CE2" w:rsidR="00E9798E" w:rsidRPr="001742AA" w:rsidRDefault="00E47FA3" w:rsidP="00E9798E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C35B3D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1. This mission is a command</w:t>
      </w:r>
      <w:r w:rsidR="001742AA" w:rsidRPr="001742AA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E9798E" w:rsidRPr="001742AA">
        <w:rPr>
          <w:rFonts w:ascii="Arial" w:hAnsi="Arial" w:cs="Arial"/>
          <w:b/>
          <w:bCs/>
          <w:color w:val="006600"/>
          <w:sz w:val="16"/>
          <w:szCs w:val="16"/>
        </w:rPr>
        <w:t xml:space="preserve">Matt 28:18 And Jesus came and said to them, “All authority in heaven and on earth </w:t>
      </w:r>
      <w:r w:rsidR="00E9798E" w:rsidRPr="00563C0C">
        <w:rPr>
          <w:rFonts w:ascii="Arial" w:hAnsi="Arial" w:cs="Arial"/>
          <w:b/>
          <w:bCs/>
          <w:color w:val="006600"/>
          <w:sz w:val="16"/>
          <w:szCs w:val="16"/>
        </w:rPr>
        <w:t xml:space="preserve">has been given to me. </w:t>
      </w:r>
    </w:p>
    <w:p w14:paraId="6D8E837A" w14:textId="77777777" w:rsidR="00E9798E" w:rsidRPr="001A4878" w:rsidRDefault="00E9798E" w:rsidP="00D90A81">
      <w:pPr>
        <w:spacing w:line="240" w:lineRule="auto"/>
        <w:rPr>
          <w:rFonts w:ascii="Arial" w:hAnsi="Arial" w:cs="Arial"/>
          <w:b/>
          <w:bCs/>
          <w:color w:val="0000CC"/>
          <w:sz w:val="10"/>
          <w:szCs w:val="10"/>
          <w:u w:val="single"/>
        </w:rPr>
      </w:pPr>
    </w:p>
    <w:p w14:paraId="7F1FCBED" w14:textId="013DE485" w:rsidR="00E47FA3" w:rsidRPr="00E47FA3" w:rsidRDefault="00E47FA3" w:rsidP="00E47FA3">
      <w:pPr>
        <w:spacing w:line="240" w:lineRule="auto"/>
        <w:ind w:left="720"/>
        <w:rPr>
          <w:rFonts w:ascii="Arial" w:hAnsi="Arial" w:cs="Arial"/>
          <w:b/>
          <w:bCs/>
          <w:sz w:val="18"/>
          <w:szCs w:val="18"/>
        </w:rPr>
      </w:pPr>
      <w:r w:rsidRPr="00E47FA3">
        <w:rPr>
          <w:rFonts w:ascii="Arial" w:hAnsi="Arial" w:cs="Arial"/>
          <w:b/>
          <w:bCs/>
          <w:sz w:val="18"/>
          <w:szCs w:val="18"/>
        </w:rPr>
        <w:t xml:space="preserve">Great Commission </w:t>
      </w:r>
      <w:r w:rsidR="00347DA9">
        <w:rPr>
          <w:rFonts w:ascii="Arial" w:hAnsi="Arial" w:cs="Arial"/>
          <w:b/>
          <w:bCs/>
          <w:sz w:val="18"/>
          <w:szCs w:val="18"/>
        </w:rPr>
        <w:t>=</w:t>
      </w:r>
      <w:r w:rsidRPr="00E47FA3">
        <w:rPr>
          <w:rFonts w:ascii="Arial" w:hAnsi="Arial" w:cs="Arial"/>
          <w:b/>
          <w:bCs/>
          <w:sz w:val="18"/>
          <w:szCs w:val="18"/>
        </w:rPr>
        <w:t xml:space="preserve"> both a command and a mission. This is our - What now!</w:t>
      </w:r>
      <w:r w:rsidR="00347DA9">
        <w:rPr>
          <w:rFonts w:ascii="Arial" w:hAnsi="Arial" w:cs="Arial"/>
          <w:b/>
          <w:bCs/>
          <w:sz w:val="18"/>
          <w:szCs w:val="18"/>
        </w:rPr>
        <w:t xml:space="preserve"> This is </w:t>
      </w:r>
      <w:proofErr w:type="gramStart"/>
      <w:r w:rsidR="00347DA9">
        <w:rPr>
          <w:rFonts w:ascii="Arial" w:hAnsi="Arial" w:cs="Arial"/>
          <w:b/>
          <w:bCs/>
          <w:sz w:val="18"/>
          <w:szCs w:val="18"/>
        </w:rPr>
        <w:t>the</w:t>
      </w:r>
      <w:proofErr w:type="gramEnd"/>
      <w:r w:rsidR="00347DA9">
        <w:rPr>
          <w:rFonts w:ascii="Arial" w:hAnsi="Arial" w:cs="Arial"/>
          <w:b/>
          <w:bCs/>
          <w:sz w:val="18"/>
          <w:szCs w:val="18"/>
        </w:rPr>
        <w:t xml:space="preserve"> great suggestion. </w:t>
      </w:r>
    </w:p>
    <w:p w14:paraId="403643BE" w14:textId="77777777" w:rsidR="0042062D" w:rsidRPr="001A4878" w:rsidRDefault="0042062D" w:rsidP="00D90A81">
      <w:pPr>
        <w:spacing w:line="240" w:lineRule="auto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792D40B3" w14:textId="77777777" w:rsidR="00C4124B" w:rsidRDefault="00F727F0" w:rsidP="00C4124B">
      <w:pPr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F727F0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Notice the all’s (4). 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“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All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authority, 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all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nations, 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all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I commanded you, 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always</w:t>
      </w:r>
      <w:r w:rsidR="00C4124B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 xml:space="preserve"> with you</w:t>
      </w:r>
      <w:r w:rsidRPr="00F727F0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” </w:t>
      </w:r>
      <w:r w:rsidRPr="00F727F0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It is very definitive, authoritative, and absolute. </w:t>
      </w:r>
      <w:r w:rsidR="00C4124B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</w:t>
      </w:r>
    </w:p>
    <w:p w14:paraId="3808359D" w14:textId="784138CE" w:rsidR="00F727F0" w:rsidRPr="00C4124B" w:rsidRDefault="001A4878" w:rsidP="00C4124B">
      <w:pPr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This is</w:t>
      </w:r>
      <w:r w:rsidR="00F727F0" w:rsidRPr="00F727F0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not the platinum plus Christian package.</w:t>
      </w:r>
    </w:p>
    <w:p w14:paraId="10EA466B" w14:textId="77777777" w:rsidR="0042062D" w:rsidRPr="00C4124B" w:rsidRDefault="0042062D" w:rsidP="001A4878">
      <w:pPr>
        <w:spacing w:line="240" w:lineRule="auto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442DA402" w14:textId="67FB686C" w:rsidR="00C35B3D" w:rsidRDefault="00C35B3D" w:rsidP="001A4878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</w:pPr>
      <w:r w:rsidRPr="00C35B3D">
        <w:rPr>
          <w:rFonts w:ascii="Arial" w:eastAsia="Times New Roman" w:hAnsi="Arial" w:cs="Arial"/>
          <w:b/>
          <w:color w:val="0000CC"/>
          <w:kern w:val="0"/>
          <w:sz w:val="18"/>
          <w:szCs w:val="18"/>
          <w:u w:val="single"/>
          <w14:ligatures w14:val="none"/>
        </w:rPr>
        <w:t>2. This mission is to be intentional</w:t>
      </w:r>
      <w:r w:rsidRPr="00C35B3D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 </w:t>
      </w:r>
      <w:r w:rsidRPr="00C35B3D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 xml:space="preserve">- </w:t>
      </w:r>
      <w:r w:rsidR="001742AA">
        <w:rPr>
          <w:rStyle w:val="woj"/>
          <w:rFonts w:ascii="Arial" w:hAnsi="Arial" w:cs="Arial"/>
          <w:b/>
          <w:color w:val="006600"/>
          <w:sz w:val="16"/>
          <w:szCs w:val="16"/>
        </w:rPr>
        <w:t>Matt 28:</w:t>
      </w:r>
      <w:r w:rsidR="001742AA" w:rsidRPr="00103A91">
        <w:rPr>
          <w:rStyle w:val="woj"/>
          <w:rFonts w:ascii="Arial" w:hAnsi="Arial" w:cs="Arial"/>
          <w:b/>
          <w:color w:val="006600"/>
          <w:sz w:val="16"/>
          <w:szCs w:val="16"/>
        </w:rPr>
        <w:t xml:space="preserve">19 Go therefore </w:t>
      </w:r>
      <w:r w:rsidR="001742AA">
        <w:rPr>
          <w:rStyle w:val="woj"/>
          <w:rFonts w:ascii="Arial" w:hAnsi="Arial" w:cs="Arial"/>
          <w:b/>
          <w:color w:val="006600"/>
          <w:sz w:val="16"/>
          <w:szCs w:val="16"/>
        </w:rPr>
        <w:t>…</w:t>
      </w:r>
    </w:p>
    <w:p w14:paraId="7CB830BA" w14:textId="05C468D4" w:rsidR="001A4878" w:rsidRPr="00C4124B" w:rsidRDefault="001742AA" w:rsidP="00C4124B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>Something</w:t>
      </w:r>
      <w:r w:rsidRPr="00C35B3D"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 xml:space="preserve"> to plan for and do.</w:t>
      </w:r>
      <w:r w:rsidR="00532D04"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 xml:space="preserve"> </w:t>
      </w:r>
      <w:r w:rsidR="00532D04" w:rsidRPr="00C35B3D"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 xml:space="preserve">God = GO. Satan = Sat. </w:t>
      </w:r>
    </w:p>
    <w:p w14:paraId="78EE2D36" w14:textId="77777777" w:rsidR="00C4124B" w:rsidRPr="00C4124B" w:rsidRDefault="00C4124B" w:rsidP="00532D04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6"/>
          <w:szCs w:val="6"/>
          <w14:ligatures w14:val="none"/>
        </w:rPr>
      </w:pPr>
    </w:p>
    <w:p w14:paraId="0D8A6429" w14:textId="289CFB67" w:rsidR="00532D04" w:rsidRPr="00C4124B" w:rsidRDefault="00C35B3D" w:rsidP="00C4124B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</w:pPr>
      <w:r w:rsidRPr="00C35B3D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>When we leave our home</w:t>
      </w:r>
      <w:r w:rsidR="00532D04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>, God use</w:t>
      </w:r>
      <w:r w:rsidRPr="00C35B3D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 me today. When people are coming over – God use me today. Planning and follow-up.</w:t>
      </w:r>
    </w:p>
    <w:p w14:paraId="2C56B593" w14:textId="5B9F68F5" w:rsidR="00C35B3D" w:rsidRPr="00C35B3D" w:rsidRDefault="00C35B3D" w:rsidP="00532D04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</w:pPr>
      <w:r w:rsidRPr="00C35B3D"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  <w:t xml:space="preserve">Intentional movement to our neighborhood and the world.  </w:t>
      </w:r>
    </w:p>
    <w:p w14:paraId="32434866" w14:textId="77777777" w:rsidR="00C4124B" w:rsidRPr="00C4124B" w:rsidRDefault="00C4124B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0"/>
          <w14:ligatures w14:val="none"/>
        </w:rPr>
      </w:pPr>
    </w:p>
    <w:p w14:paraId="7EA426D1" w14:textId="5AF6345A" w:rsidR="00C35B3D" w:rsidRPr="00C35B3D" w:rsidRDefault="00C35B3D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</w:pPr>
      <w:r w:rsidRPr="00C35B3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Acts 1:8 But you will receive power when the Holy Spirit comes on you; and you will be my witnesses in Jerusalem, </w:t>
      </w:r>
      <w:r w:rsidRPr="00C35B3D">
        <w:rPr>
          <w:rFonts w:ascii="Arial" w:eastAsia="Times New Roman" w:hAnsi="Arial" w:cs="Arial"/>
          <w:b/>
          <w:color w:val="000000"/>
          <w:kern w:val="0"/>
          <w:sz w:val="16"/>
          <w:szCs w:val="16"/>
          <w14:ligatures w14:val="none"/>
        </w:rPr>
        <w:t>(Daily mission)</w:t>
      </w:r>
      <w:r w:rsidRPr="00C35B3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 xml:space="preserve"> </w:t>
      </w:r>
      <w:r w:rsidRPr="00C35B3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and in all Judea </w:t>
      </w:r>
      <w:r w:rsidRPr="00C35B3D">
        <w:rPr>
          <w:rFonts w:ascii="Arial" w:eastAsia="Times New Roman" w:hAnsi="Arial" w:cs="Arial"/>
          <w:b/>
          <w:color w:val="000000"/>
          <w:kern w:val="0"/>
          <w:sz w:val="16"/>
          <w:szCs w:val="16"/>
          <w14:ligatures w14:val="none"/>
        </w:rPr>
        <w:t xml:space="preserve">(Local mission) </w:t>
      </w:r>
      <w:r w:rsidRPr="00C35B3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and Samaria, and to the ends of the earth.” </w:t>
      </w:r>
      <w:r w:rsidRPr="00C35B3D">
        <w:rPr>
          <w:rFonts w:ascii="Arial" w:eastAsia="Times New Roman" w:hAnsi="Arial" w:cs="Arial"/>
          <w:b/>
          <w:color w:val="000000"/>
          <w:kern w:val="0"/>
          <w:sz w:val="16"/>
          <w:szCs w:val="18"/>
          <w14:ligatures w14:val="none"/>
        </w:rPr>
        <w:t>(Global mission)</w:t>
      </w:r>
    </w:p>
    <w:p w14:paraId="5D31A4CE" w14:textId="77777777" w:rsidR="00C4124B" w:rsidRPr="00C4124B" w:rsidRDefault="00C4124B" w:rsidP="001A4878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4"/>
          <w:szCs w:val="6"/>
          <w14:ligatures w14:val="none"/>
        </w:rPr>
      </w:pPr>
    </w:p>
    <w:p w14:paraId="7A722EA9" w14:textId="201B950C" w:rsidR="00C35B3D" w:rsidRPr="00C35B3D" w:rsidRDefault="00C35B3D" w:rsidP="001A4878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</w:pPr>
      <w:r w:rsidRPr="00C35B3D"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>This is not a passive thing – it is intentional. By the HS power!</w:t>
      </w:r>
    </w:p>
    <w:p w14:paraId="5C7586B3" w14:textId="77777777" w:rsidR="00244C0D" w:rsidRPr="00C4124B" w:rsidRDefault="00244C0D" w:rsidP="001A4878">
      <w:pPr>
        <w:spacing w:line="240" w:lineRule="auto"/>
        <w:rPr>
          <w:rFonts w:ascii="Arial" w:eastAsia="Times New Roman" w:hAnsi="Arial" w:cs="Arial"/>
          <w:b/>
          <w:kern w:val="0"/>
          <w:sz w:val="16"/>
          <w:szCs w:val="18"/>
          <w14:ligatures w14:val="none"/>
        </w:rPr>
      </w:pPr>
    </w:p>
    <w:p w14:paraId="2AA87AAF" w14:textId="0751C173" w:rsidR="00244C0D" w:rsidRPr="00244C0D" w:rsidRDefault="00244C0D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244C0D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3. This mission is Gospel centered</w:t>
      </w:r>
      <w:r w:rsidR="00AB41B3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 </w:t>
      </w:r>
      <w:r w:rsidR="001742AA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>–</w:t>
      </w:r>
      <w:r w:rsidR="00AB41B3" w:rsidRPr="001742AA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 xml:space="preserve"> </w:t>
      </w:r>
      <w:r w:rsidRPr="00244C0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19</w:t>
      </w:r>
      <w:r w:rsidR="001742AA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</w:t>
      </w:r>
      <w:r w:rsidRPr="00244C0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make disciple</w:t>
      </w:r>
      <w:r w:rsidR="001742AA" w:rsidRPr="001742AA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s</w:t>
      </w:r>
      <w:r w:rsidRPr="00244C0D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(followers of Jesus)</w:t>
      </w:r>
    </w:p>
    <w:p w14:paraId="2D21089C" w14:textId="2C63F254" w:rsidR="00244C0D" w:rsidRPr="00244C0D" w:rsidRDefault="00244C0D" w:rsidP="00532D04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The Gospel is</w:t>
      </w: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 by definition, news – good life-changing</w:t>
      </w: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news! </w:t>
      </w:r>
    </w:p>
    <w:p w14:paraId="67541CF7" w14:textId="77777777" w:rsidR="00244C0D" w:rsidRPr="00244C0D" w:rsidRDefault="00244C0D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6"/>
          <w:szCs w:val="6"/>
          <w14:ligatures w14:val="none"/>
        </w:rPr>
      </w:pPr>
    </w:p>
    <w:p w14:paraId="4EED9340" w14:textId="07158505" w:rsidR="00244C0D" w:rsidRPr="00270E86" w:rsidRDefault="00244C0D" w:rsidP="00270E86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244C0D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This is evangelism </w:t>
      </w:r>
      <w:r w:rsidR="000A6276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– </w:t>
      </w:r>
      <w:r w:rsidR="000A6276" w:rsidRPr="000A627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lit.</w:t>
      </w: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“</w:t>
      </w:r>
      <w:r w:rsidR="000A6276" w:rsidRPr="000A627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</w:t>
      </w: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ent with a message</w:t>
      </w:r>
      <w:r w:rsidR="000A6276" w:rsidRPr="000A627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</w:t>
      </w: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” one who brings good news! This is what </w:t>
      </w:r>
      <w:r w:rsidRPr="00270E86">
        <w:rPr>
          <w:rFonts w:ascii="Arial" w:eastAsia="Times New Roman" w:hAnsi="Arial" w:cs="Arial"/>
          <w:b/>
          <w:kern w:val="0"/>
          <w:sz w:val="18"/>
          <w:szCs w:val="18"/>
          <w:u w:val="single"/>
          <w14:ligatures w14:val="none"/>
        </w:rPr>
        <w:t>we are all</w:t>
      </w:r>
      <w:r w:rsidRPr="00244C0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called to do.</w:t>
      </w:r>
    </w:p>
    <w:p w14:paraId="7ACB770C" w14:textId="67D24131" w:rsidR="008A08C3" w:rsidRDefault="008A08C3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8A08C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Jesus said Go and tell the world this news! </w:t>
      </w:r>
      <w:r w:rsidR="005C48B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The Good news:</w:t>
      </w:r>
    </w:p>
    <w:p w14:paraId="03C0CE8F" w14:textId="5F0A5D2E" w:rsidR="008A08C3" w:rsidRDefault="008A08C3" w:rsidP="001A4878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F950D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Jesus the </w:t>
      </w:r>
      <w:r w:rsidR="00F950DD" w:rsidRPr="00F950D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Savior</w:t>
      </w:r>
      <w:r w:rsidRPr="00F950D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, God in the flesh, has come </w:t>
      </w:r>
      <w:r w:rsidR="00F950DD" w:rsidRPr="00F950D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to rescue you from sin and </w:t>
      </w:r>
      <w:r w:rsidR="00675C0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your </w:t>
      </w:r>
      <w:r w:rsidR="00F950DD" w:rsidRPr="00F950DD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separation from God. Good news – you can know God again!</w:t>
      </w:r>
    </w:p>
    <w:p w14:paraId="0D082774" w14:textId="77777777" w:rsidR="00675C0C" w:rsidRPr="005C48BA" w:rsidRDefault="00675C0C" w:rsidP="001A4878">
      <w:pPr>
        <w:spacing w:line="240" w:lineRule="auto"/>
        <w:rPr>
          <w:rFonts w:ascii="Arial" w:eastAsia="Times New Roman" w:hAnsi="Arial" w:cs="Arial"/>
          <w:b/>
          <w:kern w:val="0"/>
          <w:sz w:val="4"/>
          <w:szCs w:val="4"/>
          <w14:ligatures w14:val="none"/>
        </w:rPr>
      </w:pPr>
    </w:p>
    <w:p w14:paraId="741E7B08" w14:textId="3D4A3B8F" w:rsidR="009101BA" w:rsidRPr="009101BA" w:rsidRDefault="00D240C3" w:rsidP="00D240C3">
      <w:pPr>
        <w:spacing w:line="240" w:lineRule="auto"/>
        <w:ind w:left="720"/>
        <w:contextualSpacing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He</w:t>
      </w:r>
      <w:r w:rsidR="009101BA" w:rsidRPr="009101BA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 lived, died for our sins, was buried, rose again and </w:t>
      </w:r>
      <w:r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is </w:t>
      </w:r>
      <w:r w:rsidR="009101BA" w:rsidRPr="009101BA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coming back again for those who believe and follow him</w:t>
      </w:r>
      <w:r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!</w:t>
      </w:r>
    </w:p>
    <w:p w14:paraId="56028CDC" w14:textId="77777777" w:rsidR="00F950DD" w:rsidRPr="008A08C3" w:rsidRDefault="00F950DD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4"/>
          <w:szCs w:val="14"/>
          <w14:ligatures w14:val="none"/>
        </w:rPr>
      </w:pPr>
    </w:p>
    <w:p w14:paraId="6AA2F221" w14:textId="4C340AE7" w:rsidR="008A08C3" w:rsidRPr="008A08C3" w:rsidRDefault="008A08C3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8A08C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Paul </w:t>
      </w:r>
      <w:r w:rsidR="009101BA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writes </w:t>
      </w:r>
      <w:r w:rsidRPr="008A08C3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- Romans 10:14-17 – How will they know unless they are told…</w:t>
      </w:r>
    </w:p>
    <w:p w14:paraId="2B7932FD" w14:textId="26CAF368" w:rsidR="009101BA" w:rsidRDefault="008A08C3" w:rsidP="00D240C3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8A08C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Thi</w:t>
      </w:r>
      <w:r w:rsidR="005C48BA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s </w:t>
      </w:r>
      <w:r w:rsidRPr="008A08C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good news </w:t>
      </w:r>
      <w:r w:rsidRPr="008A08C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is something that must be told! </w:t>
      </w:r>
    </w:p>
    <w:p w14:paraId="03F9B151" w14:textId="10D37127" w:rsidR="008A08C3" w:rsidRDefault="008A08C3" w:rsidP="00D240C3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8A08C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It must be heard or read! We must take it to </w:t>
      </w:r>
      <w:r w:rsidR="009101B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the whole </w:t>
      </w:r>
      <w:r w:rsidRPr="008A08C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world!</w:t>
      </w:r>
    </w:p>
    <w:p w14:paraId="0A093832" w14:textId="77777777" w:rsidR="005D5CD3" w:rsidRPr="005C48BA" w:rsidRDefault="005D5CD3" w:rsidP="001A4878">
      <w:pPr>
        <w:spacing w:line="240" w:lineRule="auto"/>
        <w:rPr>
          <w:rFonts w:ascii="Arial" w:eastAsia="Times New Roman" w:hAnsi="Arial" w:cs="Arial"/>
          <w:b/>
          <w:kern w:val="0"/>
          <w:sz w:val="4"/>
          <w:szCs w:val="4"/>
          <w14:ligatures w14:val="none"/>
        </w:rPr>
      </w:pPr>
    </w:p>
    <w:p w14:paraId="17A79053" w14:textId="7899582C" w:rsidR="008A08C3" w:rsidRDefault="005D5CD3" w:rsidP="00D240C3">
      <w:pPr>
        <w:pStyle w:val="ListParagraph"/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A80FD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It’s more than just loving people</w:t>
      </w:r>
      <w:r w:rsidR="00D240C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, </w:t>
      </w:r>
      <w:r w:rsidRPr="00A80FD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smiling</w:t>
      </w:r>
      <w:r w:rsidR="00D240C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,</w:t>
      </w:r>
      <w:r w:rsidRPr="00A80FD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and letting people go in front of you. </w:t>
      </w:r>
      <w:r w:rsidR="00A80FD2" w:rsidRPr="00A80FD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It is a message that transforms the inside</w:t>
      </w:r>
      <w:r w:rsidR="00D240C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.</w:t>
      </w:r>
    </w:p>
    <w:p w14:paraId="79B6F9A0" w14:textId="77777777" w:rsidR="008A1C9D" w:rsidRPr="00452DE4" w:rsidRDefault="008A1C9D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0"/>
          <w:szCs w:val="10"/>
          <w14:ligatures w14:val="none"/>
        </w:rPr>
      </w:pPr>
    </w:p>
    <w:p w14:paraId="4FB3CE7A" w14:textId="52A6C111" w:rsidR="00F55533" w:rsidRPr="00E30ED5" w:rsidRDefault="00D240C3" w:rsidP="00D240C3">
      <w:pPr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BTW - </w:t>
      </w:r>
      <w:r w:rsidR="00F55533" w:rsidRPr="00E30ED5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You want to be blessed according to God’s </w:t>
      </w:r>
      <w:proofErr w:type="gramStart"/>
      <w:r w:rsidR="00A3772C" w:rsidRPr="00E30ED5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standard</w:t>
      </w:r>
      <w:r w:rsidR="00A3772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?</w:t>
      </w:r>
      <w:proofErr w:type="gramEnd"/>
    </w:p>
    <w:p w14:paraId="4004F217" w14:textId="77777777" w:rsidR="00F55533" w:rsidRPr="00E30ED5" w:rsidRDefault="00F55533" w:rsidP="00D240C3">
      <w:pPr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E30ED5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Romans 10:15 - And how can they preach unless they are sent? As it is written: "How beautiful are the feet of those who bring good news!"</w:t>
      </w:r>
    </w:p>
    <w:p w14:paraId="18C8390B" w14:textId="77777777" w:rsidR="00F55533" w:rsidRPr="00A3772C" w:rsidRDefault="00F55533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2"/>
          <w:szCs w:val="2"/>
          <w14:ligatures w14:val="none"/>
        </w:rPr>
      </w:pPr>
    </w:p>
    <w:p w14:paraId="544128EC" w14:textId="77777777" w:rsidR="00F55533" w:rsidRPr="00E30ED5" w:rsidRDefault="00F55533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E30ED5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A divine pedicure. </w:t>
      </w:r>
      <w:r w:rsidRPr="00E30ED5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But what if they don’t like me anymore? </w:t>
      </w:r>
    </w:p>
    <w:p w14:paraId="280AA3DE" w14:textId="77777777" w:rsidR="00E4135F" w:rsidRPr="00452DE4" w:rsidRDefault="00E4135F" w:rsidP="001A4878">
      <w:pPr>
        <w:spacing w:line="240" w:lineRule="auto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579BB103" w14:textId="43A602B7" w:rsidR="00437665" w:rsidRPr="009B77DC" w:rsidRDefault="00437665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437665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4. This mission is about multiplication</w:t>
      </w:r>
      <w:r w:rsidR="00AB41B3" w:rsidRPr="00AB41B3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 xml:space="preserve"> - </w:t>
      </w:r>
      <w:r w:rsidRPr="00AB41B3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28:19 …make disciples…</w:t>
      </w:r>
    </w:p>
    <w:p w14:paraId="4DB44AA8" w14:textId="77777777" w:rsidR="009B77DC" w:rsidRDefault="00437665" w:rsidP="009B77DC">
      <w:pPr>
        <w:spacing w:line="240" w:lineRule="auto"/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</w:pPr>
      <w:r w:rsidRPr="009B77DC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 xml:space="preserve">The mission is not to make decisions, but to make disciples. </w:t>
      </w:r>
    </w:p>
    <w:p w14:paraId="3DBC8A79" w14:textId="0E863537" w:rsidR="005031A5" w:rsidRPr="009B77DC" w:rsidRDefault="00437665" w:rsidP="009B77DC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9B77D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Leading them to Jesus and walking with them together…</w:t>
      </w:r>
    </w:p>
    <w:p w14:paraId="3D27D798" w14:textId="77777777" w:rsidR="005031A5" w:rsidRPr="001742AA" w:rsidRDefault="005031A5" w:rsidP="001A4878">
      <w:pPr>
        <w:spacing w:line="240" w:lineRule="auto"/>
        <w:rPr>
          <w:rFonts w:ascii="Arial" w:hAnsi="Arial" w:cs="Arial"/>
          <w:b/>
          <w:color w:val="660066"/>
          <w:sz w:val="16"/>
          <w:szCs w:val="16"/>
        </w:rPr>
      </w:pPr>
    </w:p>
    <w:p w14:paraId="6AF027FE" w14:textId="2CB137FD" w:rsidR="00A94600" w:rsidRDefault="00A94600" w:rsidP="009B77DC">
      <w:pPr>
        <w:spacing w:line="240" w:lineRule="auto"/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="009B77DC">
        <w:rPr>
          <w:rFonts w:ascii="Arial" w:hAnsi="Arial" w:cs="Arial"/>
          <w:b/>
          <w:color w:val="660066"/>
          <w:sz w:val="18"/>
          <w:szCs w:val="18"/>
        </w:rPr>
        <w:t>A d</w:t>
      </w:r>
      <w:r w:rsidR="005031A5" w:rsidRPr="005031A5">
        <w:rPr>
          <w:rFonts w:ascii="Arial" w:hAnsi="Arial" w:cs="Arial"/>
          <w:b/>
          <w:color w:val="660066"/>
          <w:sz w:val="18"/>
          <w:szCs w:val="18"/>
        </w:rPr>
        <w:t>isciple</w:t>
      </w:r>
      <w:r w:rsidR="009B77DC">
        <w:rPr>
          <w:rFonts w:ascii="Arial" w:hAnsi="Arial" w:cs="Arial"/>
          <w:b/>
          <w:color w:val="660066"/>
          <w:sz w:val="18"/>
          <w:szCs w:val="18"/>
        </w:rPr>
        <w:t xml:space="preserve"> = </w:t>
      </w:r>
      <w:r w:rsidR="005031A5" w:rsidRPr="005031A5">
        <w:rPr>
          <w:rFonts w:ascii="Arial" w:hAnsi="Arial" w:cs="Arial"/>
          <w:b/>
          <w:color w:val="660066"/>
          <w:sz w:val="18"/>
          <w:szCs w:val="18"/>
        </w:rPr>
        <w:t>Mathetes</w:t>
      </w:r>
      <w:r w:rsidR="009B77D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1742AA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5031A5" w:rsidRPr="005031A5">
        <w:rPr>
          <w:rFonts w:ascii="Arial" w:hAnsi="Arial" w:cs="Arial"/>
          <w:b/>
          <w:color w:val="660066"/>
          <w:sz w:val="18"/>
          <w:szCs w:val="18"/>
        </w:rPr>
        <w:t>one who follows, student</w:t>
      </w:r>
      <w:r w:rsidR="009B77DC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5031A5" w:rsidRPr="005031A5">
        <w:rPr>
          <w:rFonts w:ascii="Arial" w:hAnsi="Arial" w:cs="Arial"/>
          <w:b/>
          <w:color w:val="660066"/>
          <w:sz w:val="18"/>
          <w:szCs w:val="18"/>
        </w:rPr>
        <w:t xml:space="preserve">learner (of Jesus). </w:t>
      </w:r>
      <w:r w:rsidR="005031A5" w:rsidRPr="005031A5">
        <w:rPr>
          <w:rFonts w:ascii="Arial" w:hAnsi="Arial" w:cs="Arial"/>
          <w:b/>
          <w:color w:val="660066"/>
          <w:sz w:val="18"/>
          <w:szCs w:val="18"/>
          <w:u w:val="single"/>
        </w:rPr>
        <w:t>Simplified:</w:t>
      </w:r>
      <w:r w:rsidR="005031A5" w:rsidRPr="005031A5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031A5" w:rsidRPr="005031A5">
        <w:rPr>
          <w:rFonts w:ascii="Arial" w:hAnsi="Arial" w:cs="Arial"/>
          <w:b/>
          <w:color w:val="000000" w:themeColor="text1"/>
          <w:sz w:val="18"/>
          <w:szCs w:val="18"/>
        </w:rPr>
        <w:t xml:space="preserve">One who hears the HS direction </w:t>
      </w:r>
      <w:r w:rsidR="009B77DC">
        <w:rPr>
          <w:rFonts w:ascii="Arial" w:hAnsi="Arial" w:cs="Arial"/>
          <w:b/>
          <w:color w:val="000000" w:themeColor="text1"/>
          <w:sz w:val="18"/>
          <w:szCs w:val="18"/>
        </w:rPr>
        <w:t xml:space="preserve">and obeys. </w:t>
      </w:r>
    </w:p>
    <w:p w14:paraId="39E9CC02" w14:textId="77777777" w:rsidR="00A94600" w:rsidRPr="009B77DC" w:rsidRDefault="00A94600" w:rsidP="001A4878">
      <w:pPr>
        <w:spacing w:line="240" w:lineRule="auto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660FA573" w14:textId="25718991" w:rsidR="005031A5" w:rsidRPr="00A94600" w:rsidRDefault="00A94600" w:rsidP="009B77DC">
      <w:pPr>
        <w:spacing w:line="240" w:lineRule="auto"/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="009B77DC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="005031A5" w:rsidRPr="00A94600">
        <w:rPr>
          <w:rFonts w:ascii="Arial" w:hAnsi="Arial" w:cs="Arial"/>
          <w:b/>
          <w:color w:val="660066"/>
          <w:sz w:val="18"/>
          <w:szCs w:val="18"/>
        </w:rPr>
        <w:t xml:space="preserve">disciple maker: </w:t>
      </w:r>
      <w:r w:rsidR="005031A5" w:rsidRPr="00A94600">
        <w:rPr>
          <w:rFonts w:ascii="Arial" w:hAnsi="Arial" w:cs="Arial"/>
          <w:b/>
          <w:sz w:val="18"/>
          <w:szCs w:val="18"/>
        </w:rPr>
        <w:t xml:space="preserve">one who helps others to hear what the HS is telling them and helps them to obey </w:t>
      </w:r>
      <w:r>
        <w:rPr>
          <w:rFonts w:ascii="Arial" w:hAnsi="Arial" w:cs="Arial"/>
          <w:b/>
          <w:sz w:val="18"/>
          <w:szCs w:val="18"/>
        </w:rPr>
        <w:t>and</w:t>
      </w:r>
      <w:r w:rsidR="005031A5" w:rsidRPr="00A94600">
        <w:rPr>
          <w:rFonts w:ascii="Arial" w:hAnsi="Arial" w:cs="Arial"/>
          <w:b/>
          <w:sz w:val="18"/>
          <w:szCs w:val="18"/>
        </w:rPr>
        <w:t xml:space="preserve"> follow (walk).</w:t>
      </w:r>
    </w:p>
    <w:p w14:paraId="2F1F603D" w14:textId="77777777" w:rsidR="005031A5" w:rsidRPr="00D4289D" w:rsidRDefault="005031A5" w:rsidP="001A4878">
      <w:pPr>
        <w:spacing w:line="240" w:lineRule="auto"/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2F0EF5B3" w14:textId="6DC9F156" w:rsidR="005031A5" w:rsidRDefault="00D46855" w:rsidP="001A4878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D46855">
        <w:rPr>
          <w:rFonts w:ascii="Arial" w:hAnsi="Arial" w:cs="Arial"/>
          <w:b/>
          <w:bCs/>
          <w:color w:val="FF0000"/>
          <w:sz w:val="18"/>
          <w:szCs w:val="18"/>
        </w:rPr>
        <w:t>We are not called to make religious followers and little versions of ourselves</w:t>
      </w:r>
      <w:r w:rsidR="00BE17B6">
        <w:rPr>
          <w:rFonts w:ascii="Arial" w:hAnsi="Arial" w:cs="Arial"/>
          <w:b/>
          <w:bCs/>
          <w:color w:val="FF0000"/>
          <w:sz w:val="18"/>
          <w:szCs w:val="18"/>
        </w:rPr>
        <w:t xml:space="preserve">, or church goers. </w:t>
      </w:r>
      <w:r w:rsidRPr="00D46855">
        <w:rPr>
          <w:rFonts w:ascii="Arial" w:hAnsi="Arial" w:cs="Arial"/>
          <w:b/>
          <w:bCs/>
          <w:color w:val="FF0000"/>
          <w:sz w:val="18"/>
          <w:szCs w:val="18"/>
        </w:rPr>
        <w:t xml:space="preserve">Are you making </w:t>
      </w:r>
      <w:r>
        <w:rPr>
          <w:rFonts w:ascii="Arial" w:hAnsi="Arial" w:cs="Arial"/>
          <w:b/>
          <w:bCs/>
          <w:color w:val="FF0000"/>
          <w:sz w:val="18"/>
          <w:szCs w:val="18"/>
        </w:rPr>
        <w:t>Pharisees</w:t>
      </w:r>
      <w:r w:rsidRPr="00D46855">
        <w:rPr>
          <w:rFonts w:ascii="Arial" w:hAnsi="Arial" w:cs="Arial"/>
          <w:b/>
          <w:bCs/>
          <w:color w:val="FF0000"/>
          <w:sz w:val="18"/>
          <w:szCs w:val="18"/>
        </w:rPr>
        <w:t xml:space="preserve"> – or followers?</w:t>
      </w:r>
    </w:p>
    <w:p w14:paraId="626F903F" w14:textId="77777777" w:rsidR="00E738A3" w:rsidRPr="00452DE4" w:rsidRDefault="00E738A3" w:rsidP="001A4878">
      <w:pPr>
        <w:spacing w:line="240" w:lineRule="auto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4F52C43D" w14:textId="06F34673" w:rsidR="00D613AD" w:rsidRDefault="00E738A3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E738A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*</w:t>
      </w:r>
      <w:r w:rsidR="009B77D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Do y</w:t>
      </w:r>
      <w:r w:rsidRPr="00E738A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ou w</w:t>
      </w:r>
      <w:r w:rsidR="009B77D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ant</w:t>
      </w:r>
      <w:r w:rsidR="007B5661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to</w:t>
      </w:r>
      <w:r w:rsidRPr="00E738A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</w:t>
      </w:r>
      <w:r w:rsidR="009B77D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see a true</w:t>
      </w:r>
      <w:r w:rsidRPr="00E738A3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move of God? </w:t>
      </w:r>
      <w:r w:rsidR="007B566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Pray</w:t>
      </w:r>
      <w:r w:rsidRPr="00E738A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and share the gospel</w:t>
      </w:r>
      <w:r w:rsidR="00BE17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to people near you</w:t>
      </w:r>
      <w:r w:rsidR="0071439A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, </w:t>
      </w:r>
      <w:r w:rsidR="007B566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then walk with them </w:t>
      </w:r>
      <w:r w:rsidR="00BE17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–</w:t>
      </w:r>
      <w:r w:rsidR="007B5661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  <w:r w:rsidR="00BE17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it </w:t>
      </w:r>
      <w:r w:rsidRPr="00E738A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multipl</w:t>
      </w:r>
      <w:r w:rsidR="00BE17B6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ies</w:t>
      </w:r>
      <w:r w:rsidRPr="00E738A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. </w:t>
      </w:r>
    </w:p>
    <w:p w14:paraId="58FD398B" w14:textId="7C488A68" w:rsidR="00E738A3" w:rsidRDefault="00E738A3" w:rsidP="00D4289D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E738A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I can multiply just so many – </w:t>
      </w:r>
      <w:r w:rsidRPr="00E738A3">
        <w:rPr>
          <w:rFonts w:ascii="Arial" w:eastAsia="Times New Roman" w:hAnsi="Arial" w:cs="Arial"/>
          <w:b/>
          <w:color w:val="FF0000"/>
          <w:kern w:val="0"/>
          <w:sz w:val="18"/>
          <w:szCs w:val="18"/>
          <w:u w:val="single"/>
          <w14:ligatures w14:val="none"/>
        </w:rPr>
        <w:t>we are all</w:t>
      </w:r>
      <w:r w:rsidRPr="00E738A3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to multiply.</w:t>
      </w:r>
    </w:p>
    <w:p w14:paraId="497DE7D5" w14:textId="77777777" w:rsidR="00D4289D" w:rsidRPr="00452DE4" w:rsidRDefault="00D4289D" w:rsidP="00D4289D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4"/>
          <w:szCs w:val="14"/>
          <w14:ligatures w14:val="none"/>
        </w:rPr>
      </w:pPr>
    </w:p>
    <w:p w14:paraId="0C9136AC" w14:textId="486A3C2F" w:rsidR="00AB41B3" w:rsidRPr="00D4289D" w:rsidRDefault="00AB41B3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</w:pPr>
      <w:r w:rsidRPr="00AB41B3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5. This mission is for all </w:t>
      </w:r>
      <w:r w:rsidR="001742AA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people</w:t>
      </w:r>
      <w:r w:rsidR="001742AA" w:rsidRPr="001742AA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 xml:space="preserve"> </w:t>
      </w:r>
      <w:r w:rsidR="001742AA" w:rsidRPr="001742AA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– 28:19</w:t>
      </w:r>
      <w:r w:rsidRPr="00AB41B3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…of all nations…</w:t>
      </w:r>
    </w:p>
    <w:p w14:paraId="04A1B7B2" w14:textId="38DC296E" w:rsidR="00AB41B3" w:rsidRPr="00D4289D" w:rsidRDefault="00AB41B3" w:rsidP="00D4289D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AB41B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No one </w:t>
      </w: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is </w:t>
      </w:r>
      <w:r w:rsidRPr="00AB41B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excluded. The entire world. White, black, brown, all ethnicities, </w:t>
      </w: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ages, economic backgrounds, or backgrounds</w:t>
      </w:r>
      <w:r w:rsidRPr="00AB41B3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.</w:t>
      </w: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</w:t>
      </w:r>
    </w:p>
    <w:p w14:paraId="2E8E09EF" w14:textId="3C4D82DA" w:rsidR="00AB41B3" w:rsidRPr="00AB41B3" w:rsidRDefault="00AB41B3" w:rsidP="001A4878">
      <w:pPr>
        <w:spacing w:line="240" w:lineRule="auto"/>
        <w:ind w:left="720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1742AA">
        <w:rPr>
          <w:rFonts w:ascii="Arial" w:eastAsia="Times New Roman" w:hAnsi="Arial" w:cs="Arial"/>
          <w:b/>
          <w:color w:val="006600"/>
          <w:kern w:val="0"/>
          <w:sz w:val="18"/>
          <w:szCs w:val="18"/>
          <w14:ligatures w14:val="none"/>
        </w:rPr>
        <w:t xml:space="preserve">Matthew knew this personally. </w:t>
      </w:r>
    </w:p>
    <w:p w14:paraId="1A1FED1E" w14:textId="609FA6A7" w:rsidR="00AB41B3" w:rsidRPr="00AB41B3" w:rsidRDefault="00AB41B3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</w:pPr>
      <w:r w:rsidRPr="00AB41B3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Racism </w:t>
      </w:r>
      <w:r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>has</w:t>
      </w:r>
      <w:r w:rsidRPr="00AB41B3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 always been and will continue to be a sin.</w:t>
      </w:r>
    </w:p>
    <w:p w14:paraId="2046E2CB" w14:textId="77777777" w:rsidR="005031A5" w:rsidRPr="00452DE4" w:rsidRDefault="005031A5" w:rsidP="001A4878">
      <w:pPr>
        <w:spacing w:line="240" w:lineRule="auto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1071A75E" w14:textId="30CCFABD" w:rsidR="009D088C" w:rsidRPr="009D088C" w:rsidRDefault="009D088C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8"/>
          <w:szCs w:val="20"/>
          <w:u w:val="single"/>
          <w14:ligatures w14:val="none"/>
        </w:rPr>
      </w:pPr>
      <w:r w:rsidRPr="009D088C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6. This mission is not private</w:t>
      </w:r>
      <w:r w:rsidRPr="009D088C"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  <w:t xml:space="preserve"> – </w:t>
      </w:r>
      <w:r w:rsidR="00EA2D0C" w:rsidRPr="00EA2D0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28:</w:t>
      </w:r>
      <w:r w:rsidRPr="00EA2D0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19 …baptizing them…</w:t>
      </w:r>
    </w:p>
    <w:p w14:paraId="55554E6C" w14:textId="681889F7" w:rsidR="009D088C" w:rsidRPr="009D088C" w:rsidRDefault="009D088C" w:rsidP="001A4878">
      <w:pPr>
        <w:spacing w:line="240" w:lineRule="auto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Our faith is not personal, but public.</w:t>
      </w:r>
    </w:p>
    <w:p w14:paraId="44AE752D" w14:textId="77777777" w:rsidR="009D088C" w:rsidRPr="009D088C" w:rsidRDefault="009D088C" w:rsidP="001A4878">
      <w:pPr>
        <w:spacing w:line="240" w:lineRule="auto"/>
        <w:ind w:left="720"/>
        <w:rPr>
          <w:rFonts w:ascii="Arial" w:eastAsia="Times New Roman" w:hAnsi="Arial" w:cs="Arial"/>
          <w:b/>
          <w:color w:val="660066"/>
          <w:kern w:val="0"/>
          <w:sz w:val="2"/>
          <w:szCs w:val="2"/>
          <w14:ligatures w14:val="none"/>
        </w:rPr>
      </w:pPr>
    </w:p>
    <w:p w14:paraId="73D2276C" w14:textId="77777777" w:rsidR="009D088C" w:rsidRPr="009D088C" w:rsidRDefault="009D088C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We walk it out in Jesus before others. </w:t>
      </w:r>
      <w:r w:rsidRPr="009D088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No secret followers. </w:t>
      </w:r>
    </w:p>
    <w:p w14:paraId="6CBBBEF9" w14:textId="77777777" w:rsidR="009D088C" w:rsidRPr="00452DE4" w:rsidRDefault="009D088C" w:rsidP="001A4878">
      <w:pPr>
        <w:spacing w:line="240" w:lineRule="auto"/>
        <w:rPr>
          <w:rFonts w:ascii="Arial" w:eastAsia="Times New Roman" w:hAnsi="Arial" w:cs="Arial"/>
          <w:b/>
          <w:bCs/>
          <w:kern w:val="0"/>
          <w:sz w:val="8"/>
          <w:szCs w:val="8"/>
          <w14:ligatures w14:val="none"/>
        </w:rPr>
      </w:pPr>
    </w:p>
    <w:p w14:paraId="75755AC9" w14:textId="62C55A0D" w:rsidR="009D088C" w:rsidRPr="007C2BAB" w:rsidRDefault="009D088C" w:rsidP="007C2BAB">
      <w:pPr>
        <w:spacing w:line="240" w:lineRule="auto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Baptism is a picture of the cross, burial, </w:t>
      </w:r>
      <w:r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and </w:t>
      </w:r>
      <w:r w:rsidRPr="009D088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resurrection. When we are baptized, we tell others that we believe it. </w:t>
      </w:r>
    </w:p>
    <w:p w14:paraId="48076994" w14:textId="77777777" w:rsidR="00452DE4" w:rsidRPr="00452DE4" w:rsidRDefault="00452DE4" w:rsidP="001A4878">
      <w:pPr>
        <w:spacing w:line="240" w:lineRule="auto"/>
        <w:ind w:left="720"/>
        <w:rPr>
          <w:rFonts w:ascii="Arial" w:eastAsia="Times New Roman" w:hAnsi="Arial" w:cs="Arial"/>
          <w:b/>
          <w:bCs/>
          <w:color w:val="660066"/>
          <w:kern w:val="0"/>
          <w:sz w:val="8"/>
          <w:szCs w:val="8"/>
          <w14:ligatures w14:val="none"/>
        </w:rPr>
      </w:pPr>
    </w:p>
    <w:p w14:paraId="6BE7EE68" w14:textId="3DF54782" w:rsidR="009D088C" w:rsidRPr="00452DE4" w:rsidRDefault="009D088C" w:rsidP="00452DE4">
      <w:pPr>
        <w:spacing w:line="240" w:lineRule="auto"/>
        <w:ind w:left="720"/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>We are embracing the glorious, good news</w:t>
      </w:r>
      <w:r w:rsidR="00452DE4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!! </w:t>
      </w:r>
      <w:r w:rsidRPr="009D088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We </w:t>
      </w:r>
      <w:r w:rsidR="00452DE4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are </w:t>
      </w:r>
      <w:r w:rsidRPr="009D088C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saying we are dying to self and living a new live in Christ.</w:t>
      </w:r>
    </w:p>
    <w:p w14:paraId="3BB1EF10" w14:textId="77777777" w:rsidR="009D088C" w:rsidRPr="009D088C" w:rsidRDefault="009D088C" w:rsidP="00661639">
      <w:pPr>
        <w:spacing w:line="240" w:lineRule="auto"/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</w:pP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Mark 16:16 Whoever 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believes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and is 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baptized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will be saved, but whoever does 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not believe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will be condemned. </w:t>
      </w:r>
      <w:r w:rsidRPr="009D088C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(This is promise and a warning) </w:t>
      </w:r>
    </w:p>
    <w:p w14:paraId="342D0637" w14:textId="77777777" w:rsidR="009D088C" w:rsidRPr="009D088C" w:rsidRDefault="009D088C" w:rsidP="001A4878">
      <w:pPr>
        <w:tabs>
          <w:tab w:val="left" w:pos="540"/>
        </w:tabs>
        <w:spacing w:line="240" w:lineRule="auto"/>
        <w:rPr>
          <w:rFonts w:ascii="Arial" w:eastAsia="Times New Roman" w:hAnsi="Arial" w:cs="Arial"/>
          <w:b/>
          <w:color w:val="0000CC"/>
          <w:kern w:val="0"/>
          <w:sz w:val="8"/>
          <w:szCs w:val="8"/>
          <w14:ligatures w14:val="none"/>
        </w:rPr>
      </w:pPr>
    </w:p>
    <w:p w14:paraId="3E5437CF" w14:textId="77777777" w:rsidR="009D088C" w:rsidRPr="009D088C" w:rsidRDefault="009D088C" w:rsidP="001A4878">
      <w:pPr>
        <w:tabs>
          <w:tab w:val="left" w:pos="540"/>
        </w:tabs>
        <w:spacing w:line="240" w:lineRule="auto"/>
        <w:ind w:left="720"/>
        <w:rPr>
          <w:rFonts w:ascii="Arial" w:eastAsia="Times New Roman" w:hAnsi="Arial" w:cs="Arial"/>
          <w:b/>
          <w:color w:val="0000CC"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:u w:val="single"/>
          <w14:ligatures w14:val="none"/>
        </w:rPr>
        <w:t>Salvation is by faith!</w:t>
      </w:r>
      <w:r w:rsidRPr="009D088C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(Eph 2:8-9) </w:t>
      </w:r>
      <w:r w:rsidRPr="009D088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This is not suggesting that we are saved by Baptism. </w:t>
      </w:r>
      <w:r w:rsidRPr="009D088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Emphasis is on “Believes” </w:t>
      </w:r>
      <w:r w:rsidRPr="009D088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– notice who is condemned… the one who does not believe.</w:t>
      </w:r>
    </w:p>
    <w:p w14:paraId="3FEDD325" w14:textId="77777777" w:rsidR="009D088C" w:rsidRPr="00661639" w:rsidRDefault="009D088C" w:rsidP="001A4878">
      <w:pPr>
        <w:tabs>
          <w:tab w:val="left" w:pos="540"/>
        </w:tabs>
        <w:spacing w:line="240" w:lineRule="auto"/>
        <w:rPr>
          <w:rFonts w:ascii="Arial" w:eastAsia="Times New Roman" w:hAnsi="Arial" w:cs="Arial"/>
          <w:b/>
          <w:color w:val="0000CC"/>
          <w:kern w:val="0"/>
          <w:sz w:val="8"/>
          <w:szCs w:val="8"/>
          <w14:ligatures w14:val="none"/>
        </w:rPr>
      </w:pPr>
    </w:p>
    <w:p w14:paraId="70BA1CDE" w14:textId="11FFA977" w:rsidR="009D088C" w:rsidRPr="00661639" w:rsidRDefault="009D088C" w:rsidP="001A4878">
      <w:pPr>
        <w:spacing w:line="240" w:lineRule="auto"/>
        <w:contextualSpacing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9D088C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Baptism is the follow through act of faith – the, “I am in!</w:t>
      </w:r>
      <w:r w:rsidR="00661639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!  </w:t>
      </w:r>
      <w:r w:rsidRPr="009D088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It is an act of obedience to Jesus.</w:t>
      </w:r>
      <w:r w:rsidR="00661639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 </w:t>
      </w:r>
      <w:r w:rsidR="00661639" w:rsidRPr="00661639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** I</w:t>
      </w:r>
      <w:r w:rsidRPr="00661639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f you have not been baptized, it is time!</w:t>
      </w:r>
    </w:p>
    <w:p w14:paraId="346EAEB9" w14:textId="77777777" w:rsidR="009A42A7" w:rsidRPr="00661639" w:rsidRDefault="009A42A7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6"/>
          <w:szCs w:val="18"/>
          <w14:ligatures w14:val="none"/>
        </w:rPr>
      </w:pPr>
    </w:p>
    <w:p w14:paraId="4D73EDBB" w14:textId="77777777" w:rsidR="00EF7A07" w:rsidRDefault="009A42A7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9A42A7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7. This mission emphasizes doctrine</w:t>
      </w:r>
      <w:r w:rsidR="00EF7A07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 </w:t>
      </w:r>
    </w:p>
    <w:p w14:paraId="5B0F235A" w14:textId="61FF40F6" w:rsidR="009A42A7" w:rsidRPr="009A42A7" w:rsidRDefault="00EA2D0C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28:</w:t>
      </w:r>
      <w:r w:rsidR="009A42A7" w:rsidRPr="009A42A7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19 …in the name of the Father and of the Son and of the Holy Spirit, </w:t>
      </w:r>
    </w:p>
    <w:p w14:paraId="092866F4" w14:textId="77777777" w:rsidR="009A42A7" w:rsidRPr="009A42A7" w:rsidRDefault="009A42A7" w:rsidP="001A4878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</w:pPr>
      <w:r w:rsidRPr="009A42A7">
        <w:rPr>
          <w:rFonts w:ascii="Arial" w:eastAsia="Times New Roman" w:hAnsi="Arial" w:cs="Arial"/>
          <w:b/>
          <w:kern w:val="0"/>
          <w:sz w:val="18"/>
          <w:szCs w:val="20"/>
          <w14:ligatures w14:val="none"/>
        </w:rPr>
        <w:t xml:space="preserve">This speaks directly to the trinitarian doctrine of God. </w:t>
      </w:r>
    </w:p>
    <w:p w14:paraId="386CDF39" w14:textId="77777777" w:rsidR="009A42A7" w:rsidRPr="004C1700" w:rsidRDefault="009A42A7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4"/>
          <w:szCs w:val="16"/>
          <w:u w:val="single"/>
          <w14:ligatures w14:val="none"/>
        </w:rPr>
      </w:pPr>
    </w:p>
    <w:p w14:paraId="3187A835" w14:textId="3992BF7B" w:rsidR="009A42A7" w:rsidRPr="009A42A7" w:rsidRDefault="009A42A7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</w:pPr>
      <w:r w:rsidRPr="009A42A7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What we believe matters. </w:t>
      </w:r>
      <w:r w:rsidR="008E5483" w:rsidRPr="009A42A7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There</w:t>
      </w:r>
      <w:r w:rsidRPr="009A42A7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are true &amp; false.</w:t>
      </w:r>
      <w:r w:rsidRPr="009A42A7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 Hold tight essentials.</w:t>
      </w:r>
      <w:r w:rsidRPr="009A42A7"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  <w:t xml:space="preserve"> </w:t>
      </w:r>
    </w:p>
    <w:p w14:paraId="662F00B9" w14:textId="0F7A3EF6" w:rsidR="009A42A7" w:rsidRPr="009A42A7" w:rsidRDefault="009A42A7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</w:pPr>
      <w:r w:rsidRPr="009A42A7">
        <w:rPr>
          <w:rFonts w:ascii="Arial" w:eastAsia="Times New Roman" w:hAnsi="Arial" w:cs="Arial"/>
          <w:b/>
          <w:color w:val="FF0000"/>
          <w:kern w:val="0"/>
          <w:sz w:val="18"/>
          <w:szCs w:val="22"/>
          <w14:ligatures w14:val="none"/>
        </w:rPr>
        <w:t xml:space="preserve">Walking with God is not just a matter of loving Jesus and </w:t>
      </w:r>
      <w:r w:rsidR="004C1700" w:rsidRPr="009A42A7">
        <w:rPr>
          <w:rFonts w:ascii="Arial" w:eastAsia="Times New Roman" w:hAnsi="Arial" w:cs="Arial"/>
          <w:b/>
          <w:color w:val="FF0000"/>
          <w:kern w:val="0"/>
          <w:sz w:val="18"/>
          <w:szCs w:val="22"/>
          <w14:ligatures w14:val="none"/>
        </w:rPr>
        <w:t>others but</w:t>
      </w:r>
      <w:r w:rsidRPr="009A42A7">
        <w:rPr>
          <w:rFonts w:ascii="Arial" w:eastAsia="Times New Roman" w:hAnsi="Arial" w:cs="Arial"/>
          <w:b/>
          <w:color w:val="FF0000"/>
          <w:kern w:val="0"/>
          <w:sz w:val="18"/>
          <w:szCs w:val="22"/>
          <w14:ligatures w14:val="none"/>
        </w:rPr>
        <w:t xml:space="preserve"> also walking in the truth of Jesus.</w:t>
      </w:r>
    </w:p>
    <w:p w14:paraId="343B9EBC" w14:textId="77777777" w:rsidR="009A42A7" w:rsidRPr="00C2109C" w:rsidRDefault="009A42A7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0"/>
          <w14:ligatures w14:val="none"/>
        </w:rPr>
      </w:pPr>
    </w:p>
    <w:p w14:paraId="6E4570DB" w14:textId="6B0E06E7" w:rsidR="009A42A7" w:rsidRPr="009A42A7" w:rsidRDefault="009A42A7" w:rsidP="004C1700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</w:pPr>
      <w:r w:rsidRPr="009A42A7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Acts 2:42 - And they devoted themselves to the apostles’ teaching </w:t>
      </w:r>
      <w:r w:rsidRPr="009A42A7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(</w:t>
      </w:r>
      <w:proofErr w:type="spellStart"/>
      <w:r w:rsidRPr="009A42A7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>didaché</w:t>
      </w:r>
      <w:proofErr w:type="spellEnd"/>
      <w:r w:rsidR="004C1700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 - </w:t>
      </w:r>
      <w:r w:rsidRPr="009A42A7">
        <w:rPr>
          <w:rFonts w:ascii="Arial" w:eastAsia="Times New Roman" w:hAnsi="Arial" w:cs="Arial"/>
          <w:b/>
          <w:kern w:val="0"/>
          <w:sz w:val="16"/>
          <w:szCs w:val="16"/>
          <w14:ligatures w14:val="none"/>
        </w:rPr>
        <w:t xml:space="preserve">doctrine) </w:t>
      </w:r>
      <w:r w:rsidRPr="009A42A7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and the fellowship, to the breaking of bread and the prayers.</w:t>
      </w:r>
    </w:p>
    <w:p w14:paraId="7B23BB6B" w14:textId="77777777" w:rsidR="00C26C1B" w:rsidRPr="00C26C1B" w:rsidRDefault="00C26C1B" w:rsidP="00661639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0"/>
          <w:szCs w:val="10"/>
          <w14:ligatures w14:val="none"/>
        </w:rPr>
      </w:pPr>
    </w:p>
    <w:p w14:paraId="1491F69C" w14:textId="19DE2AFC" w:rsidR="009A42A7" w:rsidRPr="00661639" w:rsidRDefault="009A42A7" w:rsidP="00661639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9A42A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Knowing there is truth… and there are lies. Understanding </w:t>
      </w:r>
      <w:r w:rsidR="00F92A5C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that </w:t>
      </w:r>
      <w:r w:rsidRPr="009A42A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there is right and wrong. Good teaching and false teaching. </w:t>
      </w:r>
      <w:r w:rsidRPr="009A42A7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 </w:t>
      </w:r>
    </w:p>
    <w:p w14:paraId="3EAE78F8" w14:textId="77777777" w:rsidR="009A42A7" w:rsidRPr="009A42A7" w:rsidRDefault="009A42A7" w:rsidP="001A4878">
      <w:pPr>
        <w:spacing w:line="240" w:lineRule="auto"/>
        <w:rPr>
          <w:rFonts w:ascii="Arial" w:eastAsia="Times New Roman" w:hAnsi="Arial" w:cs="Arial"/>
          <w:b/>
          <w:bCs/>
          <w:color w:val="006600"/>
          <w:kern w:val="0"/>
          <w:sz w:val="6"/>
          <w:szCs w:val="6"/>
          <w14:ligatures w14:val="none"/>
        </w:rPr>
      </w:pPr>
    </w:p>
    <w:p w14:paraId="61A50988" w14:textId="5F4E0A67" w:rsidR="009A42A7" w:rsidRPr="00AF2B42" w:rsidRDefault="009A42A7" w:rsidP="001A4878">
      <w:pPr>
        <w:spacing w:line="240" w:lineRule="auto"/>
        <w:ind w:left="720"/>
        <w:rPr>
          <w:rFonts w:ascii="Arial" w:eastAsia="Times New Roman" w:hAnsi="Arial" w:cs="Arial"/>
          <w:b/>
          <w:bCs/>
          <w:color w:val="006600"/>
          <w:kern w:val="0"/>
          <w:sz w:val="16"/>
          <w:szCs w:val="16"/>
          <w14:ligatures w14:val="none"/>
        </w:rPr>
      </w:pPr>
      <w:r w:rsidRPr="009A42A7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 xml:space="preserve">Theology matters. </w:t>
      </w:r>
      <w:r w:rsidRPr="009A42A7">
        <w:rPr>
          <w:rFonts w:ascii="Arial" w:eastAsia="Times New Roman" w:hAnsi="Arial" w:cs="Arial"/>
          <w:b/>
          <w:bCs/>
          <w:color w:val="FF0000"/>
          <w:kern w:val="0"/>
          <w:sz w:val="18"/>
          <w:szCs w:val="18"/>
          <w14:ligatures w14:val="none"/>
        </w:rPr>
        <w:t>So many Christians believe wacky stuff – simply because they do not know the Bible for themselves.</w:t>
      </w:r>
    </w:p>
    <w:p w14:paraId="3284A2D4" w14:textId="77777777" w:rsidR="001B5583" w:rsidRPr="00AF2B42" w:rsidRDefault="001B5583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4"/>
          <w:szCs w:val="14"/>
          <w14:ligatures w14:val="none"/>
        </w:rPr>
      </w:pPr>
    </w:p>
    <w:p w14:paraId="546305AB" w14:textId="2059A9F8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AF2B42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8. This mission takes time </w:t>
      </w:r>
      <w:r w:rsidR="00EF7A07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- </w:t>
      </w:r>
      <w:r w:rsidRPr="00AF2B42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 xml:space="preserve">20 …teaching them to observe (obey)… </w:t>
      </w:r>
    </w:p>
    <w:p w14:paraId="7FB93992" w14:textId="77777777" w:rsidR="00AF2B42" w:rsidRPr="00BF6B66" w:rsidRDefault="00AF2B42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4"/>
          <w:szCs w:val="6"/>
          <w:u w:val="single"/>
          <w14:ligatures w14:val="none"/>
        </w:rPr>
      </w:pPr>
    </w:p>
    <w:p w14:paraId="07392FA7" w14:textId="76A64A3E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>Teaching</w:t>
      </w:r>
      <w:r w:rsidR="00BF6B66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 - </w:t>
      </w:r>
      <w:r w:rsidRPr="00AF2B42">
        <w:rPr>
          <w:rFonts w:ascii="Arial" w:eastAsia="Times New Roman" w:hAnsi="Arial" w:cs="Arial"/>
          <w:b/>
          <w:color w:val="000000" w:themeColor="text1"/>
          <w:kern w:val="0"/>
          <w:sz w:val="18"/>
          <w:szCs w:val="18"/>
          <w14:ligatures w14:val="none"/>
        </w:rPr>
        <w:t xml:space="preserve">making disciples - takes time &amp; patience </w:t>
      </w:r>
      <w:r w:rsidRPr="00AF2B42">
        <w:rPr>
          <w:rFonts w:ascii="Arial" w:eastAsia="Times New Roman" w:hAnsi="Arial" w:cs="Arial"/>
          <w:b/>
          <w:color w:val="000000" w:themeColor="text1"/>
          <w:kern w:val="0"/>
          <w:sz w:val="18"/>
          <w:szCs w:val="20"/>
          <w14:ligatures w14:val="none"/>
        </w:rPr>
        <w:t xml:space="preserve">– it is not instant. 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No info dumps - it includes 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walking w/ people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 in 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patient relationships.</w:t>
      </w:r>
    </w:p>
    <w:p w14:paraId="37E5CD12" w14:textId="77777777" w:rsidR="00AF2B42" w:rsidRPr="00927C37" w:rsidRDefault="00AF2B42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10"/>
          <w:szCs w:val="10"/>
          <w14:ligatures w14:val="none"/>
        </w:rPr>
      </w:pPr>
    </w:p>
    <w:p w14:paraId="05F8F63F" w14:textId="7447AD68" w:rsidR="00AF2B42" w:rsidRPr="00AF2B42" w:rsidRDefault="00AF2B42" w:rsidP="001A4878">
      <w:pPr>
        <w:spacing w:line="240" w:lineRule="auto"/>
        <w:ind w:left="720"/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Teaching disciples 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to 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:u w:val="single"/>
          <w14:ligatures w14:val="none"/>
        </w:rPr>
        <w:t>obey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 Jesus - 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:u w:val="single"/>
          <w14:ligatures w14:val="none"/>
        </w:rPr>
        <w:t>not just believe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 in</w:t>
      </w:r>
      <w:r w:rsidR="00405798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 Jesus.</w:t>
      </w:r>
      <w:r w:rsidRPr="00AF2B42"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  <w:t xml:space="preserve"> </w:t>
      </w:r>
    </w:p>
    <w:p w14:paraId="3B0B8609" w14:textId="77777777" w:rsidR="00AF2B42" w:rsidRPr="00405798" w:rsidRDefault="00AF2B42" w:rsidP="001A4878">
      <w:pPr>
        <w:spacing w:line="240" w:lineRule="auto"/>
        <w:rPr>
          <w:rFonts w:ascii="Arial" w:eastAsia="Times New Roman" w:hAnsi="Arial" w:cs="Arial"/>
          <w:b/>
          <w:color w:val="660066"/>
          <w:kern w:val="0"/>
          <w:sz w:val="4"/>
          <w:szCs w:val="4"/>
          <w14:ligatures w14:val="none"/>
        </w:rPr>
      </w:pPr>
    </w:p>
    <w:p w14:paraId="4421D51F" w14:textId="4D747194" w:rsidR="00AF2B42" w:rsidRPr="00AF2B42" w:rsidRDefault="00AF2B42" w:rsidP="001A4878">
      <w:pPr>
        <w:spacing w:line="240" w:lineRule="auto"/>
        <w:ind w:left="72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This is a process of growth</w:t>
      </w:r>
      <w:r w:rsidR="00EF7A0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. </w:t>
      </w:r>
      <w:r w:rsidRPr="00AF2B42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Changes in the way we think. </w:t>
      </w:r>
      <w:r w:rsidR="00EF7A07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This also tells us d</w:t>
      </w:r>
      <w:r w:rsidRPr="00AF2B42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isciples are teachable.</w:t>
      </w:r>
    </w:p>
    <w:p w14:paraId="60F9D589" w14:textId="77777777" w:rsidR="00AF2B42" w:rsidRPr="00AF2B42" w:rsidRDefault="00AF2B42" w:rsidP="001A4878">
      <w:pPr>
        <w:spacing w:line="240" w:lineRule="auto"/>
        <w:ind w:left="72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We will do this our whole life. 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:u w:val="single"/>
          <w14:ligatures w14:val="none"/>
        </w:rPr>
        <w:t>With others and with ourselves.</w:t>
      </w: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 </w:t>
      </w:r>
    </w:p>
    <w:p w14:paraId="6B81C95A" w14:textId="77777777" w:rsidR="00AF2B42" w:rsidRPr="00540CFF" w:rsidRDefault="00AF2B42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4"/>
          <w:szCs w:val="14"/>
          <w14:ligatures w14:val="none"/>
        </w:rPr>
      </w:pPr>
    </w:p>
    <w:p w14:paraId="20F07931" w14:textId="77777777" w:rsidR="00EF7A07" w:rsidRDefault="00AF2B42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AF2B42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>9. This mission includes the tough stuff</w:t>
      </w:r>
    </w:p>
    <w:p w14:paraId="54F68B0A" w14:textId="645DC5DD" w:rsidR="00EF7A07" w:rsidRPr="00AF2B42" w:rsidRDefault="00EA2D0C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28:</w:t>
      </w:r>
      <w:r w:rsidR="00EF7A07" w:rsidRPr="00AF2B42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20 …teaching them to observe (obey) all that I have commanded you.</w:t>
      </w:r>
    </w:p>
    <w:p w14:paraId="1B41B1A5" w14:textId="77777777" w:rsidR="00EF7A07" w:rsidRPr="00540CFF" w:rsidRDefault="00EF7A07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2"/>
          <w:szCs w:val="4"/>
          <w:u w:val="single"/>
          <w14:ligatures w14:val="none"/>
        </w:rPr>
      </w:pPr>
    </w:p>
    <w:p w14:paraId="69018BAD" w14:textId="18690915" w:rsidR="00EF7A07" w:rsidRDefault="00EF7A07" w:rsidP="001A4878">
      <w:pPr>
        <w:spacing w:line="240" w:lineRule="auto"/>
        <w:ind w:left="720"/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</w:pPr>
      <w:r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 xml:space="preserve">That means - </w:t>
      </w:r>
      <w:r w:rsidR="00AF2B42" w:rsidRPr="00AF2B42">
        <w:rPr>
          <w:rFonts w:ascii="Arial" w:eastAsia="Times New Roman" w:hAnsi="Arial" w:cs="Arial"/>
          <w:b/>
          <w:color w:val="FF0000"/>
          <w:kern w:val="0"/>
          <w:sz w:val="18"/>
          <w:szCs w:val="20"/>
          <w14:ligatures w14:val="none"/>
        </w:rPr>
        <w:t>God’s word cover to cover</w:t>
      </w:r>
    </w:p>
    <w:p w14:paraId="2FDA8418" w14:textId="77777777" w:rsidR="00EF7A07" w:rsidRPr="001623CF" w:rsidRDefault="00EF7A07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0"/>
          <w:szCs w:val="10"/>
          <w14:ligatures w14:val="none"/>
        </w:rPr>
      </w:pPr>
    </w:p>
    <w:p w14:paraId="73A99EE5" w14:textId="3D17E958" w:rsidR="00AF2B42" w:rsidRPr="00540CFF" w:rsidRDefault="00AF2B42" w:rsidP="00540CFF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14:ligatures w14:val="none"/>
        </w:rPr>
      </w:pPr>
      <w:r w:rsidRPr="00AF2B4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When one picks and chooses what to obey, teach, or believe</w:t>
      </w:r>
      <w:r w:rsidR="001623CF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- </w:t>
      </w:r>
      <w:r w:rsidRPr="00AF2B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we do an injustice to discipleship and present a false gospel. </w:t>
      </w:r>
    </w:p>
    <w:p w14:paraId="4D41A795" w14:textId="204CBBC9" w:rsidR="00AF2B42" w:rsidRPr="00AF2B42" w:rsidRDefault="00AF2B42" w:rsidP="001A4878">
      <w:pPr>
        <w:spacing w:line="240" w:lineRule="auto"/>
        <w:ind w:left="720"/>
        <w:rPr>
          <w:rFonts w:ascii="Arial" w:eastAsia="Times New Roman" w:hAnsi="Arial" w:cs="Arial"/>
          <w:b/>
          <w:bCs/>
          <w:color w:val="660066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Th</w:t>
      </w:r>
      <w:r w:rsidR="001623CF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is also</w:t>
      </w:r>
      <w:r w:rsidRPr="00AF2B42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means we </w:t>
      </w:r>
      <w:r w:rsidR="001623CF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>will</w:t>
      </w:r>
      <w:r w:rsidRPr="00AF2B42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 not water down the messag</w:t>
      </w:r>
      <w:r w:rsidR="001623CF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e. </w:t>
      </w:r>
    </w:p>
    <w:p w14:paraId="6AC6EAA6" w14:textId="77777777" w:rsidR="00AF2B42" w:rsidRPr="00540CFF" w:rsidRDefault="00AF2B42" w:rsidP="001A4878">
      <w:pPr>
        <w:spacing w:line="240" w:lineRule="auto"/>
        <w:rPr>
          <w:rFonts w:ascii="Arial" w:eastAsia="Times New Roman" w:hAnsi="Arial" w:cs="Arial"/>
          <w:b/>
          <w:bCs/>
          <w:color w:val="660066"/>
          <w:kern w:val="0"/>
          <w:sz w:val="12"/>
          <w:szCs w:val="12"/>
          <w14:ligatures w14:val="none"/>
        </w:rPr>
      </w:pPr>
    </w:p>
    <w:p w14:paraId="2A5B77D9" w14:textId="23361C4E" w:rsidR="000C11E1" w:rsidRPr="00540CFF" w:rsidRDefault="00AF2B42" w:rsidP="00540CFF">
      <w:pPr>
        <w:spacing w:line="240" w:lineRule="auto"/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</w:pPr>
      <w:r w:rsidRPr="00AF2B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The Problem of Consumer Truth </w:t>
      </w:r>
      <w:r w:rsidRPr="00AF2B42">
        <w:rPr>
          <w:rFonts w:ascii="Arial" w:eastAsia="Times New Roman" w:hAnsi="Arial" w:cs="Arial"/>
          <w:b/>
          <w:bCs/>
          <w:color w:val="006600"/>
          <w:kern w:val="0"/>
          <w:sz w:val="16"/>
          <w:szCs w:val="16"/>
          <w14:ligatures w14:val="none"/>
        </w:rPr>
        <w:t xml:space="preserve">(2 Tim 4:1-5) </w:t>
      </w:r>
      <w:r w:rsidRPr="00AF2B42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14:ligatures w14:val="none"/>
        </w:rPr>
        <w:t xml:space="preserve">- </w:t>
      </w:r>
      <w:r w:rsidRPr="00AF2B42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We live in a consumer culture – churches are careful to give what people want. In a desire to win converts some have made Jesus convenient – or </w:t>
      </w:r>
      <w:r w:rsidR="000C11E1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a </w:t>
      </w:r>
      <w:r w:rsidRPr="00AF2B42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>self-centered</w:t>
      </w:r>
      <w:r w:rsidR="000C11E1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 faith</w:t>
      </w:r>
      <w:r w:rsidRPr="00AF2B42">
        <w:rPr>
          <w:rFonts w:ascii="Arial" w:eastAsia="Times New Roman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. Watering down the tough stuff and the sacrifices of following Jesus. </w:t>
      </w:r>
    </w:p>
    <w:p w14:paraId="13C0DD4D" w14:textId="77777777" w:rsidR="00540CFF" w:rsidRPr="00540CFF" w:rsidRDefault="00540CFF" w:rsidP="00540CF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4"/>
          <w:szCs w:val="6"/>
          <w14:ligatures w14:val="none"/>
        </w:rPr>
      </w:pPr>
    </w:p>
    <w:p w14:paraId="573C4332" w14:textId="5330D74F" w:rsidR="00540CFF" w:rsidRDefault="00AF2B42" w:rsidP="00540CF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</w:pPr>
      <w:r w:rsidRPr="001D3677"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  <w:t>This mission is about transformation</w:t>
      </w:r>
      <w:r w:rsidR="0004110E" w:rsidRPr="001D3677"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  <w:t>,</w:t>
      </w:r>
      <w:r w:rsidRPr="001D3677">
        <w:rPr>
          <w:rFonts w:ascii="Arial" w:eastAsia="Times New Roman" w:hAnsi="Arial" w:cs="Arial"/>
          <w:b/>
          <w:color w:val="660066"/>
          <w:kern w:val="0"/>
          <w:sz w:val="18"/>
          <w:szCs w:val="20"/>
          <w14:ligatures w14:val="none"/>
        </w:rPr>
        <w:t xml:space="preserve"> not just information</w:t>
      </w:r>
      <w:r w:rsidR="00540CFF">
        <w:rPr>
          <w:rFonts w:ascii="Arial" w:eastAsia="Times New Roman" w:hAnsi="Arial" w:cs="Arial"/>
          <w:b/>
          <w:color w:val="660066"/>
          <w:kern w:val="0"/>
          <w:sz w:val="18"/>
          <w:szCs w:val="18"/>
          <w14:ligatures w14:val="none"/>
        </w:rPr>
        <w:t xml:space="preserve">. </w:t>
      </w:r>
    </w:p>
    <w:p w14:paraId="627DAAD0" w14:textId="0169CED8" w:rsidR="00AF2B42" w:rsidRDefault="00540CFF" w:rsidP="00540CF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L</w:t>
      </w:r>
      <w:r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</w:t>
      </w:r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fe </w:t>
      </w:r>
      <w:proofErr w:type="gramStart"/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change</w:t>
      </w:r>
      <w:proofErr w:type="gramEnd"/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, not just right beliefs</w:t>
      </w:r>
      <w:r w:rsidR="001D3677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and </w:t>
      </w:r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walking w</w:t>
      </w:r>
      <w:r w:rsidR="001D3677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/</w:t>
      </w:r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people </w:t>
      </w:r>
      <w:proofErr w:type="gramStart"/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thru</w:t>
      </w:r>
      <w:proofErr w:type="gramEnd"/>
      <w:r w:rsidR="00AF2B42" w:rsidRPr="00540CFF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 xml:space="preserve"> this. </w:t>
      </w:r>
    </w:p>
    <w:p w14:paraId="6F4B0C3C" w14:textId="77777777" w:rsidR="007F0591" w:rsidRPr="00540CFF" w:rsidRDefault="007F0591" w:rsidP="00540CFF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660066"/>
          <w:kern w:val="0"/>
          <w:sz w:val="16"/>
          <w:szCs w:val="16"/>
          <w14:ligatures w14:val="none"/>
        </w:rPr>
      </w:pPr>
    </w:p>
    <w:p w14:paraId="0D82369A" w14:textId="77777777" w:rsidR="001D3677" w:rsidRDefault="00AF2B42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 w:rsidRPr="00AF2B42"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  <w:t xml:space="preserve">10. This mission is powered by our ever-present Jesus </w:t>
      </w:r>
    </w:p>
    <w:p w14:paraId="61C7305D" w14:textId="2E8B4ACD" w:rsidR="001D3677" w:rsidRPr="00AF2B42" w:rsidRDefault="00EA2D0C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8"/>
          <w:szCs w:val="20"/>
          <w:u w:val="single"/>
          <w14:ligatures w14:val="none"/>
        </w:rPr>
      </w:pPr>
      <w:r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lastRenderedPageBreak/>
        <w:t>28:</w:t>
      </w:r>
      <w:r w:rsidR="001D3677" w:rsidRPr="00AF2B42">
        <w:rPr>
          <w:rFonts w:ascii="Arial" w:eastAsia="Times New Roman" w:hAnsi="Arial" w:cs="Arial"/>
          <w:b/>
          <w:color w:val="006600"/>
          <w:kern w:val="0"/>
          <w:sz w:val="16"/>
          <w:szCs w:val="16"/>
          <w14:ligatures w14:val="none"/>
        </w:rPr>
        <w:t>20 And behold, I am with you always, to the end of the age.”</w:t>
      </w:r>
    </w:p>
    <w:p w14:paraId="771548C8" w14:textId="31973BE0" w:rsidR="00AF2B42" w:rsidRPr="00492471" w:rsidRDefault="00AF2B42" w:rsidP="001A4878">
      <w:pPr>
        <w:spacing w:line="240" w:lineRule="auto"/>
        <w:rPr>
          <w:rFonts w:ascii="Arial" w:eastAsia="Times New Roman" w:hAnsi="Arial" w:cs="Arial"/>
          <w:b/>
          <w:color w:val="0000CC"/>
          <w:kern w:val="0"/>
          <w:sz w:val="10"/>
          <w:szCs w:val="12"/>
          <w:u w:val="single"/>
          <w14:ligatures w14:val="none"/>
        </w:rPr>
      </w:pPr>
    </w:p>
    <w:p w14:paraId="228AF644" w14:textId="71F5F30C" w:rsidR="00AF2B42" w:rsidRPr="00EA2D0C" w:rsidRDefault="00AF2B42" w:rsidP="00EA2D0C">
      <w:pPr>
        <w:pStyle w:val="ListParagraph"/>
        <w:spacing w:line="240" w:lineRule="auto"/>
        <w:ind w:left="36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EA2D0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We will never be alone in this mission or life</w:t>
      </w:r>
      <w:r w:rsidR="00EA2D0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. </w:t>
      </w:r>
      <w:r w:rsidRPr="00EA2D0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Jesus is with us always!</w:t>
      </w:r>
      <w:r w:rsidR="00EA2D0C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 </w:t>
      </w:r>
      <w:r w:rsidRPr="00EA2D0C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 xml:space="preserve">At home – work – school – we are never alone! He has not left us – he is ever present. If the world leaves me, He won’t! </w:t>
      </w:r>
    </w:p>
    <w:p w14:paraId="48166099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</w:p>
    <w:p w14:paraId="1D84BBE1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kern w:val="0"/>
          <w:sz w:val="18"/>
          <w:szCs w:val="18"/>
          <w14:ligatures w14:val="none"/>
        </w:rPr>
        <w:t>If you are a follower of Jesus this is our mission. If you choose to accept it life will be exciting, adventurous, and meaningful.</w:t>
      </w:r>
    </w:p>
    <w:p w14:paraId="0828689B" w14:textId="77777777" w:rsidR="00AF2B42" w:rsidRPr="00492471" w:rsidRDefault="00AF2B42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2"/>
          <w:szCs w:val="2"/>
          <w14:ligatures w14:val="none"/>
        </w:rPr>
      </w:pPr>
    </w:p>
    <w:p w14:paraId="1141A8D3" w14:textId="77777777" w:rsidR="00AF2B42" w:rsidRPr="00AF2B42" w:rsidRDefault="00AF2B42" w:rsidP="001A4878">
      <w:pPr>
        <w:spacing w:line="240" w:lineRule="auto"/>
        <w:ind w:left="720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800080"/>
          <w:kern w:val="0"/>
          <w:sz w:val="18"/>
          <w:szCs w:val="18"/>
          <w14:ligatures w14:val="none"/>
        </w:rPr>
        <w:t>Some sow, some reap - HS works in, draws in, does heart work</w:t>
      </w:r>
    </w:p>
    <w:p w14:paraId="055F243D" w14:textId="77777777" w:rsidR="00EA543F" w:rsidRDefault="00EA543F" w:rsidP="00EA543F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1B05EF82" w14:textId="349CFB3D" w:rsidR="00EA543F" w:rsidRPr="0052165F" w:rsidRDefault="00EA543F" w:rsidP="00EA543F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2165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What happened to Matthew?</w:t>
      </w:r>
    </w:p>
    <w:p w14:paraId="4DC20C0B" w14:textId="77777777" w:rsidR="00EA543F" w:rsidRDefault="00EA543F" w:rsidP="00EA54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 authored Matthew – possibly the first Gospel written.  </w:t>
      </w:r>
    </w:p>
    <w:p w14:paraId="2854D638" w14:textId="77777777" w:rsidR="00EA543F" w:rsidRDefault="00EA543F" w:rsidP="00EA54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 dedicated the first half of his ministry (12 yrs) to local missions </w:t>
      </w:r>
    </w:p>
    <w:p w14:paraId="59AADC1D" w14:textId="77777777" w:rsidR="00EA543F" w:rsidRDefault="00EA543F" w:rsidP="00EA54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He took the Gospel to Persia, Ethiopia, Egypt.</w:t>
      </w:r>
    </w:p>
    <w:p w14:paraId="0ACB201A" w14:textId="77777777" w:rsidR="00EA543F" w:rsidRDefault="00EA543F" w:rsidP="00EA543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It is recorded he was stabbed in the back while worshiping (speared) and then beheaded AD 60.</w:t>
      </w:r>
    </w:p>
    <w:p w14:paraId="2D9B3793" w14:textId="77777777" w:rsidR="00EA543F" w:rsidRPr="00AC234C" w:rsidRDefault="00EA543F" w:rsidP="00EA543F">
      <w:pPr>
        <w:spacing w:line="240" w:lineRule="auto"/>
        <w:rPr>
          <w:rFonts w:ascii="Arial" w:hAnsi="Arial" w:cs="Arial"/>
          <w:b/>
          <w:bCs/>
          <w:sz w:val="10"/>
          <w:szCs w:val="10"/>
        </w:rPr>
      </w:pPr>
    </w:p>
    <w:p w14:paraId="36AFC9BC" w14:textId="77777777" w:rsidR="00EA543F" w:rsidRPr="00AC234C" w:rsidRDefault="00EA543F" w:rsidP="00EA543F">
      <w:pPr>
        <w:spacing w:line="24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** He took the Gospel to the nations! He made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very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moment count.  </w:t>
      </w:r>
    </w:p>
    <w:p w14:paraId="1EF66811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6E031D9A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14:ligatures w14:val="none"/>
        </w:rPr>
      </w:pPr>
      <w:r w:rsidRPr="00AF2B42"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14:ligatures w14:val="none"/>
        </w:rPr>
        <w:t xml:space="preserve">Life’s moments are fleeting, and the mission is urgent </w:t>
      </w:r>
    </w:p>
    <w:p w14:paraId="08939D73" w14:textId="77777777" w:rsidR="00AF2B42" w:rsidRPr="00AF2B42" w:rsidRDefault="00AF2B42" w:rsidP="00492471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I'll wait until… Jesus says people are dying on the vine.</w:t>
      </w:r>
    </w:p>
    <w:p w14:paraId="220C0C09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0"/>
          <w:szCs w:val="12"/>
          <w14:ligatures w14:val="none"/>
        </w:rPr>
      </w:pPr>
    </w:p>
    <w:p w14:paraId="43368525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Matt 9 – The harvest is plentiful, labors are few. Pray for laborers. </w:t>
      </w:r>
    </w:p>
    <w:p w14:paraId="1D9EA80C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2"/>
          <w:szCs w:val="4"/>
          <w14:ligatures w14:val="none"/>
        </w:rPr>
      </w:pPr>
    </w:p>
    <w:p w14:paraId="6AA19266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>John 4:35 – The harvest is ripe and ready for picking.</w:t>
      </w:r>
    </w:p>
    <w:p w14:paraId="537A3C2E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2"/>
          <w:szCs w:val="4"/>
          <w14:ligatures w14:val="none"/>
        </w:rPr>
      </w:pPr>
    </w:p>
    <w:p w14:paraId="1363847C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0066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006600"/>
          <w:kern w:val="0"/>
          <w:sz w:val="16"/>
          <w:szCs w:val="18"/>
          <w14:ligatures w14:val="none"/>
        </w:rPr>
        <w:t xml:space="preserve">Jam 4:14 – life is a vapor / Ps 144:4 Man is like a breath… a fleeting shadow. </w:t>
      </w:r>
    </w:p>
    <w:p w14:paraId="6BDE3F5E" w14:textId="77777777" w:rsidR="00AF2B42" w:rsidRPr="00AF2B42" w:rsidRDefault="00AF2B42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8"/>
          <w:szCs w:val="8"/>
          <w14:ligatures w14:val="none"/>
        </w:rPr>
      </w:pPr>
    </w:p>
    <w:p w14:paraId="4831ED70" w14:textId="77777777" w:rsidR="00AF2B42" w:rsidRPr="00AF2B42" w:rsidRDefault="00AF2B42" w:rsidP="001A4878">
      <w:pPr>
        <w:tabs>
          <w:tab w:val="left" w:pos="540"/>
        </w:tabs>
        <w:spacing w:line="240" w:lineRule="auto"/>
        <w:ind w:left="540"/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FF0000"/>
          <w:kern w:val="0"/>
          <w:sz w:val="18"/>
          <w:szCs w:val="18"/>
          <w14:ligatures w14:val="none"/>
        </w:rPr>
        <w:t>Start now – today. Start at home and work your way out.</w:t>
      </w:r>
    </w:p>
    <w:p w14:paraId="3E6EB7EE" w14:textId="77777777" w:rsidR="00AF2B42" w:rsidRPr="00AC234C" w:rsidRDefault="00AF2B42" w:rsidP="001A4878">
      <w:pPr>
        <w:tabs>
          <w:tab w:val="left" w:pos="540"/>
        </w:tabs>
        <w:spacing w:line="240" w:lineRule="auto"/>
        <w:rPr>
          <w:rFonts w:ascii="Arial" w:eastAsia="Times New Roman" w:hAnsi="Arial" w:cs="Arial"/>
          <w:b/>
          <w:color w:val="FF0000"/>
          <w:kern w:val="0"/>
          <w:sz w:val="12"/>
          <w:szCs w:val="12"/>
          <w14:ligatures w14:val="none"/>
        </w:rPr>
      </w:pPr>
    </w:p>
    <w:p w14:paraId="7E997CAA" w14:textId="77777777" w:rsidR="00EA543F" w:rsidRDefault="00AF2B42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 w:rsidRPr="00AF2B4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If you are </w:t>
      </w:r>
      <w:r w:rsidRPr="00AF2B42">
        <w:rPr>
          <w:rFonts w:ascii="Arial" w:eastAsia="Times New Roman" w:hAnsi="Arial" w:cs="Arial"/>
          <w:b/>
          <w:color w:val="000000"/>
          <w:kern w:val="0"/>
          <w:sz w:val="18"/>
          <w:szCs w:val="18"/>
          <w:u w:val="single"/>
          <w14:ligatures w14:val="none"/>
        </w:rPr>
        <w:t xml:space="preserve">not </w:t>
      </w:r>
      <w:r w:rsidRPr="00AF2B42"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 xml:space="preserve">a Christian – you have only one purpose – know God. Know his goodness and grace. Seek him and you will find him. </w:t>
      </w:r>
    </w:p>
    <w:p w14:paraId="3592AFCF" w14:textId="2DFDD9CE" w:rsidR="0052165F" w:rsidRDefault="008A163C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  <w:t>Nothing else will make sense until you do.</w:t>
      </w:r>
    </w:p>
    <w:p w14:paraId="429A9840" w14:textId="77777777" w:rsidR="00AC234C" w:rsidRPr="00AC234C" w:rsidRDefault="00AC234C" w:rsidP="001A4878">
      <w:pPr>
        <w:spacing w:line="240" w:lineRule="auto"/>
        <w:rPr>
          <w:rFonts w:ascii="Arial" w:eastAsia="Times New Roman" w:hAnsi="Arial" w:cs="Arial"/>
          <w:b/>
          <w:color w:val="000000"/>
          <w:kern w:val="0"/>
          <w:sz w:val="18"/>
          <w:szCs w:val="18"/>
          <w14:ligatures w14:val="none"/>
        </w:rPr>
      </w:pPr>
    </w:p>
    <w:p w14:paraId="09023AB4" w14:textId="77777777" w:rsidR="0052165F" w:rsidRDefault="0052165F" w:rsidP="001A4878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2"/>
          <w:szCs w:val="12"/>
          <w14:ligatures w14:val="none"/>
        </w:rPr>
      </w:pPr>
    </w:p>
    <w:p w14:paraId="669A618F" w14:textId="77777777" w:rsidR="00B22E4D" w:rsidRDefault="00B22E4D" w:rsidP="009D088C">
      <w:pPr>
        <w:spacing w:line="240" w:lineRule="auto"/>
        <w:rPr>
          <w:rFonts w:ascii="Arial" w:eastAsia="Times New Roman" w:hAnsi="Arial" w:cs="Arial"/>
          <w:b/>
          <w:color w:val="FF0000"/>
          <w:kern w:val="0"/>
          <w:sz w:val="12"/>
          <w:szCs w:val="12"/>
          <w14:ligatures w14:val="none"/>
        </w:rPr>
      </w:pPr>
    </w:p>
    <w:p w14:paraId="6FBD041E" w14:textId="77777777" w:rsidR="001A2487" w:rsidRPr="001A2487" w:rsidRDefault="001A2487" w:rsidP="001A2487">
      <w:pPr>
        <w:spacing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507F6E6" w14:textId="77777777" w:rsidR="00964FBA" w:rsidRDefault="00964FBA" w:rsidP="009F08E3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050FD0A2" w14:textId="77777777" w:rsidR="00964FBA" w:rsidRDefault="00964FBA" w:rsidP="009F08E3">
      <w:pPr>
        <w:spacing w:line="240" w:lineRule="auto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</w:p>
    <w:p w14:paraId="363AB470" w14:textId="77777777" w:rsidR="00964FBA" w:rsidRDefault="00964FBA" w:rsidP="00C843B3">
      <w:pPr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64FBA" w:rsidSect="00CD793D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65DF"/>
    <w:multiLevelType w:val="hybridMultilevel"/>
    <w:tmpl w:val="CE345F8C"/>
    <w:lvl w:ilvl="0" w:tplc="9F9CA956">
      <w:start w:val="19"/>
      <w:numFmt w:val="decimal"/>
      <w:lvlText w:val="%1"/>
      <w:lvlJc w:val="left"/>
      <w:pPr>
        <w:ind w:left="720" w:hanging="360"/>
      </w:pPr>
      <w:rPr>
        <w:rFonts w:hint="default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CD0"/>
    <w:multiLevelType w:val="hybridMultilevel"/>
    <w:tmpl w:val="978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566D"/>
    <w:multiLevelType w:val="hybridMultilevel"/>
    <w:tmpl w:val="BB2C3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376E41"/>
    <w:multiLevelType w:val="hybridMultilevel"/>
    <w:tmpl w:val="1BCA9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D177C"/>
    <w:multiLevelType w:val="hybridMultilevel"/>
    <w:tmpl w:val="3D347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46216"/>
    <w:multiLevelType w:val="hybridMultilevel"/>
    <w:tmpl w:val="55309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3E117D"/>
    <w:multiLevelType w:val="hybridMultilevel"/>
    <w:tmpl w:val="4BF8F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A246B"/>
    <w:multiLevelType w:val="hybridMultilevel"/>
    <w:tmpl w:val="9EAA8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DE73E2"/>
    <w:multiLevelType w:val="hybridMultilevel"/>
    <w:tmpl w:val="037AE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648AA"/>
    <w:multiLevelType w:val="hybridMultilevel"/>
    <w:tmpl w:val="BCF46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71386"/>
    <w:multiLevelType w:val="hybridMultilevel"/>
    <w:tmpl w:val="79949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C74C04"/>
    <w:multiLevelType w:val="hybridMultilevel"/>
    <w:tmpl w:val="00A280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AA040C"/>
    <w:multiLevelType w:val="hybridMultilevel"/>
    <w:tmpl w:val="D65C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40282D"/>
    <w:multiLevelType w:val="hybridMultilevel"/>
    <w:tmpl w:val="B1D6F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06EC1"/>
    <w:multiLevelType w:val="hybridMultilevel"/>
    <w:tmpl w:val="7F38F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5227FA"/>
    <w:multiLevelType w:val="hybridMultilevel"/>
    <w:tmpl w:val="BEF8D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A151EB"/>
    <w:multiLevelType w:val="hybridMultilevel"/>
    <w:tmpl w:val="BD0A9B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7899776">
    <w:abstractNumId w:val="4"/>
  </w:num>
  <w:num w:numId="2" w16cid:durableId="289168057">
    <w:abstractNumId w:val="9"/>
  </w:num>
  <w:num w:numId="3" w16cid:durableId="80487938">
    <w:abstractNumId w:val="12"/>
  </w:num>
  <w:num w:numId="4" w16cid:durableId="858160104">
    <w:abstractNumId w:val="0"/>
  </w:num>
  <w:num w:numId="5" w16cid:durableId="1869903051">
    <w:abstractNumId w:val="13"/>
  </w:num>
  <w:num w:numId="6" w16cid:durableId="232593470">
    <w:abstractNumId w:val="8"/>
  </w:num>
  <w:num w:numId="7" w16cid:durableId="1186211623">
    <w:abstractNumId w:val="1"/>
  </w:num>
  <w:num w:numId="8" w16cid:durableId="1034621309">
    <w:abstractNumId w:val="6"/>
  </w:num>
  <w:num w:numId="9" w16cid:durableId="1583835402">
    <w:abstractNumId w:val="15"/>
  </w:num>
  <w:num w:numId="10" w16cid:durableId="1695107452">
    <w:abstractNumId w:val="16"/>
  </w:num>
  <w:num w:numId="11" w16cid:durableId="206576822">
    <w:abstractNumId w:val="11"/>
  </w:num>
  <w:num w:numId="12" w16cid:durableId="506209736">
    <w:abstractNumId w:val="5"/>
  </w:num>
  <w:num w:numId="13" w16cid:durableId="1775443754">
    <w:abstractNumId w:val="10"/>
  </w:num>
  <w:num w:numId="14" w16cid:durableId="2135827235">
    <w:abstractNumId w:val="7"/>
  </w:num>
  <w:num w:numId="15" w16cid:durableId="1865434138">
    <w:abstractNumId w:val="14"/>
  </w:num>
  <w:num w:numId="16" w16cid:durableId="1756902697">
    <w:abstractNumId w:val="3"/>
  </w:num>
  <w:num w:numId="17" w16cid:durableId="178383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3D"/>
    <w:rsid w:val="0000013C"/>
    <w:rsid w:val="00000A36"/>
    <w:rsid w:val="000021E6"/>
    <w:rsid w:val="00002DFE"/>
    <w:rsid w:val="000032F6"/>
    <w:rsid w:val="00003A2B"/>
    <w:rsid w:val="00003AD2"/>
    <w:rsid w:val="0000466B"/>
    <w:rsid w:val="0000627A"/>
    <w:rsid w:val="00006E4E"/>
    <w:rsid w:val="0000723E"/>
    <w:rsid w:val="0000762D"/>
    <w:rsid w:val="00007707"/>
    <w:rsid w:val="00007B73"/>
    <w:rsid w:val="00010289"/>
    <w:rsid w:val="0001117F"/>
    <w:rsid w:val="00011DA2"/>
    <w:rsid w:val="00011DC0"/>
    <w:rsid w:val="00012241"/>
    <w:rsid w:val="00012B99"/>
    <w:rsid w:val="00013026"/>
    <w:rsid w:val="0001381B"/>
    <w:rsid w:val="00014299"/>
    <w:rsid w:val="000149F8"/>
    <w:rsid w:val="000158ED"/>
    <w:rsid w:val="000162BC"/>
    <w:rsid w:val="00016319"/>
    <w:rsid w:val="000164CD"/>
    <w:rsid w:val="00016648"/>
    <w:rsid w:val="00016871"/>
    <w:rsid w:val="00016A8F"/>
    <w:rsid w:val="00016D84"/>
    <w:rsid w:val="000170B8"/>
    <w:rsid w:val="0001782A"/>
    <w:rsid w:val="00020226"/>
    <w:rsid w:val="000209D3"/>
    <w:rsid w:val="00020A69"/>
    <w:rsid w:val="00020C56"/>
    <w:rsid w:val="00020D8C"/>
    <w:rsid w:val="00020E2B"/>
    <w:rsid w:val="000216E2"/>
    <w:rsid w:val="00023530"/>
    <w:rsid w:val="00024250"/>
    <w:rsid w:val="000255CB"/>
    <w:rsid w:val="00026683"/>
    <w:rsid w:val="000266D6"/>
    <w:rsid w:val="0002775F"/>
    <w:rsid w:val="00030450"/>
    <w:rsid w:val="00030CD0"/>
    <w:rsid w:val="000324B6"/>
    <w:rsid w:val="0003292E"/>
    <w:rsid w:val="00032A51"/>
    <w:rsid w:val="00032F39"/>
    <w:rsid w:val="00033226"/>
    <w:rsid w:val="00033C01"/>
    <w:rsid w:val="000340C2"/>
    <w:rsid w:val="00035CAA"/>
    <w:rsid w:val="00035ED9"/>
    <w:rsid w:val="0003731B"/>
    <w:rsid w:val="000403A1"/>
    <w:rsid w:val="000409A4"/>
    <w:rsid w:val="0004110E"/>
    <w:rsid w:val="00041483"/>
    <w:rsid w:val="00041544"/>
    <w:rsid w:val="0004163A"/>
    <w:rsid w:val="00042563"/>
    <w:rsid w:val="00042C2D"/>
    <w:rsid w:val="00043EC9"/>
    <w:rsid w:val="00044615"/>
    <w:rsid w:val="0004614B"/>
    <w:rsid w:val="000464AE"/>
    <w:rsid w:val="00047112"/>
    <w:rsid w:val="0005022E"/>
    <w:rsid w:val="00051549"/>
    <w:rsid w:val="00051FC5"/>
    <w:rsid w:val="00052A46"/>
    <w:rsid w:val="000533A8"/>
    <w:rsid w:val="000535A1"/>
    <w:rsid w:val="00053B37"/>
    <w:rsid w:val="00054434"/>
    <w:rsid w:val="00054D82"/>
    <w:rsid w:val="00054F99"/>
    <w:rsid w:val="00055BA2"/>
    <w:rsid w:val="00055E3F"/>
    <w:rsid w:val="000568E0"/>
    <w:rsid w:val="00056B0C"/>
    <w:rsid w:val="000616AD"/>
    <w:rsid w:val="00061E2F"/>
    <w:rsid w:val="000620FF"/>
    <w:rsid w:val="00062AAD"/>
    <w:rsid w:val="000630BA"/>
    <w:rsid w:val="0006394E"/>
    <w:rsid w:val="00063B4B"/>
    <w:rsid w:val="00063BDE"/>
    <w:rsid w:val="00063D3F"/>
    <w:rsid w:val="00064026"/>
    <w:rsid w:val="000649D4"/>
    <w:rsid w:val="00065763"/>
    <w:rsid w:val="00065FAF"/>
    <w:rsid w:val="00066252"/>
    <w:rsid w:val="00066DB9"/>
    <w:rsid w:val="000670FB"/>
    <w:rsid w:val="00067936"/>
    <w:rsid w:val="0007121B"/>
    <w:rsid w:val="00071243"/>
    <w:rsid w:val="00074370"/>
    <w:rsid w:val="00074BBB"/>
    <w:rsid w:val="00074D62"/>
    <w:rsid w:val="00075985"/>
    <w:rsid w:val="00075C7D"/>
    <w:rsid w:val="00075CA6"/>
    <w:rsid w:val="00076032"/>
    <w:rsid w:val="00076123"/>
    <w:rsid w:val="00076629"/>
    <w:rsid w:val="00076885"/>
    <w:rsid w:val="00076F96"/>
    <w:rsid w:val="0007716D"/>
    <w:rsid w:val="000776A0"/>
    <w:rsid w:val="000777EF"/>
    <w:rsid w:val="00077BAF"/>
    <w:rsid w:val="00077C47"/>
    <w:rsid w:val="00077E2D"/>
    <w:rsid w:val="00077E5C"/>
    <w:rsid w:val="0008019F"/>
    <w:rsid w:val="0008058D"/>
    <w:rsid w:val="00081119"/>
    <w:rsid w:val="00083CE0"/>
    <w:rsid w:val="00084483"/>
    <w:rsid w:val="0008473D"/>
    <w:rsid w:val="000857EF"/>
    <w:rsid w:val="000858B7"/>
    <w:rsid w:val="00086618"/>
    <w:rsid w:val="00086F92"/>
    <w:rsid w:val="00087DEB"/>
    <w:rsid w:val="00090054"/>
    <w:rsid w:val="00090122"/>
    <w:rsid w:val="0009065D"/>
    <w:rsid w:val="000910CE"/>
    <w:rsid w:val="000918AD"/>
    <w:rsid w:val="00091CAE"/>
    <w:rsid w:val="00091F76"/>
    <w:rsid w:val="0009331D"/>
    <w:rsid w:val="000943C9"/>
    <w:rsid w:val="00095CB8"/>
    <w:rsid w:val="00095DD9"/>
    <w:rsid w:val="00096FC5"/>
    <w:rsid w:val="00097A62"/>
    <w:rsid w:val="000A07A4"/>
    <w:rsid w:val="000A07FF"/>
    <w:rsid w:val="000A0CE6"/>
    <w:rsid w:val="000A0D83"/>
    <w:rsid w:val="000A1184"/>
    <w:rsid w:val="000A1CCF"/>
    <w:rsid w:val="000A2134"/>
    <w:rsid w:val="000A26C4"/>
    <w:rsid w:val="000A34AE"/>
    <w:rsid w:val="000A3C2F"/>
    <w:rsid w:val="000A3EE2"/>
    <w:rsid w:val="000A443B"/>
    <w:rsid w:val="000A4443"/>
    <w:rsid w:val="000A4DB8"/>
    <w:rsid w:val="000A5763"/>
    <w:rsid w:val="000A5A75"/>
    <w:rsid w:val="000A6015"/>
    <w:rsid w:val="000A6276"/>
    <w:rsid w:val="000A672C"/>
    <w:rsid w:val="000A7F6F"/>
    <w:rsid w:val="000B05CF"/>
    <w:rsid w:val="000B0FB6"/>
    <w:rsid w:val="000B1552"/>
    <w:rsid w:val="000B210B"/>
    <w:rsid w:val="000B2B4E"/>
    <w:rsid w:val="000B2CCD"/>
    <w:rsid w:val="000B32AE"/>
    <w:rsid w:val="000B3599"/>
    <w:rsid w:val="000B3B88"/>
    <w:rsid w:val="000B464A"/>
    <w:rsid w:val="000B555D"/>
    <w:rsid w:val="000B5E1B"/>
    <w:rsid w:val="000B668B"/>
    <w:rsid w:val="000B691F"/>
    <w:rsid w:val="000B73A9"/>
    <w:rsid w:val="000B749E"/>
    <w:rsid w:val="000B78BB"/>
    <w:rsid w:val="000B7C67"/>
    <w:rsid w:val="000C0338"/>
    <w:rsid w:val="000C0578"/>
    <w:rsid w:val="000C0BFD"/>
    <w:rsid w:val="000C11E1"/>
    <w:rsid w:val="000C1848"/>
    <w:rsid w:val="000C1891"/>
    <w:rsid w:val="000C18D3"/>
    <w:rsid w:val="000C1A22"/>
    <w:rsid w:val="000C2FBD"/>
    <w:rsid w:val="000C30FA"/>
    <w:rsid w:val="000C40C6"/>
    <w:rsid w:val="000C4839"/>
    <w:rsid w:val="000C48CB"/>
    <w:rsid w:val="000C49A2"/>
    <w:rsid w:val="000C4B86"/>
    <w:rsid w:val="000C5BF4"/>
    <w:rsid w:val="000C614A"/>
    <w:rsid w:val="000C68AF"/>
    <w:rsid w:val="000C6B82"/>
    <w:rsid w:val="000C73B2"/>
    <w:rsid w:val="000C7AC9"/>
    <w:rsid w:val="000C7BB4"/>
    <w:rsid w:val="000C7E61"/>
    <w:rsid w:val="000D03AD"/>
    <w:rsid w:val="000D0B21"/>
    <w:rsid w:val="000D1D11"/>
    <w:rsid w:val="000D26F5"/>
    <w:rsid w:val="000D271B"/>
    <w:rsid w:val="000D68A4"/>
    <w:rsid w:val="000D741E"/>
    <w:rsid w:val="000E01F6"/>
    <w:rsid w:val="000E041E"/>
    <w:rsid w:val="000E08B3"/>
    <w:rsid w:val="000E21C2"/>
    <w:rsid w:val="000E3092"/>
    <w:rsid w:val="000E3CC4"/>
    <w:rsid w:val="000E4447"/>
    <w:rsid w:val="000E594D"/>
    <w:rsid w:val="000E6DC5"/>
    <w:rsid w:val="000F0A03"/>
    <w:rsid w:val="000F20B2"/>
    <w:rsid w:val="000F22EB"/>
    <w:rsid w:val="000F31CB"/>
    <w:rsid w:val="000F3624"/>
    <w:rsid w:val="000F3A87"/>
    <w:rsid w:val="000F4800"/>
    <w:rsid w:val="000F5703"/>
    <w:rsid w:val="000F5C4D"/>
    <w:rsid w:val="000F5E45"/>
    <w:rsid w:val="000F6F43"/>
    <w:rsid w:val="000F7D10"/>
    <w:rsid w:val="001009B8"/>
    <w:rsid w:val="00101BB6"/>
    <w:rsid w:val="001035E6"/>
    <w:rsid w:val="00103970"/>
    <w:rsid w:val="00103D5A"/>
    <w:rsid w:val="00105DE1"/>
    <w:rsid w:val="00106291"/>
    <w:rsid w:val="00106CB4"/>
    <w:rsid w:val="0010772C"/>
    <w:rsid w:val="001077A5"/>
    <w:rsid w:val="001102A2"/>
    <w:rsid w:val="00111A48"/>
    <w:rsid w:val="00112162"/>
    <w:rsid w:val="00112A6B"/>
    <w:rsid w:val="001130EF"/>
    <w:rsid w:val="0011375F"/>
    <w:rsid w:val="001140F4"/>
    <w:rsid w:val="00114702"/>
    <w:rsid w:val="00114C22"/>
    <w:rsid w:val="00114F9F"/>
    <w:rsid w:val="00117051"/>
    <w:rsid w:val="00117092"/>
    <w:rsid w:val="0011716A"/>
    <w:rsid w:val="00117321"/>
    <w:rsid w:val="00117597"/>
    <w:rsid w:val="00117A5B"/>
    <w:rsid w:val="0012047B"/>
    <w:rsid w:val="00120A07"/>
    <w:rsid w:val="001210A6"/>
    <w:rsid w:val="001212A7"/>
    <w:rsid w:val="0012141F"/>
    <w:rsid w:val="0012184F"/>
    <w:rsid w:val="00121B69"/>
    <w:rsid w:val="00121E23"/>
    <w:rsid w:val="00122FBA"/>
    <w:rsid w:val="0012331F"/>
    <w:rsid w:val="00123FD7"/>
    <w:rsid w:val="00124594"/>
    <w:rsid w:val="00124969"/>
    <w:rsid w:val="00124C1C"/>
    <w:rsid w:val="00124F70"/>
    <w:rsid w:val="00125B6B"/>
    <w:rsid w:val="00125C9D"/>
    <w:rsid w:val="00126BE0"/>
    <w:rsid w:val="00127524"/>
    <w:rsid w:val="00127D4D"/>
    <w:rsid w:val="00127EAE"/>
    <w:rsid w:val="001300A1"/>
    <w:rsid w:val="00130227"/>
    <w:rsid w:val="00130EA2"/>
    <w:rsid w:val="00130F0E"/>
    <w:rsid w:val="00131AC6"/>
    <w:rsid w:val="00131CEE"/>
    <w:rsid w:val="001326EC"/>
    <w:rsid w:val="00132A6D"/>
    <w:rsid w:val="001347B4"/>
    <w:rsid w:val="00134CCE"/>
    <w:rsid w:val="001357B9"/>
    <w:rsid w:val="00135DFD"/>
    <w:rsid w:val="00137250"/>
    <w:rsid w:val="00137642"/>
    <w:rsid w:val="0013772F"/>
    <w:rsid w:val="0014116D"/>
    <w:rsid w:val="00141548"/>
    <w:rsid w:val="0014168B"/>
    <w:rsid w:val="00141750"/>
    <w:rsid w:val="00141A11"/>
    <w:rsid w:val="00142682"/>
    <w:rsid w:val="00142AE3"/>
    <w:rsid w:val="0014370E"/>
    <w:rsid w:val="00143C3E"/>
    <w:rsid w:val="00144DD6"/>
    <w:rsid w:val="001459E5"/>
    <w:rsid w:val="00146620"/>
    <w:rsid w:val="00146894"/>
    <w:rsid w:val="00147945"/>
    <w:rsid w:val="00147C71"/>
    <w:rsid w:val="001508A9"/>
    <w:rsid w:val="001520A8"/>
    <w:rsid w:val="0015252D"/>
    <w:rsid w:val="001543C5"/>
    <w:rsid w:val="00154C9D"/>
    <w:rsid w:val="00155010"/>
    <w:rsid w:val="001553D0"/>
    <w:rsid w:val="001557A0"/>
    <w:rsid w:val="0015592B"/>
    <w:rsid w:val="001562BE"/>
    <w:rsid w:val="00157591"/>
    <w:rsid w:val="00157996"/>
    <w:rsid w:val="001623CF"/>
    <w:rsid w:val="0016285C"/>
    <w:rsid w:val="00162BEF"/>
    <w:rsid w:val="0016338A"/>
    <w:rsid w:val="00164594"/>
    <w:rsid w:val="00165264"/>
    <w:rsid w:val="00165576"/>
    <w:rsid w:val="00165C49"/>
    <w:rsid w:val="00165E27"/>
    <w:rsid w:val="001665F4"/>
    <w:rsid w:val="001669B7"/>
    <w:rsid w:val="00166A80"/>
    <w:rsid w:val="00166B8D"/>
    <w:rsid w:val="00167643"/>
    <w:rsid w:val="00167B91"/>
    <w:rsid w:val="0017149D"/>
    <w:rsid w:val="00171E03"/>
    <w:rsid w:val="00172035"/>
    <w:rsid w:val="00172C61"/>
    <w:rsid w:val="00172DE9"/>
    <w:rsid w:val="00173E29"/>
    <w:rsid w:val="001742AA"/>
    <w:rsid w:val="00174DB6"/>
    <w:rsid w:val="00175ABA"/>
    <w:rsid w:val="00176186"/>
    <w:rsid w:val="001766FF"/>
    <w:rsid w:val="00177373"/>
    <w:rsid w:val="0017751C"/>
    <w:rsid w:val="00177714"/>
    <w:rsid w:val="0018009A"/>
    <w:rsid w:val="00180C33"/>
    <w:rsid w:val="00181EEF"/>
    <w:rsid w:val="00182C7C"/>
    <w:rsid w:val="00182C8D"/>
    <w:rsid w:val="00183F5A"/>
    <w:rsid w:val="0018499B"/>
    <w:rsid w:val="001858C4"/>
    <w:rsid w:val="00185B95"/>
    <w:rsid w:val="0018612C"/>
    <w:rsid w:val="001866F7"/>
    <w:rsid w:val="00186DA9"/>
    <w:rsid w:val="00187FDA"/>
    <w:rsid w:val="00190851"/>
    <w:rsid w:val="00190C78"/>
    <w:rsid w:val="00190E96"/>
    <w:rsid w:val="001911B4"/>
    <w:rsid w:val="00191215"/>
    <w:rsid w:val="001915E3"/>
    <w:rsid w:val="00191CE4"/>
    <w:rsid w:val="00192063"/>
    <w:rsid w:val="001923C2"/>
    <w:rsid w:val="00192529"/>
    <w:rsid w:val="00192A6C"/>
    <w:rsid w:val="00192A88"/>
    <w:rsid w:val="001931EB"/>
    <w:rsid w:val="0019431E"/>
    <w:rsid w:val="0019471B"/>
    <w:rsid w:val="0019484B"/>
    <w:rsid w:val="00194C07"/>
    <w:rsid w:val="00194FB9"/>
    <w:rsid w:val="00195643"/>
    <w:rsid w:val="001957A0"/>
    <w:rsid w:val="00195CAE"/>
    <w:rsid w:val="00196260"/>
    <w:rsid w:val="00196CA2"/>
    <w:rsid w:val="001A0C39"/>
    <w:rsid w:val="001A2147"/>
    <w:rsid w:val="001A2487"/>
    <w:rsid w:val="001A28B4"/>
    <w:rsid w:val="001A3A4C"/>
    <w:rsid w:val="001A3CB3"/>
    <w:rsid w:val="001A3D6F"/>
    <w:rsid w:val="001A4878"/>
    <w:rsid w:val="001A566F"/>
    <w:rsid w:val="001A5C1F"/>
    <w:rsid w:val="001A6028"/>
    <w:rsid w:val="001A6618"/>
    <w:rsid w:val="001A6B97"/>
    <w:rsid w:val="001A6CC4"/>
    <w:rsid w:val="001A6F49"/>
    <w:rsid w:val="001A726B"/>
    <w:rsid w:val="001A7591"/>
    <w:rsid w:val="001A7CB5"/>
    <w:rsid w:val="001A7DEA"/>
    <w:rsid w:val="001A7FA5"/>
    <w:rsid w:val="001B0B39"/>
    <w:rsid w:val="001B1019"/>
    <w:rsid w:val="001B1BCC"/>
    <w:rsid w:val="001B1D56"/>
    <w:rsid w:val="001B2B88"/>
    <w:rsid w:val="001B323F"/>
    <w:rsid w:val="001B3705"/>
    <w:rsid w:val="001B426A"/>
    <w:rsid w:val="001B47A1"/>
    <w:rsid w:val="001B4ADC"/>
    <w:rsid w:val="001B4FCB"/>
    <w:rsid w:val="001B5583"/>
    <w:rsid w:val="001B57E1"/>
    <w:rsid w:val="001B7A63"/>
    <w:rsid w:val="001B7E45"/>
    <w:rsid w:val="001B7FB8"/>
    <w:rsid w:val="001C0A7C"/>
    <w:rsid w:val="001C16F0"/>
    <w:rsid w:val="001C192F"/>
    <w:rsid w:val="001C1DC8"/>
    <w:rsid w:val="001C35E0"/>
    <w:rsid w:val="001C36B8"/>
    <w:rsid w:val="001C3E95"/>
    <w:rsid w:val="001C40F1"/>
    <w:rsid w:val="001C412F"/>
    <w:rsid w:val="001C433F"/>
    <w:rsid w:val="001C43CF"/>
    <w:rsid w:val="001C4585"/>
    <w:rsid w:val="001C5EF4"/>
    <w:rsid w:val="001C606E"/>
    <w:rsid w:val="001C6509"/>
    <w:rsid w:val="001D1B7C"/>
    <w:rsid w:val="001D23C1"/>
    <w:rsid w:val="001D2A95"/>
    <w:rsid w:val="001D2CFE"/>
    <w:rsid w:val="001D2EA5"/>
    <w:rsid w:val="001D3248"/>
    <w:rsid w:val="001D3677"/>
    <w:rsid w:val="001D3961"/>
    <w:rsid w:val="001D493E"/>
    <w:rsid w:val="001D5C19"/>
    <w:rsid w:val="001D5FA6"/>
    <w:rsid w:val="001D7AB7"/>
    <w:rsid w:val="001D7AF8"/>
    <w:rsid w:val="001E094A"/>
    <w:rsid w:val="001E0D54"/>
    <w:rsid w:val="001E3455"/>
    <w:rsid w:val="001E3BD4"/>
    <w:rsid w:val="001E48BE"/>
    <w:rsid w:val="001E5005"/>
    <w:rsid w:val="001E5F5E"/>
    <w:rsid w:val="001E6143"/>
    <w:rsid w:val="001E6962"/>
    <w:rsid w:val="001E6C04"/>
    <w:rsid w:val="001E7281"/>
    <w:rsid w:val="001E789D"/>
    <w:rsid w:val="001F0717"/>
    <w:rsid w:val="001F1010"/>
    <w:rsid w:val="001F38AE"/>
    <w:rsid w:val="001F3DBE"/>
    <w:rsid w:val="001F3DC0"/>
    <w:rsid w:val="001F4DEF"/>
    <w:rsid w:val="001F4FA6"/>
    <w:rsid w:val="001F592A"/>
    <w:rsid w:val="001F60ED"/>
    <w:rsid w:val="001F64F4"/>
    <w:rsid w:val="001F6A09"/>
    <w:rsid w:val="001F70F4"/>
    <w:rsid w:val="002001ED"/>
    <w:rsid w:val="00200AAE"/>
    <w:rsid w:val="002033E7"/>
    <w:rsid w:val="00203449"/>
    <w:rsid w:val="00203BFF"/>
    <w:rsid w:val="00205531"/>
    <w:rsid w:val="0020570B"/>
    <w:rsid w:val="002059BE"/>
    <w:rsid w:val="00206560"/>
    <w:rsid w:val="002072A8"/>
    <w:rsid w:val="002101AB"/>
    <w:rsid w:val="00210AFB"/>
    <w:rsid w:val="002119CA"/>
    <w:rsid w:val="00212186"/>
    <w:rsid w:val="0021266B"/>
    <w:rsid w:val="00212983"/>
    <w:rsid w:val="002129B4"/>
    <w:rsid w:val="00212E7B"/>
    <w:rsid w:val="00212F2E"/>
    <w:rsid w:val="002139A7"/>
    <w:rsid w:val="00213BA7"/>
    <w:rsid w:val="00213BF6"/>
    <w:rsid w:val="00214FC7"/>
    <w:rsid w:val="002154DF"/>
    <w:rsid w:val="0021590E"/>
    <w:rsid w:val="00216303"/>
    <w:rsid w:val="00216B19"/>
    <w:rsid w:val="00216E8F"/>
    <w:rsid w:val="00217A11"/>
    <w:rsid w:val="002201DF"/>
    <w:rsid w:val="002202D2"/>
    <w:rsid w:val="00220A8C"/>
    <w:rsid w:val="0022240B"/>
    <w:rsid w:val="0022479D"/>
    <w:rsid w:val="00224893"/>
    <w:rsid w:val="00226604"/>
    <w:rsid w:val="0022697E"/>
    <w:rsid w:val="00226F76"/>
    <w:rsid w:val="00227986"/>
    <w:rsid w:val="00227ADD"/>
    <w:rsid w:val="0023142A"/>
    <w:rsid w:val="00231515"/>
    <w:rsid w:val="00231A58"/>
    <w:rsid w:val="00232C89"/>
    <w:rsid w:val="0023354E"/>
    <w:rsid w:val="00233958"/>
    <w:rsid w:val="00233C18"/>
    <w:rsid w:val="002344EA"/>
    <w:rsid w:val="00234764"/>
    <w:rsid w:val="00234CAC"/>
    <w:rsid w:val="002353CF"/>
    <w:rsid w:val="00235708"/>
    <w:rsid w:val="00236A37"/>
    <w:rsid w:val="0023733C"/>
    <w:rsid w:val="0024078A"/>
    <w:rsid w:val="00240C98"/>
    <w:rsid w:val="002419A5"/>
    <w:rsid w:val="00241DCE"/>
    <w:rsid w:val="00242040"/>
    <w:rsid w:val="0024217E"/>
    <w:rsid w:val="0024259B"/>
    <w:rsid w:val="00243C7A"/>
    <w:rsid w:val="00244C0D"/>
    <w:rsid w:val="00244CAB"/>
    <w:rsid w:val="002450FA"/>
    <w:rsid w:val="002456C4"/>
    <w:rsid w:val="002466C9"/>
    <w:rsid w:val="002467F3"/>
    <w:rsid w:val="002467F5"/>
    <w:rsid w:val="00246BD0"/>
    <w:rsid w:val="002513AA"/>
    <w:rsid w:val="00251891"/>
    <w:rsid w:val="00251AE3"/>
    <w:rsid w:val="00251FA6"/>
    <w:rsid w:val="0025289A"/>
    <w:rsid w:val="00252C1E"/>
    <w:rsid w:val="00253CFA"/>
    <w:rsid w:val="002546B8"/>
    <w:rsid w:val="00255595"/>
    <w:rsid w:val="0025651C"/>
    <w:rsid w:val="002567A8"/>
    <w:rsid w:val="0025772F"/>
    <w:rsid w:val="002578B3"/>
    <w:rsid w:val="00261179"/>
    <w:rsid w:val="002613C4"/>
    <w:rsid w:val="00261851"/>
    <w:rsid w:val="00261F27"/>
    <w:rsid w:val="0026373E"/>
    <w:rsid w:val="00263774"/>
    <w:rsid w:val="002644DE"/>
    <w:rsid w:val="00264999"/>
    <w:rsid w:val="002652C3"/>
    <w:rsid w:val="00265EEE"/>
    <w:rsid w:val="002664D3"/>
    <w:rsid w:val="00266686"/>
    <w:rsid w:val="00266D22"/>
    <w:rsid w:val="0027015F"/>
    <w:rsid w:val="00270218"/>
    <w:rsid w:val="00270E86"/>
    <w:rsid w:val="00271107"/>
    <w:rsid w:val="00272837"/>
    <w:rsid w:val="00272AE3"/>
    <w:rsid w:val="00272B0E"/>
    <w:rsid w:val="00272D79"/>
    <w:rsid w:val="00273FAB"/>
    <w:rsid w:val="0027407D"/>
    <w:rsid w:val="0027500B"/>
    <w:rsid w:val="002760FA"/>
    <w:rsid w:val="00276407"/>
    <w:rsid w:val="0027648A"/>
    <w:rsid w:val="002769D4"/>
    <w:rsid w:val="00280427"/>
    <w:rsid w:val="00281E24"/>
    <w:rsid w:val="00281E2B"/>
    <w:rsid w:val="002828D6"/>
    <w:rsid w:val="00283298"/>
    <w:rsid w:val="00284A94"/>
    <w:rsid w:val="00284B60"/>
    <w:rsid w:val="00284B94"/>
    <w:rsid w:val="00284C8C"/>
    <w:rsid w:val="002858E1"/>
    <w:rsid w:val="00285A91"/>
    <w:rsid w:val="002866B3"/>
    <w:rsid w:val="0028685C"/>
    <w:rsid w:val="00287BFC"/>
    <w:rsid w:val="0029040B"/>
    <w:rsid w:val="002906B9"/>
    <w:rsid w:val="00290D6E"/>
    <w:rsid w:val="002923C5"/>
    <w:rsid w:val="00292C66"/>
    <w:rsid w:val="00292CB6"/>
    <w:rsid w:val="00292D8A"/>
    <w:rsid w:val="002933A6"/>
    <w:rsid w:val="002941CD"/>
    <w:rsid w:val="002944A2"/>
    <w:rsid w:val="00294A1E"/>
    <w:rsid w:val="00294D79"/>
    <w:rsid w:val="00295C15"/>
    <w:rsid w:val="00295DFB"/>
    <w:rsid w:val="00296B1E"/>
    <w:rsid w:val="00297789"/>
    <w:rsid w:val="002A049F"/>
    <w:rsid w:val="002A08E4"/>
    <w:rsid w:val="002A09E1"/>
    <w:rsid w:val="002A1576"/>
    <w:rsid w:val="002A1D7B"/>
    <w:rsid w:val="002A1FBA"/>
    <w:rsid w:val="002A200E"/>
    <w:rsid w:val="002A2445"/>
    <w:rsid w:val="002A2EE1"/>
    <w:rsid w:val="002A3010"/>
    <w:rsid w:val="002A421D"/>
    <w:rsid w:val="002A5B83"/>
    <w:rsid w:val="002A68B7"/>
    <w:rsid w:val="002A6C37"/>
    <w:rsid w:val="002A70BB"/>
    <w:rsid w:val="002A7966"/>
    <w:rsid w:val="002A7E98"/>
    <w:rsid w:val="002B0845"/>
    <w:rsid w:val="002B0CDB"/>
    <w:rsid w:val="002B2107"/>
    <w:rsid w:val="002B2E3A"/>
    <w:rsid w:val="002B3C60"/>
    <w:rsid w:val="002B3D2A"/>
    <w:rsid w:val="002B4080"/>
    <w:rsid w:val="002B49A6"/>
    <w:rsid w:val="002B69C5"/>
    <w:rsid w:val="002B6CF1"/>
    <w:rsid w:val="002C0338"/>
    <w:rsid w:val="002C0C8A"/>
    <w:rsid w:val="002C10AE"/>
    <w:rsid w:val="002C1152"/>
    <w:rsid w:val="002C254F"/>
    <w:rsid w:val="002C2FDD"/>
    <w:rsid w:val="002C3025"/>
    <w:rsid w:val="002C320E"/>
    <w:rsid w:val="002C3DAD"/>
    <w:rsid w:val="002C48FD"/>
    <w:rsid w:val="002C4E0E"/>
    <w:rsid w:val="002C507D"/>
    <w:rsid w:val="002C557A"/>
    <w:rsid w:val="002C5856"/>
    <w:rsid w:val="002C594F"/>
    <w:rsid w:val="002C64BE"/>
    <w:rsid w:val="002C6750"/>
    <w:rsid w:val="002C691A"/>
    <w:rsid w:val="002C6D45"/>
    <w:rsid w:val="002C7557"/>
    <w:rsid w:val="002D0482"/>
    <w:rsid w:val="002D0981"/>
    <w:rsid w:val="002D0B58"/>
    <w:rsid w:val="002D0F1D"/>
    <w:rsid w:val="002D179B"/>
    <w:rsid w:val="002D316A"/>
    <w:rsid w:val="002D3236"/>
    <w:rsid w:val="002D3406"/>
    <w:rsid w:val="002D519A"/>
    <w:rsid w:val="002D529A"/>
    <w:rsid w:val="002D5E7E"/>
    <w:rsid w:val="002D60A6"/>
    <w:rsid w:val="002D7878"/>
    <w:rsid w:val="002E00B3"/>
    <w:rsid w:val="002E03AE"/>
    <w:rsid w:val="002E0929"/>
    <w:rsid w:val="002E21E6"/>
    <w:rsid w:val="002E2E04"/>
    <w:rsid w:val="002E2E9F"/>
    <w:rsid w:val="002E2EB9"/>
    <w:rsid w:val="002E32A7"/>
    <w:rsid w:val="002E3B1E"/>
    <w:rsid w:val="002E481C"/>
    <w:rsid w:val="002E5150"/>
    <w:rsid w:val="002E554E"/>
    <w:rsid w:val="002E5E0C"/>
    <w:rsid w:val="002E5F10"/>
    <w:rsid w:val="002E5F47"/>
    <w:rsid w:val="002E7013"/>
    <w:rsid w:val="002F04E8"/>
    <w:rsid w:val="002F085A"/>
    <w:rsid w:val="002F0C1F"/>
    <w:rsid w:val="002F1BBF"/>
    <w:rsid w:val="002F409A"/>
    <w:rsid w:val="002F4B7E"/>
    <w:rsid w:val="002F5A93"/>
    <w:rsid w:val="002F5B15"/>
    <w:rsid w:val="002F5D7A"/>
    <w:rsid w:val="002F6906"/>
    <w:rsid w:val="002F6C8A"/>
    <w:rsid w:val="002F7524"/>
    <w:rsid w:val="002F7568"/>
    <w:rsid w:val="002F7C2A"/>
    <w:rsid w:val="00300247"/>
    <w:rsid w:val="003006AE"/>
    <w:rsid w:val="003006D9"/>
    <w:rsid w:val="00300987"/>
    <w:rsid w:val="00300E61"/>
    <w:rsid w:val="00301392"/>
    <w:rsid w:val="00301517"/>
    <w:rsid w:val="00301BBE"/>
    <w:rsid w:val="003029A0"/>
    <w:rsid w:val="00302A4B"/>
    <w:rsid w:val="00303AAA"/>
    <w:rsid w:val="0030490F"/>
    <w:rsid w:val="003065B7"/>
    <w:rsid w:val="003065BD"/>
    <w:rsid w:val="003067FE"/>
    <w:rsid w:val="00306D2C"/>
    <w:rsid w:val="003070F0"/>
    <w:rsid w:val="00307A91"/>
    <w:rsid w:val="00307CA9"/>
    <w:rsid w:val="003101AA"/>
    <w:rsid w:val="00310AF6"/>
    <w:rsid w:val="00310E85"/>
    <w:rsid w:val="0031167D"/>
    <w:rsid w:val="003125C1"/>
    <w:rsid w:val="00313605"/>
    <w:rsid w:val="00313AF0"/>
    <w:rsid w:val="003148D8"/>
    <w:rsid w:val="00315106"/>
    <w:rsid w:val="003159C7"/>
    <w:rsid w:val="00317541"/>
    <w:rsid w:val="00317834"/>
    <w:rsid w:val="00317F83"/>
    <w:rsid w:val="003209A4"/>
    <w:rsid w:val="00320BB7"/>
    <w:rsid w:val="00321C92"/>
    <w:rsid w:val="00321F5E"/>
    <w:rsid w:val="00321FA7"/>
    <w:rsid w:val="003222FF"/>
    <w:rsid w:val="0032292B"/>
    <w:rsid w:val="003230A0"/>
    <w:rsid w:val="00323591"/>
    <w:rsid w:val="003237F3"/>
    <w:rsid w:val="003240BE"/>
    <w:rsid w:val="00324F42"/>
    <w:rsid w:val="00325910"/>
    <w:rsid w:val="00326824"/>
    <w:rsid w:val="00326A16"/>
    <w:rsid w:val="0032705A"/>
    <w:rsid w:val="00327B03"/>
    <w:rsid w:val="00327E42"/>
    <w:rsid w:val="00330F75"/>
    <w:rsid w:val="0033161B"/>
    <w:rsid w:val="00331E8E"/>
    <w:rsid w:val="00331FB9"/>
    <w:rsid w:val="003321B9"/>
    <w:rsid w:val="00334865"/>
    <w:rsid w:val="00335125"/>
    <w:rsid w:val="0033587D"/>
    <w:rsid w:val="00336272"/>
    <w:rsid w:val="0033686B"/>
    <w:rsid w:val="00336A51"/>
    <w:rsid w:val="00337466"/>
    <w:rsid w:val="003378A0"/>
    <w:rsid w:val="00337B2D"/>
    <w:rsid w:val="00337CFF"/>
    <w:rsid w:val="003405B7"/>
    <w:rsid w:val="00340642"/>
    <w:rsid w:val="0034188F"/>
    <w:rsid w:val="0034219A"/>
    <w:rsid w:val="00342AC0"/>
    <w:rsid w:val="00342D8E"/>
    <w:rsid w:val="0034452F"/>
    <w:rsid w:val="00344711"/>
    <w:rsid w:val="00344FFB"/>
    <w:rsid w:val="00345ABC"/>
    <w:rsid w:val="00346E6D"/>
    <w:rsid w:val="00347DA4"/>
    <w:rsid w:val="00347DA9"/>
    <w:rsid w:val="00350731"/>
    <w:rsid w:val="00350CE4"/>
    <w:rsid w:val="00351560"/>
    <w:rsid w:val="003518BE"/>
    <w:rsid w:val="00352275"/>
    <w:rsid w:val="0035279D"/>
    <w:rsid w:val="0035402E"/>
    <w:rsid w:val="00354276"/>
    <w:rsid w:val="003553A9"/>
    <w:rsid w:val="003558FE"/>
    <w:rsid w:val="00355A08"/>
    <w:rsid w:val="00355D9B"/>
    <w:rsid w:val="0035657E"/>
    <w:rsid w:val="0035773C"/>
    <w:rsid w:val="0035778B"/>
    <w:rsid w:val="00360B24"/>
    <w:rsid w:val="00361C82"/>
    <w:rsid w:val="0036287F"/>
    <w:rsid w:val="0036303D"/>
    <w:rsid w:val="003636E3"/>
    <w:rsid w:val="00363B0F"/>
    <w:rsid w:val="00364015"/>
    <w:rsid w:val="0036441E"/>
    <w:rsid w:val="00364D75"/>
    <w:rsid w:val="00364FAA"/>
    <w:rsid w:val="003653B0"/>
    <w:rsid w:val="003654AF"/>
    <w:rsid w:val="00366541"/>
    <w:rsid w:val="00366E78"/>
    <w:rsid w:val="0036754A"/>
    <w:rsid w:val="00367624"/>
    <w:rsid w:val="00370FB0"/>
    <w:rsid w:val="003722D5"/>
    <w:rsid w:val="00372F9C"/>
    <w:rsid w:val="0037370D"/>
    <w:rsid w:val="003749CF"/>
    <w:rsid w:val="00375F58"/>
    <w:rsid w:val="00377A52"/>
    <w:rsid w:val="003802A3"/>
    <w:rsid w:val="00380CDF"/>
    <w:rsid w:val="0038152C"/>
    <w:rsid w:val="003819B0"/>
    <w:rsid w:val="003822F0"/>
    <w:rsid w:val="00382A42"/>
    <w:rsid w:val="00382C44"/>
    <w:rsid w:val="00382F85"/>
    <w:rsid w:val="0038300F"/>
    <w:rsid w:val="003831A9"/>
    <w:rsid w:val="003839F4"/>
    <w:rsid w:val="00383DD0"/>
    <w:rsid w:val="003843FD"/>
    <w:rsid w:val="00384D8F"/>
    <w:rsid w:val="00385776"/>
    <w:rsid w:val="00386B21"/>
    <w:rsid w:val="003874E0"/>
    <w:rsid w:val="0038771D"/>
    <w:rsid w:val="0039132D"/>
    <w:rsid w:val="00391E8C"/>
    <w:rsid w:val="00391F7F"/>
    <w:rsid w:val="003927F9"/>
    <w:rsid w:val="00392CD4"/>
    <w:rsid w:val="00392F58"/>
    <w:rsid w:val="00393299"/>
    <w:rsid w:val="0039341E"/>
    <w:rsid w:val="00393D1A"/>
    <w:rsid w:val="00394326"/>
    <w:rsid w:val="00394D46"/>
    <w:rsid w:val="00396B93"/>
    <w:rsid w:val="00396C83"/>
    <w:rsid w:val="003979E0"/>
    <w:rsid w:val="00397AAF"/>
    <w:rsid w:val="003A0005"/>
    <w:rsid w:val="003A0522"/>
    <w:rsid w:val="003A08A1"/>
    <w:rsid w:val="003A2895"/>
    <w:rsid w:val="003A339E"/>
    <w:rsid w:val="003A5BA5"/>
    <w:rsid w:val="003A6926"/>
    <w:rsid w:val="003A7137"/>
    <w:rsid w:val="003A79ED"/>
    <w:rsid w:val="003A7A3C"/>
    <w:rsid w:val="003A7DB3"/>
    <w:rsid w:val="003B089B"/>
    <w:rsid w:val="003B0A23"/>
    <w:rsid w:val="003B0BE7"/>
    <w:rsid w:val="003B221C"/>
    <w:rsid w:val="003B22D2"/>
    <w:rsid w:val="003B2DE6"/>
    <w:rsid w:val="003B3F74"/>
    <w:rsid w:val="003B5945"/>
    <w:rsid w:val="003B5AA6"/>
    <w:rsid w:val="003B6C2A"/>
    <w:rsid w:val="003B7BD4"/>
    <w:rsid w:val="003B7EC1"/>
    <w:rsid w:val="003C01AA"/>
    <w:rsid w:val="003C0BBE"/>
    <w:rsid w:val="003C2224"/>
    <w:rsid w:val="003C26A6"/>
    <w:rsid w:val="003C2C90"/>
    <w:rsid w:val="003C3D22"/>
    <w:rsid w:val="003C425C"/>
    <w:rsid w:val="003C4517"/>
    <w:rsid w:val="003C4866"/>
    <w:rsid w:val="003C4B80"/>
    <w:rsid w:val="003C4BBC"/>
    <w:rsid w:val="003C4C0D"/>
    <w:rsid w:val="003C4C8F"/>
    <w:rsid w:val="003C6446"/>
    <w:rsid w:val="003C6A55"/>
    <w:rsid w:val="003C71D4"/>
    <w:rsid w:val="003C7471"/>
    <w:rsid w:val="003C7497"/>
    <w:rsid w:val="003D07ED"/>
    <w:rsid w:val="003D0B1F"/>
    <w:rsid w:val="003D1363"/>
    <w:rsid w:val="003D1B09"/>
    <w:rsid w:val="003D211C"/>
    <w:rsid w:val="003D32DB"/>
    <w:rsid w:val="003D35AF"/>
    <w:rsid w:val="003D393B"/>
    <w:rsid w:val="003D3CF2"/>
    <w:rsid w:val="003D4249"/>
    <w:rsid w:val="003D4469"/>
    <w:rsid w:val="003D459D"/>
    <w:rsid w:val="003D4790"/>
    <w:rsid w:val="003D4EB0"/>
    <w:rsid w:val="003D4ED8"/>
    <w:rsid w:val="003D5C82"/>
    <w:rsid w:val="003D635A"/>
    <w:rsid w:val="003E02BC"/>
    <w:rsid w:val="003E0748"/>
    <w:rsid w:val="003E101C"/>
    <w:rsid w:val="003E10A3"/>
    <w:rsid w:val="003E1893"/>
    <w:rsid w:val="003E2229"/>
    <w:rsid w:val="003E35EC"/>
    <w:rsid w:val="003E4D11"/>
    <w:rsid w:val="003E4DF5"/>
    <w:rsid w:val="003E524C"/>
    <w:rsid w:val="003E52AB"/>
    <w:rsid w:val="003E56EB"/>
    <w:rsid w:val="003E5764"/>
    <w:rsid w:val="003E5AB1"/>
    <w:rsid w:val="003E613A"/>
    <w:rsid w:val="003E665B"/>
    <w:rsid w:val="003E6D08"/>
    <w:rsid w:val="003E7404"/>
    <w:rsid w:val="003E740C"/>
    <w:rsid w:val="003E75E9"/>
    <w:rsid w:val="003E7671"/>
    <w:rsid w:val="003F1352"/>
    <w:rsid w:val="003F13DF"/>
    <w:rsid w:val="003F22CD"/>
    <w:rsid w:val="003F29FF"/>
    <w:rsid w:val="003F2A53"/>
    <w:rsid w:val="003F3547"/>
    <w:rsid w:val="003F414A"/>
    <w:rsid w:val="003F4EAA"/>
    <w:rsid w:val="003F4F97"/>
    <w:rsid w:val="003F5B21"/>
    <w:rsid w:val="003F5BB7"/>
    <w:rsid w:val="003F6629"/>
    <w:rsid w:val="003F7069"/>
    <w:rsid w:val="003F7A04"/>
    <w:rsid w:val="004001F2"/>
    <w:rsid w:val="00400491"/>
    <w:rsid w:val="00400D0F"/>
    <w:rsid w:val="004023C9"/>
    <w:rsid w:val="00402C35"/>
    <w:rsid w:val="004043B8"/>
    <w:rsid w:val="00404AB9"/>
    <w:rsid w:val="00405074"/>
    <w:rsid w:val="00405242"/>
    <w:rsid w:val="004053EB"/>
    <w:rsid w:val="00405641"/>
    <w:rsid w:val="00405798"/>
    <w:rsid w:val="00405BA2"/>
    <w:rsid w:val="00406244"/>
    <w:rsid w:val="004075AB"/>
    <w:rsid w:val="004107EE"/>
    <w:rsid w:val="00412381"/>
    <w:rsid w:val="00412712"/>
    <w:rsid w:val="00412E33"/>
    <w:rsid w:val="00412E54"/>
    <w:rsid w:val="00412FFF"/>
    <w:rsid w:val="00413990"/>
    <w:rsid w:val="00413C1F"/>
    <w:rsid w:val="00416F20"/>
    <w:rsid w:val="00417D86"/>
    <w:rsid w:val="0042062D"/>
    <w:rsid w:val="004217AB"/>
    <w:rsid w:val="00421AC8"/>
    <w:rsid w:val="00422529"/>
    <w:rsid w:val="0042276A"/>
    <w:rsid w:val="00422910"/>
    <w:rsid w:val="0042322B"/>
    <w:rsid w:val="004235FD"/>
    <w:rsid w:val="004237E9"/>
    <w:rsid w:val="00423DA9"/>
    <w:rsid w:val="00424100"/>
    <w:rsid w:val="004243E6"/>
    <w:rsid w:val="004256DC"/>
    <w:rsid w:val="00430846"/>
    <w:rsid w:val="0043144A"/>
    <w:rsid w:val="00431767"/>
    <w:rsid w:val="004319C4"/>
    <w:rsid w:val="004320BB"/>
    <w:rsid w:val="0043211D"/>
    <w:rsid w:val="0043223E"/>
    <w:rsid w:val="00432927"/>
    <w:rsid w:val="00433024"/>
    <w:rsid w:val="0043384D"/>
    <w:rsid w:val="004344C5"/>
    <w:rsid w:val="004350A8"/>
    <w:rsid w:val="00435662"/>
    <w:rsid w:val="0043577D"/>
    <w:rsid w:val="00435889"/>
    <w:rsid w:val="00435D41"/>
    <w:rsid w:val="004363B6"/>
    <w:rsid w:val="004364F2"/>
    <w:rsid w:val="004373DC"/>
    <w:rsid w:val="00437665"/>
    <w:rsid w:val="004377EA"/>
    <w:rsid w:val="0043794B"/>
    <w:rsid w:val="00437B11"/>
    <w:rsid w:val="00437E16"/>
    <w:rsid w:val="00437E98"/>
    <w:rsid w:val="00440A01"/>
    <w:rsid w:val="00441425"/>
    <w:rsid w:val="0044168D"/>
    <w:rsid w:val="0044169D"/>
    <w:rsid w:val="00441C4F"/>
    <w:rsid w:val="00441DB8"/>
    <w:rsid w:val="00442DC6"/>
    <w:rsid w:val="004432C2"/>
    <w:rsid w:val="00443341"/>
    <w:rsid w:val="00443B04"/>
    <w:rsid w:val="00443D5F"/>
    <w:rsid w:val="0044420B"/>
    <w:rsid w:val="00444772"/>
    <w:rsid w:val="00444EA7"/>
    <w:rsid w:val="00445781"/>
    <w:rsid w:val="00445B87"/>
    <w:rsid w:val="00445D85"/>
    <w:rsid w:val="00447FB7"/>
    <w:rsid w:val="00450E32"/>
    <w:rsid w:val="00451186"/>
    <w:rsid w:val="004517D7"/>
    <w:rsid w:val="00451879"/>
    <w:rsid w:val="00451988"/>
    <w:rsid w:val="00452510"/>
    <w:rsid w:val="004527D5"/>
    <w:rsid w:val="00452DAB"/>
    <w:rsid w:val="00452DE4"/>
    <w:rsid w:val="004538C5"/>
    <w:rsid w:val="00454410"/>
    <w:rsid w:val="0045474A"/>
    <w:rsid w:val="004549E0"/>
    <w:rsid w:val="00454BB2"/>
    <w:rsid w:val="004574AD"/>
    <w:rsid w:val="0046114E"/>
    <w:rsid w:val="00461603"/>
    <w:rsid w:val="00462B3C"/>
    <w:rsid w:val="004638E4"/>
    <w:rsid w:val="00464323"/>
    <w:rsid w:val="00464ADF"/>
    <w:rsid w:val="00464B5F"/>
    <w:rsid w:val="004659D9"/>
    <w:rsid w:val="00466384"/>
    <w:rsid w:val="004669B6"/>
    <w:rsid w:val="004671FD"/>
    <w:rsid w:val="004679FB"/>
    <w:rsid w:val="00470563"/>
    <w:rsid w:val="004707FE"/>
    <w:rsid w:val="00472675"/>
    <w:rsid w:val="00472956"/>
    <w:rsid w:val="00472A76"/>
    <w:rsid w:val="00472F6E"/>
    <w:rsid w:val="00473315"/>
    <w:rsid w:val="004736F5"/>
    <w:rsid w:val="00473CF3"/>
    <w:rsid w:val="004745BB"/>
    <w:rsid w:val="00475B02"/>
    <w:rsid w:val="004763AB"/>
    <w:rsid w:val="004764D0"/>
    <w:rsid w:val="004767DA"/>
    <w:rsid w:val="004769E0"/>
    <w:rsid w:val="00477025"/>
    <w:rsid w:val="004802EB"/>
    <w:rsid w:val="00480C6E"/>
    <w:rsid w:val="00480D6C"/>
    <w:rsid w:val="00481AAF"/>
    <w:rsid w:val="00481E62"/>
    <w:rsid w:val="004824C5"/>
    <w:rsid w:val="00482EDE"/>
    <w:rsid w:val="00483692"/>
    <w:rsid w:val="004836D3"/>
    <w:rsid w:val="00483AFF"/>
    <w:rsid w:val="00484439"/>
    <w:rsid w:val="00484985"/>
    <w:rsid w:val="00486BDB"/>
    <w:rsid w:val="00490484"/>
    <w:rsid w:val="00490EB4"/>
    <w:rsid w:val="00490FB7"/>
    <w:rsid w:val="0049183F"/>
    <w:rsid w:val="004918A4"/>
    <w:rsid w:val="00492471"/>
    <w:rsid w:val="00492C76"/>
    <w:rsid w:val="0049321E"/>
    <w:rsid w:val="00493455"/>
    <w:rsid w:val="00493BA2"/>
    <w:rsid w:val="00493ED9"/>
    <w:rsid w:val="00494022"/>
    <w:rsid w:val="00495DB5"/>
    <w:rsid w:val="004964C1"/>
    <w:rsid w:val="0049656A"/>
    <w:rsid w:val="004965F9"/>
    <w:rsid w:val="004A04A5"/>
    <w:rsid w:val="004A13F7"/>
    <w:rsid w:val="004A161A"/>
    <w:rsid w:val="004A16BA"/>
    <w:rsid w:val="004A20E6"/>
    <w:rsid w:val="004A277B"/>
    <w:rsid w:val="004A2D18"/>
    <w:rsid w:val="004A33C6"/>
    <w:rsid w:val="004A4181"/>
    <w:rsid w:val="004A45BF"/>
    <w:rsid w:val="004A4EC7"/>
    <w:rsid w:val="004A55FD"/>
    <w:rsid w:val="004A575E"/>
    <w:rsid w:val="004A5D04"/>
    <w:rsid w:val="004A6231"/>
    <w:rsid w:val="004A63CB"/>
    <w:rsid w:val="004A736D"/>
    <w:rsid w:val="004A7A55"/>
    <w:rsid w:val="004A7F46"/>
    <w:rsid w:val="004B168C"/>
    <w:rsid w:val="004B19D1"/>
    <w:rsid w:val="004B2903"/>
    <w:rsid w:val="004B304B"/>
    <w:rsid w:val="004B3129"/>
    <w:rsid w:val="004B3E4B"/>
    <w:rsid w:val="004B4002"/>
    <w:rsid w:val="004B4575"/>
    <w:rsid w:val="004B50BF"/>
    <w:rsid w:val="004B5286"/>
    <w:rsid w:val="004B53CB"/>
    <w:rsid w:val="004B5ADF"/>
    <w:rsid w:val="004B769B"/>
    <w:rsid w:val="004C0522"/>
    <w:rsid w:val="004C05B4"/>
    <w:rsid w:val="004C10E2"/>
    <w:rsid w:val="004C1700"/>
    <w:rsid w:val="004C2395"/>
    <w:rsid w:val="004C2681"/>
    <w:rsid w:val="004C2945"/>
    <w:rsid w:val="004C2BC4"/>
    <w:rsid w:val="004C3749"/>
    <w:rsid w:val="004C378D"/>
    <w:rsid w:val="004C3E33"/>
    <w:rsid w:val="004C492E"/>
    <w:rsid w:val="004C585F"/>
    <w:rsid w:val="004C5D57"/>
    <w:rsid w:val="004C5DE2"/>
    <w:rsid w:val="004C6597"/>
    <w:rsid w:val="004C66A0"/>
    <w:rsid w:val="004C78D8"/>
    <w:rsid w:val="004C79FE"/>
    <w:rsid w:val="004C7DD8"/>
    <w:rsid w:val="004C7EEF"/>
    <w:rsid w:val="004D08C0"/>
    <w:rsid w:val="004D0B5F"/>
    <w:rsid w:val="004D0DD9"/>
    <w:rsid w:val="004D17EA"/>
    <w:rsid w:val="004D1E53"/>
    <w:rsid w:val="004D233D"/>
    <w:rsid w:val="004D26F5"/>
    <w:rsid w:val="004D2719"/>
    <w:rsid w:val="004D3285"/>
    <w:rsid w:val="004D32FC"/>
    <w:rsid w:val="004D39FC"/>
    <w:rsid w:val="004D3C51"/>
    <w:rsid w:val="004D4550"/>
    <w:rsid w:val="004D4C25"/>
    <w:rsid w:val="004D5434"/>
    <w:rsid w:val="004D6FE9"/>
    <w:rsid w:val="004D706A"/>
    <w:rsid w:val="004D760F"/>
    <w:rsid w:val="004D7E81"/>
    <w:rsid w:val="004E141B"/>
    <w:rsid w:val="004E2616"/>
    <w:rsid w:val="004E28DA"/>
    <w:rsid w:val="004E29BB"/>
    <w:rsid w:val="004E2D4A"/>
    <w:rsid w:val="004E39B0"/>
    <w:rsid w:val="004E3C44"/>
    <w:rsid w:val="004E58DE"/>
    <w:rsid w:val="004E610D"/>
    <w:rsid w:val="004E67B1"/>
    <w:rsid w:val="004E6A69"/>
    <w:rsid w:val="004E79AA"/>
    <w:rsid w:val="004E79F4"/>
    <w:rsid w:val="004E7A9E"/>
    <w:rsid w:val="004F00E9"/>
    <w:rsid w:val="004F2F11"/>
    <w:rsid w:val="004F2F8C"/>
    <w:rsid w:val="004F3036"/>
    <w:rsid w:val="004F37DA"/>
    <w:rsid w:val="004F39B2"/>
    <w:rsid w:val="004F4277"/>
    <w:rsid w:val="004F455C"/>
    <w:rsid w:val="004F476C"/>
    <w:rsid w:val="004F47BA"/>
    <w:rsid w:val="004F4CF0"/>
    <w:rsid w:val="004F4F11"/>
    <w:rsid w:val="004F716C"/>
    <w:rsid w:val="004F7271"/>
    <w:rsid w:val="004F7EFE"/>
    <w:rsid w:val="0050070F"/>
    <w:rsid w:val="005017C4"/>
    <w:rsid w:val="00501833"/>
    <w:rsid w:val="00501AC8"/>
    <w:rsid w:val="00501CE6"/>
    <w:rsid w:val="0050204A"/>
    <w:rsid w:val="0050232D"/>
    <w:rsid w:val="005031A5"/>
    <w:rsid w:val="00503AAF"/>
    <w:rsid w:val="00503CD8"/>
    <w:rsid w:val="00504321"/>
    <w:rsid w:val="005045CF"/>
    <w:rsid w:val="00504623"/>
    <w:rsid w:val="0050468D"/>
    <w:rsid w:val="005046AB"/>
    <w:rsid w:val="0050592C"/>
    <w:rsid w:val="005063F3"/>
    <w:rsid w:val="00506596"/>
    <w:rsid w:val="005071BA"/>
    <w:rsid w:val="005075EB"/>
    <w:rsid w:val="00507EC3"/>
    <w:rsid w:val="00510457"/>
    <w:rsid w:val="0051073B"/>
    <w:rsid w:val="00510A3F"/>
    <w:rsid w:val="005111D5"/>
    <w:rsid w:val="00511BCD"/>
    <w:rsid w:val="00511CBD"/>
    <w:rsid w:val="005128E0"/>
    <w:rsid w:val="00512DAA"/>
    <w:rsid w:val="00513554"/>
    <w:rsid w:val="00513DAF"/>
    <w:rsid w:val="005146B3"/>
    <w:rsid w:val="0051483C"/>
    <w:rsid w:val="0051593F"/>
    <w:rsid w:val="00515AB3"/>
    <w:rsid w:val="00515D67"/>
    <w:rsid w:val="0051604A"/>
    <w:rsid w:val="005169B1"/>
    <w:rsid w:val="00516B7C"/>
    <w:rsid w:val="00517FD3"/>
    <w:rsid w:val="00520AF6"/>
    <w:rsid w:val="00520CA5"/>
    <w:rsid w:val="00520E69"/>
    <w:rsid w:val="005213A3"/>
    <w:rsid w:val="0052165F"/>
    <w:rsid w:val="005218CE"/>
    <w:rsid w:val="00521AB6"/>
    <w:rsid w:val="005227A0"/>
    <w:rsid w:val="005232F8"/>
    <w:rsid w:val="00523416"/>
    <w:rsid w:val="00523553"/>
    <w:rsid w:val="00523F7D"/>
    <w:rsid w:val="005240D5"/>
    <w:rsid w:val="0052455F"/>
    <w:rsid w:val="00524832"/>
    <w:rsid w:val="00525081"/>
    <w:rsid w:val="005257C5"/>
    <w:rsid w:val="005258F7"/>
    <w:rsid w:val="00525D20"/>
    <w:rsid w:val="00526140"/>
    <w:rsid w:val="00526570"/>
    <w:rsid w:val="00526711"/>
    <w:rsid w:val="00526A71"/>
    <w:rsid w:val="005273D1"/>
    <w:rsid w:val="005273F1"/>
    <w:rsid w:val="005274AB"/>
    <w:rsid w:val="00530015"/>
    <w:rsid w:val="00530261"/>
    <w:rsid w:val="00530A0D"/>
    <w:rsid w:val="005312F2"/>
    <w:rsid w:val="00531C2B"/>
    <w:rsid w:val="00532D04"/>
    <w:rsid w:val="0053336A"/>
    <w:rsid w:val="00533562"/>
    <w:rsid w:val="00534041"/>
    <w:rsid w:val="00534379"/>
    <w:rsid w:val="00534FC1"/>
    <w:rsid w:val="005351BD"/>
    <w:rsid w:val="00535CB8"/>
    <w:rsid w:val="00535FEB"/>
    <w:rsid w:val="00536730"/>
    <w:rsid w:val="005376E7"/>
    <w:rsid w:val="00537B4C"/>
    <w:rsid w:val="00540163"/>
    <w:rsid w:val="00540AA7"/>
    <w:rsid w:val="00540CFF"/>
    <w:rsid w:val="00540E64"/>
    <w:rsid w:val="005411C7"/>
    <w:rsid w:val="00542721"/>
    <w:rsid w:val="00542D5B"/>
    <w:rsid w:val="005452DB"/>
    <w:rsid w:val="00545C23"/>
    <w:rsid w:val="005460BF"/>
    <w:rsid w:val="00546A8C"/>
    <w:rsid w:val="00546A94"/>
    <w:rsid w:val="00550D40"/>
    <w:rsid w:val="00551974"/>
    <w:rsid w:val="00551E5F"/>
    <w:rsid w:val="00551E88"/>
    <w:rsid w:val="00552571"/>
    <w:rsid w:val="00553C41"/>
    <w:rsid w:val="00556968"/>
    <w:rsid w:val="00556FD2"/>
    <w:rsid w:val="00557A8D"/>
    <w:rsid w:val="00557F40"/>
    <w:rsid w:val="0056123A"/>
    <w:rsid w:val="00561ABE"/>
    <w:rsid w:val="0056270B"/>
    <w:rsid w:val="00563097"/>
    <w:rsid w:val="00563440"/>
    <w:rsid w:val="005638EB"/>
    <w:rsid w:val="00563C0C"/>
    <w:rsid w:val="005644A7"/>
    <w:rsid w:val="005649D5"/>
    <w:rsid w:val="00565B57"/>
    <w:rsid w:val="00565DA5"/>
    <w:rsid w:val="005662D9"/>
    <w:rsid w:val="005663B1"/>
    <w:rsid w:val="00567ED1"/>
    <w:rsid w:val="0057099B"/>
    <w:rsid w:val="00571A46"/>
    <w:rsid w:val="005720F0"/>
    <w:rsid w:val="00572104"/>
    <w:rsid w:val="00572534"/>
    <w:rsid w:val="00572772"/>
    <w:rsid w:val="00573462"/>
    <w:rsid w:val="00574A8A"/>
    <w:rsid w:val="00574BB4"/>
    <w:rsid w:val="00575750"/>
    <w:rsid w:val="00575A12"/>
    <w:rsid w:val="00576DBD"/>
    <w:rsid w:val="0058033B"/>
    <w:rsid w:val="005803C9"/>
    <w:rsid w:val="00581056"/>
    <w:rsid w:val="00581722"/>
    <w:rsid w:val="005818D7"/>
    <w:rsid w:val="00581A5A"/>
    <w:rsid w:val="00582B7D"/>
    <w:rsid w:val="00582E7E"/>
    <w:rsid w:val="00584F5C"/>
    <w:rsid w:val="005856E7"/>
    <w:rsid w:val="00585D0C"/>
    <w:rsid w:val="005860C8"/>
    <w:rsid w:val="005862DC"/>
    <w:rsid w:val="005867FF"/>
    <w:rsid w:val="00586909"/>
    <w:rsid w:val="00586959"/>
    <w:rsid w:val="00586E55"/>
    <w:rsid w:val="00587C5E"/>
    <w:rsid w:val="00591556"/>
    <w:rsid w:val="0059217C"/>
    <w:rsid w:val="00592521"/>
    <w:rsid w:val="0059256C"/>
    <w:rsid w:val="00594377"/>
    <w:rsid w:val="00596AB9"/>
    <w:rsid w:val="00596C7F"/>
    <w:rsid w:val="00596DD3"/>
    <w:rsid w:val="005A034D"/>
    <w:rsid w:val="005A04B2"/>
    <w:rsid w:val="005A11C5"/>
    <w:rsid w:val="005A1C71"/>
    <w:rsid w:val="005A1D8F"/>
    <w:rsid w:val="005A1ED9"/>
    <w:rsid w:val="005A1F7D"/>
    <w:rsid w:val="005A34AD"/>
    <w:rsid w:val="005A480E"/>
    <w:rsid w:val="005A4A7D"/>
    <w:rsid w:val="005A6976"/>
    <w:rsid w:val="005A7D32"/>
    <w:rsid w:val="005B0010"/>
    <w:rsid w:val="005B01BD"/>
    <w:rsid w:val="005B04A0"/>
    <w:rsid w:val="005B0FDD"/>
    <w:rsid w:val="005B1D3E"/>
    <w:rsid w:val="005B243B"/>
    <w:rsid w:val="005B2509"/>
    <w:rsid w:val="005B2BC6"/>
    <w:rsid w:val="005B323D"/>
    <w:rsid w:val="005B49F1"/>
    <w:rsid w:val="005B4B10"/>
    <w:rsid w:val="005B6532"/>
    <w:rsid w:val="005C0AB6"/>
    <w:rsid w:val="005C0CFC"/>
    <w:rsid w:val="005C16EE"/>
    <w:rsid w:val="005C1AEE"/>
    <w:rsid w:val="005C3E93"/>
    <w:rsid w:val="005C45CB"/>
    <w:rsid w:val="005C48BA"/>
    <w:rsid w:val="005C5291"/>
    <w:rsid w:val="005C5A63"/>
    <w:rsid w:val="005C5C00"/>
    <w:rsid w:val="005C5FB8"/>
    <w:rsid w:val="005C624B"/>
    <w:rsid w:val="005C6577"/>
    <w:rsid w:val="005C7F46"/>
    <w:rsid w:val="005D082B"/>
    <w:rsid w:val="005D086E"/>
    <w:rsid w:val="005D17A7"/>
    <w:rsid w:val="005D1BE9"/>
    <w:rsid w:val="005D325E"/>
    <w:rsid w:val="005D3DE3"/>
    <w:rsid w:val="005D3E75"/>
    <w:rsid w:val="005D5CD3"/>
    <w:rsid w:val="005D5D90"/>
    <w:rsid w:val="005D601F"/>
    <w:rsid w:val="005E0D63"/>
    <w:rsid w:val="005E1B0F"/>
    <w:rsid w:val="005E293E"/>
    <w:rsid w:val="005E3F30"/>
    <w:rsid w:val="005E4A71"/>
    <w:rsid w:val="005E4B01"/>
    <w:rsid w:val="005E4BAA"/>
    <w:rsid w:val="005E5055"/>
    <w:rsid w:val="005E5528"/>
    <w:rsid w:val="005E574C"/>
    <w:rsid w:val="005E649D"/>
    <w:rsid w:val="005E655F"/>
    <w:rsid w:val="005E7482"/>
    <w:rsid w:val="005E75EF"/>
    <w:rsid w:val="005F1A10"/>
    <w:rsid w:val="005F1F15"/>
    <w:rsid w:val="005F295D"/>
    <w:rsid w:val="005F316D"/>
    <w:rsid w:val="005F3E04"/>
    <w:rsid w:val="005F4706"/>
    <w:rsid w:val="005F4C81"/>
    <w:rsid w:val="005F4CCF"/>
    <w:rsid w:val="005F5181"/>
    <w:rsid w:val="005F6A9D"/>
    <w:rsid w:val="005F6C4C"/>
    <w:rsid w:val="005F6F8E"/>
    <w:rsid w:val="005F70F3"/>
    <w:rsid w:val="005F7BE9"/>
    <w:rsid w:val="0060079C"/>
    <w:rsid w:val="00600FAC"/>
    <w:rsid w:val="0060108B"/>
    <w:rsid w:val="006010CA"/>
    <w:rsid w:val="006015B7"/>
    <w:rsid w:val="00601D00"/>
    <w:rsid w:val="00602F42"/>
    <w:rsid w:val="00603243"/>
    <w:rsid w:val="0060331F"/>
    <w:rsid w:val="006035D8"/>
    <w:rsid w:val="00603CB6"/>
    <w:rsid w:val="00604057"/>
    <w:rsid w:val="00604C8E"/>
    <w:rsid w:val="00606151"/>
    <w:rsid w:val="00606B91"/>
    <w:rsid w:val="006071A1"/>
    <w:rsid w:val="0061001A"/>
    <w:rsid w:val="00611330"/>
    <w:rsid w:val="00611DDE"/>
    <w:rsid w:val="00611EE2"/>
    <w:rsid w:val="006120B6"/>
    <w:rsid w:val="00612153"/>
    <w:rsid w:val="006126C8"/>
    <w:rsid w:val="006134CC"/>
    <w:rsid w:val="00614389"/>
    <w:rsid w:val="00614D60"/>
    <w:rsid w:val="0061592E"/>
    <w:rsid w:val="00615A4D"/>
    <w:rsid w:val="00616E46"/>
    <w:rsid w:val="00617E6C"/>
    <w:rsid w:val="006206B9"/>
    <w:rsid w:val="0062094C"/>
    <w:rsid w:val="00620AEF"/>
    <w:rsid w:val="00621590"/>
    <w:rsid w:val="00621DC7"/>
    <w:rsid w:val="0062264B"/>
    <w:rsid w:val="00622711"/>
    <w:rsid w:val="00622A6B"/>
    <w:rsid w:val="006230D1"/>
    <w:rsid w:val="00623CA2"/>
    <w:rsid w:val="006242DD"/>
    <w:rsid w:val="00624340"/>
    <w:rsid w:val="00624493"/>
    <w:rsid w:val="00624BF3"/>
    <w:rsid w:val="00625531"/>
    <w:rsid w:val="00625841"/>
    <w:rsid w:val="00625CAD"/>
    <w:rsid w:val="00625D4C"/>
    <w:rsid w:val="00625E3D"/>
    <w:rsid w:val="0062659C"/>
    <w:rsid w:val="0062668E"/>
    <w:rsid w:val="00631FA9"/>
    <w:rsid w:val="00632044"/>
    <w:rsid w:val="006324AA"/>
    <w:rsid w:val="00632CCB"/>
    <w:rsid w:val="006333BF"/>
    <w:rsid w:val="00633A71"/>
    <w:rsid w:val="00634A91"/>
    <w:rsid w:val="00635254"/>
    <w:rsid w:val="006358F2"/>
    <w:rsid w:val="006362B9"/>
    <w:rsid w:val="00636A53"/>
    <w:rsid w:val="006376AA"/>
    <w:rsid w:val="00637B36"/>
    <w:rsid w:val="00637BA1"/>
    <w:rsid w:val="0064062D"/>
    <w:rsid w:val="00640942"/>
    <w:rsid w:val="0064094A"/>
    <w:rsid w:val="00640D9B"/>
    <w:rsid w:val="006411B0"/>
    <w:rsid w:val="00641A0A"/>
    <w:rsid w:val="00641A19"/>
    <w:rsid w:val="006420E3"/>
    <w:rsid w:val="00643F84"/>
    <w:rsid w:val="006446FF"/>
    <w:rsid w:val="00644BDD"/>
    <w:rsid w:val="006451E0"/>
    <w:rsid w:val="006452A2"/>
    <w:rsid w:val="00645A8C"/>
    <w:rsid w:val="00646FD3"/>
    <w:rsid w:val="00647405"/>
    <w:rsid w:val="00647B05"/>
    <w:rsid w:val="006508EF"/>
    <w:rsid w:val="00650CEC"/>
    <w:rsid w:val="006512BB"/>
    <w:rsid w:val="00652141"/>
    <w:rsid w:val="006521EA"/>
    <w:rsid w:val="00652F8E"/>
    <w:rsid w:val="00653953"/>
    <w:rsid w:val="0065409D"/>
    <w:rsid w:val="006541C2"/>
    <w:rsid w:val="00655A3F"/>
    <w:rsid w:val="00656E94"/>
    <w:rsid w:val="00657825"/>
    <w:rsid w:val="0065799D"/>
    <w:rsid w:val="00660887"/>
    <w:rsid w:val="006612EB"/>
    <w:rsid w:val="00661639"/>
    <w:rsid w:val="00661876"/>
    <w:rsid w:val="00661EA5"/>
    <w:rsid w:val="00662BB1"/>
    <w:rsid w:val="006639A8"/>
    <w:rsid w:val="0066452E"/>
    <w:rsid w:val="0066460A"/>
    <w:rsid w:val="00664965"/>
    <w:rsid w:val="00664AC0"/>
    <w:rsid w:val="00665181"/>
    <w:rsid w:val="00665FE7"/>
    <w:rsid w:val="006665B6"/>
    <w:rsid w:val="00666814"/>
    <w:rsid w:val="00666978"/>
    <w:rsid w:val="00667064"/>
    <w:rsid w:val="0066729A"/>
    <w:rsid w:val="0066745D"/>
    <w:rsid w:val="006707BD"/>
    <w:rsid w:val="006713FD"/>
    <w:rsid w:val="006722A7"/>
    <w:rsid w:val="00672BE1"/>
    <w:rsid w:val="0067315C"/>
    <w:rsid w:val="006746DF"/>
    <w:rsid w:val="00675006"/>
    <w:rsid w:val="0067506A"/>
    <w:rsid w:val="0067506D"/>
    <w:rsid w:val="0067562E"/>
    <w:rsid w:val="00675C0C"/>
    <w:rsid w:val="00675DF3"/>
    <w:rsid w:val="00676EE7"/>
    <w:rsid w:val="0067706A"/>
    <w:rsid w:val="00677C09"/>
    <w:rsid w:val="00677D5B"/>
    <w:rsid w:val="00677F1C"/>
    <w:rsid w:val="00680F13"/>
    <w:rsid w:val="006811F9"/>
    <w:rsid w:val="00681DEE"/>
    <w:rsid w:val="00682778"/>
    <w:rsid w:val="0068313C"/>
    <w:rsid w:val="006845CD"/>
    <w:rsid w:val="00685961"/>
    <w:rsid w:val="00685ABC"/>
    <w:rsid w:val="006869C0"/>
    <w:rsid w:val="006872FB"/>
    <w:rsid w:val="00691A31"/>
    <w:rsid w:val="00691FC5"/>
    <w:rsid w:val="00692216"/>
    <w:rsid w:val="0069490A"/>
    <w:rsid w:val="00694F6F"/>
    <w:rsid w:val="006959FE"/>
    <w:rsid w:val="006960F5"/>
    <w:rsid w:val="00697F08"/>
    <w:rsid w:val="00697F57"/>
    <w:rsid w:val="006A03CC"/>
    <w:rsid w:val="006A04B9"/>
    <w:rsid w:val="006A1353"/>
    <w:rsid w:val="006A1370"/>
    <w:rsid w:val="006A138B"/>
    <w:rsid w:val="006A2BB8"/>
    <w:rsid w:val="006A2E40"/>
    <w:rsid w:val="006A376B"/>
    <w:rsid w:val="006A412D"/>
    <w:rsid w:val="006A4283"/>
    <w:rsid w:val="006A4A3B"/>
    <w:rsid w:val="006A4A70"/>
    <w:rsid w:val="006A4C97"/>
    <w:rsid w:val="006A53A3"/>
    <w:rsid w:val="006A5D56"/>
    <w:rsid w:val="006A63F2"/>
    <w:rsid w:val="006A688B"/>
    <w:rsid w:val="006A704B"/>
    <w:rsid w:val="006A7F44"/>
    <w:rsid w:val="006B00C2"/>
    <w:rsid w:val="006B037D"/>
    <w:rsid w:val="006B097C"/>
    <w:rsid w:val="006B13BF"/>
    <w:rsid w:val="006B1D39"/>
    <w:rsid w:val="006B287D"/>
    <w:rsid w:val="006B2BFB"/>
    <w:rsid w:val="006B333B"/>
    <w:rsid w:val="006B357B"/>
    <w:rsid w:val="006B4929"/>
    <w:rsid w:val="006B49ED"/>
    <w:rsid w:val="006B4DE7"/>
    <w:rsid w:val="006B4F14"/>
    <w:rsid w:val="006B4F79"/>
    <w:rsid w:val="006B5547"/>
    <w:rsid w:val="006B5C33"/>
    <w:rsid w:val="006B639F"/>
    <w:rsid w:val="006B74B5"/>
    <w:rsid w:val="006B7ABB"/>
    <w:rsid w:val="006B7D37"/>
    <w:rsid w:val="006C01AA"/>
    <w:rsid w:val="006C0544"/>
    <w:rsid w:val="006C061C"/>
    <w:rsid w:val="006C1A62"/>
    <w:rsid w:val="006C1E9F"/>
    <w:rsid w:val="006C2115"/>
    <w:rsid w:val="006C22E0"/>
    <w:rsid w:val="006C3BF8"/>
    <w:rsid w:val="006C480E"/>
    <w:rsid w:val="006C4C94"/>
    <w:rsid w:val="006C4DFE"/>
    <w:rsid w:val="006C54DD"/>
    <w:rsid w:val="006C584F"/>
    <w:rsid w:val="006C5CB1"/>
    <w:rsid w:val="006C7E88"/>
    <w:rsid w:val="006D037F"/>
    <w:rsid w:val="006D06E2"/>
    <w:rsid w:val="006D163E"/>
    <w:rsid w:val="006D1F2A"/>
    <w:rsid w:val="006D2B31"/>
    <w:rsid w:val="006D2D2F"/>
    <w:rsid w:val="006D38E2"/>
    <w:rsid w:val="006D3AF0"/>
    <w:rsid w:val="006D46B7"/>
    <w:rsid w:val="006D4C3B"/>
    <w:rsid w:val="006D4CC7"/>
    <w:rsid w:val="006D52CE"/>
    <w:rsid w:val="006D5805"/>
    <w:rsid w:val="006D622A"/>
    <w:rsid w:val="006D63E3"/>
    <w:rsid w:val="006D66D0"/>
    <w:rsid w:val="006D674E"/>
    <w:rsid w:val="006D7B1C"/>
    <w:rsid w:val="006E0D16"/>
    <w:rsid w:val="006E0FD5"/>
    <w:rsid w:val="006E1280"/>
    <w:rsid w:val="006E1C02"/>
    <w:rsid w:val="006E30B2"/>
    <w:rsid w:val="006E32DE"/>
    <w:rsid w:val="006E3546"/>
    <w:rsid w:val="006E3694"/>
    <w:rsid w:val="006E44DB"/>
    <w:rsid w:val="006E5B3B"/>
    <w:rsid w:val="006E737A"/>
    <w:rsid w:val="006E73BE"/>
    <w:rsid w:val="006E748E"/>
    <w:rsid w:val="006F0328"/>
    <w:rsid w:val="006F0A67"/>
    <w:rsid w:val="006F1653"/>
    <w:rsid w:val="006F1834"/>
    <w:rsid w:val="006F2161"/>
    <w:rsid w:val="006F3405"/>
    <w:rsid w:val="006F3435"/>
    <w:rsid w:val="006F4BD4"/>
    <w:rsid w:val="006F5479"/>
    <w:rsid w:val="006F55FA"/>
    <w:rsid w:val="006F607A"/>
    <w:rsid w:val="006F6361"/>
    <w:rsid w:val="006F6C3D"/>
    <w:rsid w:val="006F7BF4"/>
    <w:rsid w:val="00700430"/>
    <w:rsid w:val="007008DC"/>
    <w:rsid w:val="00700A1E"/>
    <w:rsid w:val="00700F98"/>
    <w:rsid w:val="00701B51"/>
    <w:rsid w:val="00701CBC"/>
    <w:rsid w:val="00702083"/>
    <w:rsid w:val="00703246"/>
    <w:rsid w:val="007035DA"/>
    <w:rsid w:val="007036C9"/>
    <w:rsid w:val="0070375D"/>
    <w:rsid w:val="00703D7C"/>
    <w:rsid w:val="007049FE"/>
    <w:rsid w:val="00704D09"/>
    <w:rsid w:val="0070535F"/>
    <w:rsid w:val="00705883"/>
    <w:rsid w:val="00705D32"/>
    <w:rsid w:val="007065F0"/>
    <w:rsid w:val="0070748B"/>
    <w:rsid w:val="00707604"/>
    <w:rsid w:val="0070779B"/>
    <w:rsid w:val="007103A7"/>
    <w:rsid w:val="00710547"/>
    <w:rsid w:val="007117A3"/>
    <w:rsid w:val="00711A9D"/>
    <w:rsid w:val="00712587"/>
    <w:rsid w:val="00712725"/>
    <w:rsid w:val="007127E5"/>
    <w:rsid w:val="00712D60"/>
    <w:rsid w:val="00712F6B"/>
    <w:rsid w:val="00713103"/>
    <w:rsid w:val="00713BD6"/>
    <w:rsid w:val="0071439A"/>
    <w:rsid w:val="007150D3"/>
    <w:rsid w:val="0071576E"/>
    <w:rsid w:val="00715C63"/>
    <w:rsid w:val="007163C8"/>
    <w:rsid w:val="00716931"/>
    <w:rsid w:val="0071793F"/>
    <w:rsid w:val="00717CF7"/>
    <w:rsid w:val="0072015F"/>
    <w:rsid w:val="00723B86"/>
    <w:rsid w:val="00726069"/>
    <w:rsid w:val="00727544"/>
    <w:rsid w:val="00730574"/>
    <w:rsid w:val="00730D3A"/>
    <w:rsid w:val="00732F63"/>
    <w:rsid w:val="0073505C"/>
    <w:rsid w:val="007353FF"/>
    <w:rsid w:val="0073602B"/>
    <w:rsid w:val="00736140"/>
    <w:rsid w:val="0073617C"/>
    <w:rsid w:val="007364A3"/>
    <w:rsid w:val="0073778E"/>
    <w:rsid w:val="007407C0"/>
    <w:rsid w:val="00740B12"/>
    <w:rsid w:val="007417CE"/>
    <w:rsid w:val="00742062"/>
    <w:rsid w:val="00742941"/>
    <w:rsid w:val="00742EA6"/>
    <w:rsid w:val="007432E0"/>
    <w:rsid w:val="0074335C"/>
    <w:rsid w:val="0074360E"/>
    <w:rsid w:val="00744AB1"/>
    <w:rsid w:val="00745AD9"/>
    <w:rsid w:val="00746399"/>
    <w:rsid w:val="00746478"/>
    <w:rsid w:val="0074657F"/>
    <w:rsid w:val="0074724F"/>
    <w:rsid w:val="00747485"/>
    <w:rsid w:val="0075080E"/>
    <w:rsid w:val="00751444"/>
    <w:rsid w:val="00751A91"/>
    <w:rsid w:val="00751D93"/>
    <w:rsid w:val="00752A74"/>
    <w:rsid w:val="00753613"/>
    <w:rsid w:val="00754A82"/>
    <w:rsid w:val="007555DD"/>
    <w:rsid w:val="007559A0"/>
    <w:rsid w:val="00755C07"/>
    <w:rsid w:val="00755D43"/>
    <w:rsid w:val="007566AA"/>
    <w:rsid w:val="0075678D"/>
    <w:rsid w:val="00757C3B"/>
    <w:rsid w:val="00757D4C"/>
    <w:rsid w:val="00757FB4"/>
    <w:rsid w:val="00760CF5"/>
    <w:rsid w:val="0076201F"/>
    <w:rsid w:val="0076280A"/>
    <w:rsid w:val="00762B11"/>
    <w:rsid w:val="00763140"/>
    <w:rsid w:val="00764262"/>
    <w:rsid w:val="0076477D"/>
    <w:rsid w:val="00765B05"/>
    <w:rsid w:val="007660C0"/>
    <w:rsid w:val="007674C4"/>
    <w:rsid w:val="00771457"/>
    <w:rsid w:val="007718E8"/>
    <w:rsid w:val="007728E2"/>
    <w:rsid w:val="00772923"/>
    <w:rsid w:val="007743DD"/>
    <w:rsid w:val="0077486E"/>
    <w:rsid w:val="00774B58"/>
    <w:rsid w:val="00774C7F"/>
    <w:rsid w:val="00776BB7"/>
    <w:rsid w:val="0077727E"/>
    <w:rsid w:val="00777913"/>
    <w:rsid w:val="007779BB"/>
    <w:rsid w:val="00780D9D"/>
    <w:rsid w:val="00781351"/>
    <w:rsid w:val="00782020"/>
    <w:rsid w:val="0078269D"/>
    <w:rsid w:val="00782D8C"/>
    <w:rsid w:val="00783AF3"/>
    <w:rsid w:val="007849F4"/>
    <w:rsid w:val="00784A21"/>
    <w:rsid w:val="00786F99"/>
    <w:rsid w:val="00790F91"/>
    <w:rsid w:val="00791B32"/>
    <w:rsid w:val="007922BF"/>
    <w:rsid w:val="007925B3"/>
    <w:rsid w:val="00792F06"/>
    <w:rsid w:val="00793648"/>
    <w:rsid w:val="007937D8"/>
    <w:rsid w:val="00793F61"/>
    <w:rsid w:val="007941E0"/>
    <w:rsid w:val="00794BEA"/>
    <w:rsid w:val="00794D28"/>
    <w:rsid w:val="007961DC"/>
    <w:rsid w:val="0079690E"/>
    <w:rsid w:val="007975C8"/>
    <w:rsid w:val="00797A03"/>
    <w:rsid w:val="00797AAD"/>
    <w:rsid w:val="00797DFD"/>
    <w:rsid w:val="007A06DB"/>
    <w:rsid w:val="007A1A5F"/>
    <w:rsid w:val="007A1EF2"/>
    <w:rsid w:val="007A22E8"/>
    <w:rsid w:val="007A2D4D"/>
    <w:rsid w:val="007A2DD0"/>
    <w:rsid w:val="007A3C7E"/>
    <w:rsid w:val="007A3DC7"/>
    <w:rsid w:val="007A4591"/>
    <w:rsid w:val="007A463F"/>
    <w:rsid w:val="007A5382"/>
    <w:rsid w:val="007A6486"/>
    <w:rsid w:val="007A689C"/>
    <w:rsid w:val="007A6B47"/>
    <w:rsid w:val="007A6DD9"/>
    <w:rsid w:val="007B04E9"/>
    <w:rsid w:val="007B068F"/>
    <w:rsid w:val="007B23BE"/>
    <w:rsid w:val="007B23D9"/>
    <w:rsid w:val="007B294A"/>
    <w:rsid w:val="007B3447"/>
    <w:rsid w:val="007B394B"/>
    <w:rsid w:val="007B3B09"/>
    <w:rsid w:val="007B414C"/>
    <w:rsid w:val="007B41C8"/>
    <w:rsid w:val="007B5153"/>
    <w:rsid w:val="007B536B"/>
    <w:rsid w:val="007B5661"/>
    <w:rsid w:val="007B5F83"/>
    <w:rsid w:val="007B68D3"/>
    <w:rsid w:val="007B71CA"/>
    <w:rsid w:val="007B7C73"/>
    <w:rsid w:val="007C04A4"/>
    <w:rsid w:val="007C1B88"/>
    <w:rsid w:val="007C1B91"/>
    <w:rsid w:val="007C254C"/>
    <w:rsid w:val="007C29FD"/>
    <w:rsid w:val="007C2BAB"/>
    <w:rsid w:val="007C2DB4"/>
    <w:rsid w:val="007C3B96"/>
    <w:rsid w:val="007C5989"/>
    <w:rsid w:val="007C674A"/>
    <w:rsid w:val="007C69D1"/>
    <w:rsid w:val="007C7A91"/>
    <w:rsid w:val="007C7E2D"/>
    <w:rsid w:val="007D0F8A"/>
    <w:rsid w:val="007D1658"/>
    <w:rsid w:val="007D1EB0"/>
    <w:rsid w:val="007D22A4"/>
    <w:rsid w:val="007D3C62"/>
    <w:rsid w:val="007D4673"/>
    <w:rsid w:val="007D575D"/>
    <w:rsid w:val="007D6342"/>
    <w:rsid w:val="007D6546"/>
    <w:rsid w:val="007E031D"/>
    <w:rsid w:val="007E178F"/>
    <w:rsid w:val="007E1BDB"/>
    <w:rsid w:val="007E28A6"/>
    <w:rsid w:val="007E333A"/>
    <w:rsid w:val="007E3C77"/>
    <w:rsid w:val="007E4488"/>
    <w:rsid w:val="007E493A"/>
    <w:rsid w:val="007E4C7A"/>
    <w:rsid w:val="007E5526"/>
    <w:rsid w:val="007E59B5"/>
    <w:rsid w:val="007E5EA2"/>
    <w:rsid w:val="007E5F9F"/>
    <w:rsid w:val="007E67F1"/>
    <w:rsid w:val="007E6801"/>
    <w:rsid w:val="007E6BFE"/>
    <w:rsid w:val="007E77C2"/>
    <w:rsid w:val="007F0591"/>
    <w:rsid w:val="007F1185"/>
    <w:rsid w:val="007F12CC"/>
    <w:rsid w:val="007F14FD"/>
    <w:rsid w:val="007F1ADA"/>
    <w:rsid w:val="007F1C54"/>
    <w:rsid w:val="007F29B5"/>
    <w:rsid w:val="007F4C55"/>
    <w:rsid w:val="007F4E8E"/>
    <w:rsid w:val="007F59CC"/>
    <w:rsid w:val="007F7785"/>
    <w:rsid w:val="007F786F"/>
    <w:rsid w:val="007F7A6C"/>
    <w:rsid w:val="00800AF2"/>
    <w:rsid w:val="00800EAC"/>
    <w:rsid w:val="008011B8"/>
    <w:rsid w:val="00801495"/>
    <w:rsid w:val="00802C15"/>
    <w:rsid w:val="00803B12"/>
    <w:rsid w:val="00803CB5"/>
    <w:rsid w:val="00803DC3"/>
    <w:rsid w:val="00804074"/>
    <w:rsid w:val="00804494"/>
    <w:rsid w:val="00804FF3"/>
    <w:rsid w:val="0080554A"/>
    <w:rsid w:val="00806248"/>
    <w:rsid w:val="0080625F"/>
    <w:rsid w:val="00806C80"/>
    <w:rsid w:val="008075C1"/>
    <w:rsid w:val="0081018E"/>
    <w:rsid w:val="0081054E"/>
    <w:rsid w:val="00811022"/>
    <w:rsid w:val="00811035"/>
    <w:rsid w:val="00811037"/>
    <w:rsid w:val="0081121C"/>
    <w:rsid w:val="008116AD"/>
    <w:rsid w:val="008124A0"/>
    <w:rsid w:val="008124E7"/>
    <w:rsid w:val="00812D05"/>
    <w:rsid w:val="00813CF4"/>
    <w:rsid w:val="00815BD8"/>
    <w:rsid w:val="008175C0"/>
    <w:rsid w:val="00817A1F"/>
    <w:rsid w:val="00817AF9"/>
    <w:rsid w:val="00817BE3"/>
    <w:rsid w:val="008200E4"/>
    <w:rsid w:val="00821848"/>
    <w:rsid w:val="008222DE"/>
    <w:rsid w:val="0082241D"/>
    <w:rsid w:val="008225A9"/>
    <w:rsid w:val="00822B7E"/>
    <w:rsid w:val="0082374C"/>
    <w:rsid w:val="00823D0E"/>
    <w:rsid w:val="0082444E"/>
    <w:rsid w:val="00824569"/>
    <w:rsid w:val="00824FCB"/>
    <w:rsid w:val="00825B48"/>
    <w:rsid w:val="00826009"/>
    <w:rsid w:val="008278A1"/>
    <w:rsid w:val="0083002F"/>
    <w:rsid w:val="00830120"/>
    <w:rsid w:val="00830937"/>
    <w:rsid w:val="008328B1"/>
    <w:rsid w:val="00832B86"/>
    <w:rsid w:val="00832B88"/>
    <w:rsid w:val="00832C17"/>
    <w:rsid w:val="00833A13"/>
    <w:rsid w:val="00833C4A"/>
    <w:rsid w:val="00834850"/>
    <w:rsid w:val="008348D8"/>
    <w:rsid w:val="00834A96"/>
    <w:rsid w:val="00834D0C"/>
    <w:rsid w:val="0083506A"/>
    <w:rsid w:val="0083545C"/>
    <w:rsid w:val="00836717"/>
    <w:rsid w:val="00836DB7"/>
    <w:rsid w:val="00836DFD"/>
    <w:rsid w:val="0083722C"/>
    <w:rsid w:val="008373DC"/>
    <w:rsid w:val="00837427"/>
    <w:rsid w:val="00840091"/>
    <w:rsid w:val="00840E90"/>
    <w:rsid w:val="008412B9"/>
    <w:rsid w:val="0084147B"/>
    <w:rsid w:val="00841653"/>
    <w:rsid w:val="00842039"/>
    <w:rsid w:val="00842093"/>
    <w:rsid w:val="00842204"/>
    <w:rsid w:val="00842266"/>
    <w:rsid w:val="0084271A"/>
    <w:rsid w:val="00844247"/>
    <w:rsid w:val="00844363"/>
    <w:rsid w:val="00844411"/>
    <w:rsid w:val="00845833"/>
    <w:rsid w:val="008460BD"/>
    <w:rsid w:val="008460C8"/>
    <w:rsid w:val="00846206"/>
    <w:rsid w:val="00846A2C"/>
    <w:rsid w:val="008474D7"/>
    <w:rsid w:val="008475E5"/>
    <w:rsid w:val="008477CF"/>
    <w:rsid w:val="00847E8C"/>
    <w:rsid w:val="00850145"/>
    <w:rsid w:val="00850854"/>
    <w:rsid w:val="00851686"/>
    <w:rsid w:val="00851BD0"/>
    <w:rsid w:val="00851E28"/>
    <w:rsid w:val="008525FE"/>
    <w:rsid w:val="008526EA"/>
    <w:rsid w:val="00852AD3"/>
    <w:rsid w:val="00853401"/>
    <w:rsid w:val="008557FE"/>
    <w:rsid w:val="00855B89"/>
    <w:rsid w:val="00855BBF"/>
    <w:rsid w:val="0085624C"/>
    <w:rsid w:val="0085641C"/>
    <w:rsid w:val="00856B47"/>
    <w:rsid w:val="00857075"/>
    <w:rsid w:val="008571D1"/>
    <w:rsid w:val="0086045C"/>
    <w:rsid w:val="00860BBD"/>
    <w:rsid w:val="00861A6E"/>
    <w:rsid w:val="00862FFF"/>
    <w:rsid w:val="0086407E"/>
    <w:rsid w:val="00864966"/>
    <w:rsid w:val="00864F0F"/>
    <w:rsid w:val="00864F9F"/>
    <w:rsid w:val="00865143"/>
    <w:rsid w:val="00865529"/>
    <w:rsid w:val="0086573D"/>
    <w:rsid w:val="0086607A"/>
    <w:rsid w:val="00866256"/>
    <w:rsid w:val="00866B8C"/>
    <w:rsid w:val="00866CF0"/>
    <w:rsid w:val="00866F38"/>
    <w:rsid w:val="0087055C"/>
    <w:rsid w:val="008713D4"/>
    <w:rsid w:val="0087178D"/>
    <w:rsid w:val="008727A7"/>
    <w:rsid w:val="0087344B"/>
    <w:rsid w:val="0087353A"/>
    <w:rsid w:val="00873D22"/>
    <w:rsid w:val="00873EB0"/>
    <w:rsid w:val="008747AB"/>
    <w:rsid w:val="00874853"/>
    <w:rsid w:val="008749B8"/>
    <w:rsid w:val="008751CE"/>
    <w:rsid w:val="00875CCD"/>
    <w:rsid w:val="00876808"/>
    <w:rsid w:val="0087687C"/>
    <w:rsid w:val="00876E3A"/>
    <w:rsid w:val="00876F3D"/>
    <w:rsid w:val="008771A7"/>
    <w:rsid w:val="00877773"/>
    <w:rsid w:val="00877CA6"/>
    <w:rsid w:val="00877F2D"/>
    <w:rsid w:val="00880158"/>
    <w:rsid w:val="0088083F"/>
    <w:rsid w:val="00880BFD"/>
    <w:rsid w:val="00881279"/>
    <w:rsid w:val="00881E06"/>
    <w:rsid w:val="00882258"/>
    <w:rsid w:val="00882BFF"/>
    <w:rsid w:val="00882DCC"/>
    <w:rsid w:val="00884BB2"/>
    <w:rsid w:val="008857A6"/>
    <w:rsid w:val="00885A14"/>
    <w:rsid w:val="00885DD0"/>
    <w:rsid w:val="00886576"/>
    <w:rsid w:val="00886A30"/>
    <w:rsid w:val="00886F8E"/>
    <w:rsid w:val="008874AC"/>
    <w:rsid w:val="00887941"/>
    <w:rsid w:val="008904B2"/>
    <w:rsid w:val="008907C4"/>
    <w:rsid w:val="00890BC0"/>
    <w:rsid w:val="0089131D"/>
    <w:rsid w:val="00891E2F"/>
    <w:rsid w:val="0089217D"/>
    <w:rsid w:val="0089245B"/>
    <w:rsid w:val="0089253F"/>
    <w:rsid w:val="00893274"/>
    <w:rsid w:val="00893459"/>
    <w:rsid w:val="00893EAC"/>
    <w:rsid w:val="0089419E"/>
    <w:rsid w:val="00894AEB"/>
    <w:rsid w:val="00895386"/>
    <w:rsid w:val="008957AF"/>
    <w:rsid w:val="00895B6C"/>
    <w:rsid w:val="00895BEA"/>
    <w:rsid w:val="0089657A"/>
    <w:rsid w:val="00896B0F"/>
    <w:rsid w:val="00896EF0"/>
    <w:rsid w:val="0089747C"/>
    <w:rsid w:val="00897EC4"/>
    <w:rsid w:val="008A057E"/>
    <w:rsid w:val="008A08C3"/>
    <w:rsid w:val="008A0A5F"/>
    <w:rsid w:val="008A0CBC"/>
    <w:rsid w:val="008A133F"/>
    <w:rsid w:val="008A163C"/>
    <w:rsid w:val="008A1C9D"/>
    <w:rsid w:val="008A25D9"/>
    <w:rsid w:val="008A2B0B"/>
    <w:rsid w:val="008A36CF"/>
    <w:rsid w:val="008A36DF"/>
    <w:rsid w:val="008A39FB"/>
    <w:rsid w:val="008A3D17"/>
    <w:rsid w:val="008A4581"/>
    <w:rsid w:val="008A5CB5"/>
    <w:rsid w:val="008A614D"/>
    <w:rsid w:val="008A6A52"/>
    <w:rsid w:val="008A6B48"/>
    <w:rsid w:val="008A6C29"/>
    <w:rsid w:val="008A6F69"/>
    <w:rsid w:val="008A791B"/>
    <w:rsid w:val="008B0C0E"/>
    <w:rsid w:val="008B12C0"/>
    <w:rsid w:val="008B135D"/>
    <w:rsid w:val="008B14B8"/>
    <w:rsid w:val="008B18CA"/>
    <w:rsid w:val="008B1D2D"/>
    <w:rsid w:val="008B2214"/>
    <w:rsid w:val="008B3447"/>
    <w:rsid w:val="008B4EF1"/>
    <w:rsid w:val="008B4FDE"/>
    <w:rsid w:val="008B63AC"/>
    <w:rsid w:val="008B69CA"/>
    <w:rsid w:val="008B7675"/>
    <w:rsid w:val="008C16E1"/>
    <w:rsid w:val="008C201D"/>
    <w:rsid w:val="008C22C1"/>
    <w:rsid w:val="008C30F5"/>
    <w:rsid w:val="008C336A"/>
    <w:rsid w:val="008C378B"/>
    <w:rsid w:val="008C40E8"/>
    <w:rsid w:val="008C4332"/>
    <w:rsid w:val="008C483C"/>
    <w:rsid w:val="008C493D"/>
    <w:rsid w:val="008C497B"/>
    <w:rsid w:val="008C4DD4"/>
    <w:rsid w:val="008C5283"/>
    <w:rsid w:val="008C59AD"/>
    <w:rsid w:val="008C5CF7"/>
    <w:rsid w:val="008C5D7C"/>
    <w:rsid w:val="008C6183"/>
    <w:rsid w:val="008C61AC"/>
    <w:rsid w:val="008C6A22"/>
    <w:rsid w:val="008C6B8D"/>
    <w:rsid w:val="008C7234"/>
    <w:rsid w:val="008D030D"/>
    <w:rsid w:val="008D08AE"/>
    <w:rsid w:val="008D0954"/>
    <w:rsid w:val="008D0BBB"/>
    <w:rsid w:val="008D0F0F"/>
    <w:rsid w:val="008D109B"/>
    <w:rsid w:val="008D147B"/>
    <w:rsid w:val="008D1E7A"/>
    <w:rsid w:val="008D2337"/>
    <w:rsid w:val="008D2462"/>
    <w:rsid w:val="008D2696"/>
    <w:rsid w:val="008D28E7"/>
    <w:rsid w:val="008D2CF9"/>
    <w:rsid w:val="008D30AE"/>
    <w:rsid w:val="008D3C46"/>
    <w:rsid w:val="008D3DE7"/>
    <w:rsid w:val="008D4783"/>
    <w:rsid w:val="008D5BFF"/>
    <w:rsid w:val="008D5CAF"/>
    <w:rsid w:val="008D6401"/>
    <w:rsid w:val="008D6D67"/>
    <w:rsid w:val="008D6F71"/>
    <w:rsid w:val="008D70BD"/>
    <w:rsid w:val="008D74D9"/>
    <w:rsid w:val="008D7ECC"/>
    <w:rsid w:val="008E0978"/>
    <w:rsid w:val="008E0D00"/>
    <w:rsid w:val="008E1B03"/>
    <w:rsid w:val="008E27FF"/>
    <w:rsid w:val="008E34B3"/>
    <w:rsid w:val="008E4AB4"/>
    <w:rsid w:val="008E4C1A"/>
    <w:rsid w:val="008E4F2C"/>
    <w:rsid w:val="008E5483"/>
    <w:rsid w:val="008E5723"/>
    <w:rsid w:val="008E67D5"/>
    <w:rsid w:val="008E7E92"/>
    <w:rsid w:val="008F1E17"/>
    <w:rsid w:val="008F3A4B"/>
    <w:rsid w:val="008F3A97"/>
    <w:rsid w:val="008F4111"/>
    <w:rsid w:val="008F4623"/>
    <w:rsid w:val="008F5A92"/>
    <w:rsid w:val="008F6546"/>
    <w:rsid w:val="008F6995"/>
    <w:rsid w:val="008F74C3"/>
    <w:rsid w:val="008F74D4"/>
    <w:rsid w:val="008F77B0"/>
    <w:rsid w:val="008F7D63"/>
    <w:rsid w:val="008F7F5B"/>
    <w:rsid w:val="00901B11"/>
    <w:rsid w:val="00901EA2"/>
    <w:rsid w:val="009022ED"/>
    <w:rsid w:val="0090230B"/>
    <w:rsid w:val="00902D3D"/>
    <w:rsid w:val="00903CB1"/>
    <w:rsid w:val="00903D61"/>
    <w:rsid w:val="00904611"/>
    <w:rsid w:val="009047E2"/>
    <w:rsid w:val="009049B4"/>
    <w:rsid w:val="00905243"/>
    <w:rsid w:val="0090699E"/>
    <w:rsid w:val="009101BA"/>
    <w:rsid w:val="009105F8"/>
    <w:rsid w:val="0091065D"/>
    <w:rsid w:val="00910C30"/>
    <w:rsid w:val="00910EB6"/>
    <w:rsid w:val="009112B8"/>
    <w:rsid w:val="0091169F"/>
    <w:rsid w:val="00911D5A"/>
    <w:rsid w:val="009121B0"/>
    <w:rsid w:val="0091239F"/>
    <w:rsid w:val="009124D1"/>
    <w:rsid w:val="00912854"/>
    <w:rsid w:val="00912A00"/>
    <w:rsid w:val="00912D78"/>
    <w:rsid w:val="009132FE"/>
    <w:rsid w:val="0091407F"/>
    <w:rsid w:val="00914EA7"/>
    <w:rsid w:val="00915297"/>
    <w:rsid w:val="0091531F"/>
    <w:rsid w:val="00916678"/>
    <w:rsid w:val="00917C02"/>
    <w:rsid w:val="0092069B"/>
    <w:rsid w:val="009209B8"/>
    <w:rsid w:val="00921E0C"/>
    <w:rsid w:val="00921F5C"/>
    <w:rsid w:val="00922FBF"/>
    <w:rsid w:val="00923985"/>
    <w:rsid w:val="009243D5"/>
    <w:rsid w:val="009244F9"/>
    <w:rsid w:val="009245D8"/>
    <w:rsid w:val="009246EE"/>
    <w:rsid w:val="00925228"/>
    <w:rsid w:val="0092603B"/>
    <w:rsid w:val="00926293"/>
    <w:rsid w:val="0092668B"/>
    <w:rsid w:val="00926808"/>
    <w:rsid w:val="00926B77"/>
    <w:rsid w:val="00926FAB"/>
    <w:rsid w:val="0092704B"/>
    <w:rsid w:val="00927265"/>
    <w:rsid w:val="00927C37"/>
    <w:rsid w:val="00930427"/>
    <w:rsid w:val="009325EC"/>
    <w:rsid w:val="00932638"/>
    <w:rsid w:val="00932E2D"/>
    <w:rsid w:val="00933269"/>
    <w:rsid w:val="009335F0"/>
    <w:rsid w:val="00933844"/>
    <w:rsid w:val="009338E8"/>
    <w:rsid w:val="009343C5"/>
    <w:rsid w:val="0093555E"/>
    <w:rsid w:val="00937866"/>
    <w:rsid w:val="00937C0A"/>
    <w:rsid w:val="00940AE9"/>
    <w:rsid w:val="00940CBC"/>
    <w:rsid w:val="00940DC5"/>
    <w:rsid w:val="0094168B"/>
    <w:rsid w:val="009416D5"/>
    <w:rsid w:val="00942088"/>
    <w:rsid w:val="00942112"/>
    <w:rsid w:val="0094238F"/>
    <w:rsid w:val="00942F6D"/>
    <w:rsid w:val="00942FDC"/>
    <w:rsid w:val="00943872"/>
    <w:rsid w:val="00944625"/>
    <w:rsid w:val="00944AA6"/>
    <w:rsid w:val="0094564F"/>
    <w:rsid w:val="00945D57"/>
    <w:rsid w:val="0094678A"/>
    <w:rsid w:val="009467FE"/>
    <w:rsid w:val="00946D27"/>
    <w:rsid w:val="00946F18"/>
    <w:rsid w:val="0094705D"/>
    <w:rsid w:val="00952057"/>
    <w:rsid w:val="00952142"/>
    <w:rsid w:val="00952CD7"/>
    <w:rsid w:val="00953A54"/>
    <w:rsid w:val="009544EF"/>
    <w:rsid w:val="00957762"/>
    <w:rsid w:val="00957790"/>
    <w:rsid w:val="00957FC2"/>
    <w:rsid w:val="0096041C"/>
    <w:rsid w:val="00961B11"/>
    <w:rsid w:val="00962426"/>
    <w:rsid w:val="009627CC"/>
    <w:rsid w:val="00962B5E"/>
    <w:rsid w:val="00964040"/>
    <w:rsid w:val="00964149"/>
    <w:rsid w:val="009644A9"/>
    <w:rsid w:val="009647E4"/>
    <w:rsid w:val="009649D6"/>
    <w:rsid w:val="00964D52"/>
    <w:rsid w:val="00964FBA"/>
    <w:rsid w:val="00965CCF"/>
    <w:rsid w:val="009663F8"/>
    <w:rsid w:val="0096641C"/>
    <w:rsid w:val="00966438"/>
    <w:rsid w:val="009664E1"/>
    <w:rsid w:val="009672E4"/>
    <w:rsid w:val="00970F9A"/>
    <w:rsid w:val="0097107E"/>
    <w:rsid w:val="009722DA"/>
    <w:rsid w:val="009729D5"/>
    <w:rsid w:val="00973485"/>
    <w:rsid w:val="009739FC"/>
    <w:rsid w:val="00974354"/>
    <w:rsid w:val="00974B3B"/>
    <w:rsid w:val="00976D3B"/>
    <w:rsid w:val="009770E3"/>
    <w:rsid w:val="0097718C"/>
    <w:rsid w:val="0097761B"/>
    <w:rsid w:val="009826B6"/>
    <w:rsid w:val="009840F5"/>
    <w:rsid w:val="00984A84"/>
    <w:rsid w:val="00984ECF"/>
    <w:rsid w:val="00984F2D"/>
    <w:rsid w:val="00985285"/>
    <w:rsid w:val="009854C1"/>
    <w:rsid w:val="00985521"/>
    <w:rsid w:val="009858D2"/>
    <w:rsid w:val="00987868"/>
    <w:rsid w:val="00987A4C"/>
    <w:rsid w:val="009900CC"/>
    <w:rsid w:val="00990207"/>
    <w:rsid w:val="00990CF7"/>
    <w:rsid w:val="00991147"/>
    <w:rsid w:val="0099165E"/>
    <w:rsid w:val="009916A6"/>
    <w:rsid w:val="009916B5"/>
    <w:rsid w:val="00992074"/>
    <w:rsid w:val="00992957"/>
    <w:rsid w:val="00992ABC"/>
    <w:rsid w:val="00993437"/>
    <w:rsid w:val="00993B67"/>
    <w:rsid w:val="00993EA9"/>
    <w:rsid w:val="00994303"/>
    <w:rsid w:val="009949B0"/>
    <w:rsid w:val="0099542B"/>
    <w:rsid w:val="00995901"/>
    <w:rsid w:val="00996A23"/>
    <w:rsid w:val="00996FF2"/>
    <w:rsid w:val="009A04F3"/>
    <w:rsid w:val="009A0CC9"/>
    <w:rsid w:val="009A13C0"/>
    <w:rsid w:val="009A1781"/>
    <w:rsid w:val="009A17AA"/>
    <w:rsid w:val="009A1C8F"/>
    <w:rsid w:val="009A2E06"/>
    <w:rsid w:val="009A3163"/>
    <w:rsid w:val="009A326B"/>
    <w:rsid w:val="009A3A53"/>
    <w:rsid w:val="009A3D70"/>
    <w:rsid w:val="009A3E75"/>
    <w:rsid w:val="009A4019"/>
    <w:rsid w:val="009A42A7"/>
    <w:rsid w:val="009A55AD"/>
    <w:rsid w:val="009A566F"/>
    <w:rsid w:val="009A6280"/>
    <w:rsid w:val="009A6887"/>
    <w:rsid w:val="009A6B5D"/>
    <w:rsid w:val="009A6F1D"/>
    <w:rsid w:val="009B02F1"/>
    <w:rsid w:val="009B0BB4"/>
    <w:rsid w:val="009B0CF4"/>
    <w:rsid w:val="009B12F8"/>
    <w:rsid w:val="009B13C7"/>
    <w:rsid w:val="009B1F8D"/>
    <w:rsid w:val="009B22F1"/>
    <w:rsid w:val="009B29DC"/>
    <w:rsid w:val="009B37FE"/>
    <w:rsid w:val="009B3CAA"/>
    <w:rsid w:val="009B408C"/>
    <w:rsid w:val="009B4D54"/>
    <w:rsid w:val="009B4F57"/>
    <w:rsid w:val="009B5671"/>
    <w:rsid w:val="009B5B54"/>
    <w:rsid w:val="009B74E4"/>
    <w:rsid w:val="009B74F6"/>
    <w:rsid w:val="009B77DC"/>
    <w:rsid w:val="009C07EB"/>
    <w:rsid w:val="009C07FE"/>
    <w:rsid w:val="009C0BBF"/>
    <w:rsid w:val="009C10F2"/>
    <w:rsid w:val="009C162F"/>
    <w:rsid w:val="009C18E2"/>
    <w:rsid w:val="009C2849"/>
    <w:rsid w:val="009C2FCE"/>
    <w:rsid w:val="009C57EC"/>
    <w:rsid w:val="009C5995"/>
    <w:rsid w:val="009C6BFD"/>
    <w:rsid w:val="009D088C"/>
    <w:rsid w:val="009D0D28"/>
    <w:rsid w:val="009D0EEA"/>
    <w:rsid w:val="009D1456"/>
    <w:rsid w:val="009D1C62"/>
    <w:rsid w:val="009D2132"/>
    <w:rsid w:val="009D2235"/>
    <w:rsid w:val="009D2777"/>
    <w:rsid w:val="009D30D7"/>
    <w:rsid w:val="009D429C"/>
    <w:rsid w:val="009D46E8"/>
    <w:rsid w:val="009D4EA4"/>
    <w:rsid w:val="009D55CD"/>
    <w:rsid w:val="009D5866"/>
    <w:rsid w:val="009D6CAC"/>
    <w:rsid w:val="009D76D4"/>
    <w:rsid w:val="009D7EF0"/>
    <w:rsid w:val="009E1771"/>
    <w:rsid w:val="009E177A"/>
    <w:rsid w:val="009E1935"/>
    <w:rsid w:val="009E2C5C"/>
    <w:rsid w:val="009E2DD4"/>
    <w:rsid w:val="009E5407"/>
    <w:rsid w:val="009E59B0"/>
    <w:rsid w:val="009E63A3"/>
    <w:rsid w:val="009E659A"/>
    <w:rsid w:val="009E66EF"/>
    <w:rsid w:val="009E6D2E"/>
    <w:rsid w:val="009E6DBB"/>
    <w:rsid w:val="009F0788"/>
    <w:rsid w:val="009F08E3"/>
    <w:rsid w:val="009F0C45"/>
    <w:rsid w:val="009F126B"/>
    <w:rsid w:val="009F17B0"/>
    <w:rsid w:val="009F1EC9"/>
    <w:rsid w:val="009F2215"/>
    <w:rsid w:val="009F29DC"/>
    <w:rsid w:val="009F3A9B"/>
    <w:rsid w:val="009F3B88"/>
    <w:rsid w:val="009F40A9"/>
    <w:rsid w:val="009F5278"/>
    <w:rsid w:val="009F6485"/>
    <w:rsid w:val="009F6FCF"/>
    <w:rsid w:val="009F7BBD"/>
    <w:rsid w:val="009F7DC7"/>
    <w:rsid w:val="00A00215"/>
    <w:rsid w:val="00A00757"/>
    <w:rsid w:val="00A01061"/>
    <w:rsid w:val="00A01A38"/>
    <w:rsid w:val="00A01B95"/>
    <w:rsid w:val="00A02AA3"/>
    <w:rsid w:val="00A0315F"/>
    <w:rsid w:val="00A031A0"/>
    <w:rsid w:val="00A031BA"/>
    <w:rsid w:val="00A032D2"/>
    <w:rsid w:val="00A034D7"/>
    <w:rsid w:val="00A03B3B"/>
    <w:rsid w:val="00A03C5B"/>
    <w:rsid w:val="00A041B1"/>
    <w:rsid w:val="00A05245"/>
    <w:rsid w:val="00A05405"/>
    <w:rsid w:val="00A05F98"/>
    <w:rsid w:val="00A075FC"/>
    <w:rsid w:val="00A0777A"/>
    <w:rsid w:val="00A07D4D"/>
    <w:rsid w:val="00A100CE"/>
    <w:rsid w:val="00A10380"/>
    <w:rsid w:val="00A10F6D"/>
    <w:rsid w:val="00A11644"/>
    <w:rsid w:val="00A11A5A"/>
    <w:rsid w:val="00A139C6"/>
    <w:rsid w:val="00A13E29"/>
    <w:rsid w:val="00A14273"/>
    <w:rsid w:val="00A14B4B"/>
    <w:rsid w:val="00A15752"/>
    <w:rsid w:val="00A157DC"/>
    <w:rsid w:val="00A1588F"/>
    <w:rsid w:val="00A15BF6"/>
    <w:rsid w:val="00A160CF"/>
    <w:rsid w:val="00A166EB"/>
    <w:rsid w:val="00A16B39"/>
    <w:rsid w:val="00A200D4"/>
    <w:rsid w:val="00A20252"/>
    <w:rsid w:val="00A20485"/>
    <w:rsid w:val="00A20906"/>
    <w:rsid w:val="00A22285"/>
    <w:rsid w:val="00A22895"/>
    <w:rsid w:val="00A22B0C"/>
    <w:rsid w:val="00A23E4C"/>
    <w:rsid w:val="00A23E6A"/>
    <w:rsid w:val="00A2499E"/>
    <w:rsid w:val="00A26602"/>
    <w:rsid w:val="00A26D83"/>
    <w:rsid w:val="00A2790E"/>
    <w:rsid w:val="00A27BE4"/>
    <w:rsid w:val="00A3003A"/>
    <w:rsid w:val="00A3121B"/>
    <w:rsid w:val="00A31532"/>
    <w:rsid w:val="00A31831"/>
    <w:rsid w:val="00A31902"/>
    <w:rsid w:val="00A329EE"/>
    <w:rsid w:val="00A32E33"/>
    <w:rsid w:val="00A3335E"/>
    <w:rsid w:val="00A341CC"/>
    <w:rsid w:val="00A34328"/>
    <w:rsid w:val="00A344C2"/>
    <w:rsid w:val="00A345C7"/>
    <w:rsid w:val="00A3488B"/>
    <w:rsid w:val="00A350D0"/>
    <w:rsid w:val="00A35552"/>
    <w:rsid w:val="00A3592F"/>
    <w:rsid w:val="00A35F49"/>
    <w:rsid w:val="00A361C2"/>
    <w:rsid w:val="00A367BE"/>
    <w:rsid w:val="00A3772C"/>
    <w:rsid w:val="00A37ACC"/>
    <w:rsid w:val="00A37BEE"/>
    <w:rsid w:val="00A37CF5"/>
    <w:rsid w:val="00A407C6"/>
    <w:rsid w:val="00A40A62"/>
    <w:rsid w:val="00A41736"/>
    <w:rsid w:val="00A41F31"/>
    <w:rsid w:val="00A423FD"/>
    <w:rsid w:val="00A4259B"/>
    <w:rsid w:val="00A426C9"/>
    <w:rsid w:val="00A42A0F"/>
    <w:rsid w:val="00A42CD0"/>
    <w:rsid w:val="00A42E64"/>
    <w:rsid w:val="00A43231"/>
    <w:rsid w:val="00A43552"/>
    <w:rsid w:val="00A436C8"/>
    <w:rsid w:val="00A43B2A"/>
    <w:rsid w:val="00A45129"/>
    <w:rsid w:val="00A455AB"/>
    <w:rsid w:val="00A455FD"/>
    <w:rsid w:val="00A461D1"/>
    <w:rsid w:val="00A471BF"/>
    <w:rsid w:val="00A47303"/>
    <w:rsid w:val="00A479A1"/>
    <w:rsid w:val="00A47BA3"/>
    <w:rsid w:val="00A47E74"/>
    <w:rsid w:val="00A50852"/>
    <w:rsid w:val="00A5258D"/>
    <w:rsid w:val="00A53C0F"/>
    <w:rsid w:val="00A54303"/>
    <w:rsid w:val="00A544FD"/>
    <w:rsid w:val="00A54FDE"/>
    <w:rsid w:val="00A5535F"/>
    <w:rsid w:val="00A5555F"/>
    <w:rsid w:val="00A558A2"/>
    <w:rsid w:val="00A55BB0"/>
    <w:rsid w:val="00A5603F"/>
    <w:rsid w:val="00A56149"/>
    <w:rsid w:val="00A57CCB"/>
    <w:rsid w:val="00A601E4"/>
    <w:rsid w:val="00A603E8"/>
    <w:rsid w:val="00A61D89"/>
    <w:rsid w:val="00A63AFB"/>
    <w:rsid w:val="00A6432A"/>
    <w:rsid w:val="00A648D9"/>
    <w:rsid w:val="00A64B7F"/>
    <w:rsid w:val="00A64C31"/>
    <w:rsid w:val="00A64CDE"/>
    <w:rsid w:val="00A6528F"/>
    <w:rsid w:val="00A661D7"/>
    <w:rsid w:val="00A66F81"/>
    <w:rsid w:val="00A673B1"/>
    <w:rsid w:val="00A67838"/>
    <w:rsid w:val="00A71187"/>
    <w:rsid w:val="00A71826"/>
    <w:rsid w:val="00A72787"/>
    <w:rsid w:val="00A72B82"/>
    <w:rsid w:val="00A72E01"/>
    <w:rsid w:val="00A73877"/>
    <w:rsid w:val="00A73E31"/>
    <w:rsid w:val="00A73F04"/>
    <w:rsid w:val="00A761DF"/>
    <w:rsid w:val="00A76A3F"/>
    <w:rsid w:val="00A76DC4"/>
    <w:rsid w:val="00A771CA"/>
    <w:rsid w:val="00A774F6"/>
    <w:rsid w:val="00A77571"/>
    <w:rsid w:val="00A7772E"/>
    <w:rsid w:val="00A77B2B"/>
    <w:rsid w:val="00A77CFD"/>
    <w:rsid w:val="00A77FA8"/>
    <w:rsid w:val="00A808EE"/>
    <w:rsid w:val="00A8099C"/>
    <w:rsid w:val="00A80C52"/>
    <w:rsid w:val="00A80FD2"/>
    <w:rsid w:val="00A82B74"/>
    <w:rsid w:val="00A83078"/>
    <w:rsid w:val="00A83B3F"/>
    <w:rsid w:val="00A848EF"/>
    <w:rsid w:val="00A850B1"/>
    <w:rsid w:val="00A853C9"/>
    <w:rsid w:val="00A85A13"/>
    <w:rsid w:val="00A86A9E"/>
    <w:rsid w:val="00A86E8F"/>
    <w:rsid w:val="00A91228"/>
    <w:rsid w:val="00A917D5"/>
    <w:rsid w:val="00A92095"/>
    <w:rsid w:val="00A932AE"/>
    <w:rsid w:val="00A93FF3"/>
    <w:rsid w:val="00A94442"/>
    <w:rsid w:val="00A94600"/>
    <w:rsid w:val="00A955BE"/>
    <w:rsid w:val="00A962C0"/>
    <w:rsid w:val="00A9685F"/>
    <w:rsid w:val="00A97531"/>
    <w:rsid w:val="00A979C0"/>
    <w:rsid w:val="00A97EB4"/>
    <w:rsid w:val="00AA191B"/>
    <w:rsid w:val="00AA1F82"/>
    <w:rsid w:val="00AA1FC7"/>
    <w:rsid w:val="00AA2C90"/>
    <w:rsid w:val="00AA3920"/>
    <w:rsid w:val="00AA47BB"/>
    <w:rsid w:val="00AA4B4D"/>
    <w:rsid w:val="00AA4F87"/>
    <w:rsid w:val="00AA58B2"/>
    <w:rsid w:val="00AA6855"/>
    <w:rsid w:val="00AA6B94"/>
    <w:rsid w:val="00AA7C6A"/>
    <w:rsid w:val="00AB08AD"/>
    <w:rsid w:val="00AB1CCA"/>
    <w:rsid w:val="00AB2145"/>
    <w:rsid w:val="00AB21B6"/>
    <w:rsid w:val="00AB323A"/>
    <w:rsid w:val="00AB355E"/>
    <w:rsid w:val="00AB3A63"/>
    <w:rsid w:val="00AB3D68"/>
    <w:rsid w:val="00AB3DAF"/>
    <w:rsid w:val="00AB3F4C"/>
    <w:rsid w:val="00AB3FF2"/>
    <w:rsid w:val="00AB41B3"/>
    <w:rsid w:val="00AB4533"/>
    <w:rsid w:val="00AB4F80"/>
    <w:rsid w:val="00AB5423"/>
    <w:rsid w:val="00AB56D9"/>
    <w:rsid w:val="00AB633A"/>
    <w:rsid w:val="00AB6AED"/>
    <w:rsid w:val="00AB6F20"/>
    <w:rsid w:val="00AB7BEE"/>
    <w:rsid w:val="00AB7F82"/>
    <w:rsid w:val="00AC07A9"/>
    <w:rsid w:val="00AC1733"/>
    <w:rsid w:val="00AC17C4"/>
    <w:rsid w:val="00AC1E69"/>
    <w:rsid w:val="00AC234C"/>
    <w:rsid w:val="00AC35B7"/>
    <w:rsid w:val="00AC380D"/>
    <w:rsid w:val="00AC48A7"/>
    <w:rsid w:val="00AC4E2C"/>
    <w:rsid w:val="00AC50E2"/>
    <w:rsid w:val="00AC50E4"/>
    <w:rsid w:val="00AC5C63"/>
    <w:rsid w:val="00AC6380"/>
    <w:rsid w:val="00AC6B03"/>
    <w:rsid w:val="00AC7744"/>
    <w:rsid w:val="00AD1523"/>
    <w:rsid w:val="00AD16C5"/>
    <w:rsid w:val="00AD28C5"/>
    <w:rsid w:val="00AD326B"/>
    <w:rsid w:val="00AD389E"/>
    <w:rsid w:val="00AD3963"/>
    <w:rsid w:val="00AD3C23"/>
    <w:rsid w:val="00AD44F6"/>
    <w:rsid w:val="00AD55D1"/>
    <w:rsid w:val="00AD5AC9"/>
    <w:rsid w:val="00AD5B5C"/>
    <w:rsid w:val="00AD78A8"/>
    <w:rsid w:val="00AE02C8"/>
    <w:rsid w:val="00AE14B3"/>
    <w:rsid w:val="00AE1FD7"/>
    <w:rsid w:val="00AE2164"/>
    <w:rsid w:val="00AE2E20"/>
    <w:rsid w:val="00AE3310"/>
    <w:rsid w:val="00AE355A"/>
    <w:rsid w:val="00AE393A"/>
    <w:rsid w:val="00AE44A1"/>
    <w:rsid w:val="00AE5B54"/>
    <w:rsid w:val="00AE6095"/>
    <w:rsid w:val="00AE6102"/>
    <w:rsid w:val="00AE6E59"/>
    <w:rsid w:val="00AE72F4"/>
    <w:rsid w:val="00AF106D"/>
    <w:rsid w:val="00AF126E"/>
    <w:rsid w:val="00AF18CC"/>
    <w:rsid w:val="00AF1ADC"/>
    <w:rsid w:val="00AF1F34"/>
    <w:rsid w:val="00AF24F7"/>
    <w:rsid w:val="00AF263A"/>
    <w:rsid w:val="00AF282D"/>
    <w:rsid w:val="00AF28DE"/>
    <w:rsid w:val="00AF2B42"/>
    <w:rsid w:val="00AF3300"/>
    <w:rsid w:val="00AF3312"/>
    <w:rsid w:val="00AF4951"/>
    <w:rsid w:val="00AF4F2A"/>
    <w:rsid w:val="00AF5286"/>
    <w:rsid w:val="00AF6BAD"/>
    <w:rsid w:val="00AF6CF8"/>
    <w:rsid w:val="00AF7317"/>
    <w:rsid w:val="00B005E7"/>
    <w:rsid w:val="00B00735"/>
    <w:rsid w:val="00B01052"/>
    <w:rsid w:val="00B01914"/>
    <w:rsid w:val="00B01916"/>
    <w:rsid w:val="00B0194B"/>
    <w:rsid w:val="00B01DD6"/>
    <w:rsid w:val="00B02B3E"/>
    <w:rsid w:val="00B03798"/>
    <w:rsid w:val="00B03BC2"/>
    <w:rsid w:val="00B03FED"/>
    <w:rsid w:val="00B040CF"/>
    <w:rsid w:val="00B04A83"/>
    <w:rsid w:val="00B056C0"/>
    <w:rsid w:val="00B061F4"/>
    <w:rsid w:val="00B06EAB"/>
    <w:rsid w:val="00B073F8"/>
    <w:rsid w:val="00B07407"/>
    <w:rsid w:val="00B1011C"/>
    <w:rsid w:val="00B108D0"/>
    <w:rsid w:val="00B111D4"/>
    <w:rsid w:val="00B11354"/>
    <w:rsid w:val="00B11805"/>
    <w:rsid w:val="00B11FB7"/>
    <w:rsid w:val="00B14276"/>
    <w:rsid w:val="00B14C93"/>
    <w:rsid w:val="00B15859"/>
    <w:rsid w:val="00B160C0"/>
    <w:rsid w:val="00B171A2"/>
    <w:rsid w:val="00B17259"/>
    <w:rsid w:val="00B17BF6"/>
    <w:rsid w:val="00B17D5C"/>
    <w:rsid w:val="00B20105"/>
    <w:rsid w:val="00B21016"/>
    <w:rsid w:val="00B21587"/>
    <w:rsid w:val="00B21712"/>
    <w:rsid w:val="00B21769"/>
    <w:rsid w:val="00B220C9"/>
    <w:rsid w:val="00B22E4D"/>
    <w:rsid w:val="00B2306E"/>
    <w:rsid w:val="00B2399C"/>
    <w:rsid w:val="00B239CF"/>
    <w:rsid w:val="00B247BB"/>
    <w:rsid w:val="00B24CFB"/>
    <w:rsid w:val="00B24DDF"/>
    <w:rsid w:val="00B24DF8"/>
    <w:rsid w:val="00B25371"/>
    <w:rsid w:val="00B262DD"/>
    <w:rsid w:val="00B27C4A"/>
    <w:rsid w:val="00B31F7D"/>
    <w:rsid w:val="00B32663"/>
    <w:rsid w:val="00B32E59"/>
    <w:rsid w:val="00B341C2"/>
    <w:rsid w:val="00B3434D"/>
    <w:rsid w:val="00B34B94"/>
    <w:rsid w:val="00B36953"/>
    <w:rsid w:val="00B369DC"/>
    <w:rsid w:val="00B36F1C"/>
    <w:rsid w:val="00B36F35"/>
    <w:rsid w:val="00B374DB"/>
    <w:rsid w:val="00B37870"/>
    <w:rsid w:val="00B403C6"/>
    <w:rsid w:val="00B41194"/>
    <w:rsid w:val="00B415E5"/>
    <w:rsid w:val="00B41753"/>
    <w:rsid w:val="00B41E7E"/>
    <w:rsid w:val="00B42345"/>
    <w:rsid w:val="00B424C3"/>
    <w:rsid w:val="00B427FB"/>
    <w:rsid w:val="00B42EAB"/>
    <w:rsid w:val="00B42F40"/>
    <w:rsid w:val="00B43AE2"/>
    <w:rsid w:val="00B44D77"/>
    <w:rsid w:val="00B45C7E"/>
    <w:rsid w:val="00B46175"/>
    <w:rsid w:val="00B470DD"/>
    <w:rsid w:val="00B479B5"/>
    <w:rsid w:val="00B51020"/>
    <w:rsid w:val="00B51F41"/>
    <w:rsid w:val="00B52A3B"/>
    <w:rsid w:val="00B52A3D"/>
    <w:rsid w:val="00B52BB3"/>
    <w:rsid w:val="00B53120"/>
    <w:rsid w:val="00B53288"/>
    <w:rsid w:val="00B535A9"/>
    <w:rsid w:val="00B537AF"/>
    <w:rsid w:val="00B54BBC"/>
    <w:rsid w:val="00B54F83"/>
    <w:rsid w:val="00B554D6"/>
    <w:rsid w:val="00B554FC"/>
    <w:rsid w:val="00B555A9"/>
    <w:rsid w:val="00B560F5"/>
    <w:rsid w:val="00B56CD4"/>
    <w:rsid w:val="00B56DC4"/>
    <w:rsid w:val="00B56EC1"/>
    <w:rsid w:val="00B57708"/>
    <w:rsid w:val="00B60D4C"/>
    <w:rsid w:val="00B60F3A"/>
    <w:rsid w:val="00B61158"/>
    <w:rsid w:val="00B61280"/>
    <w:rsid w:val="00B61335"/>
    <w:rsid w:val="00B6150B"/>
    <w:rsid w:val="00B6188A"/>
    <w:rsid w:val="00B61C12"/>
    <w:rsid w:val="00B61C44"/>
    <w:rsid w:val="00B62364"/>
    <w:rsid w:val="00B629A2"/>
    <w:rsid w:val="00B62A33"/>
    <w:rsid w:val="00B63D72"/>
    <w:rsid w:val="00B64A81"/>
    <w:rsid w:val="00B64DF0"/>
    <w:rsid w:val="00B6577A"/>
    <w:rsid w:val="00B65933"/>
    <w:rsid w:val="00B66AD4"/>
    <w:rsid w:val="00B674A3"/>
    <w:rsid w:val="00B67842"/>
    <w:rsid w:val="00B67D66"/>
    <w:rsid w:val="00B701E9"/>
    <w:rsid w:val="00B70F59"/>
    <w:rsid w:val="00B74E73"/>
    <w:rsid w:val="00B75035"/>
    <w:rsid w:val="00B75569"/>
    <w:rsid w:val="00B756CC"/>
    <w:rsid w:val="00B75DC0"/>
    <w:rsid w:val="00B76479"/>
    <w:rsid w:val="00B76CB9"/>
    <w:rsid w:val="00B77065"/>
    <w:rsid w:val="00B77C80"/>
    <w:rsid w:val="00B77E49"/>
    <w:rsid w:val="00B80F60"/>
    <w:rsid w:val="00B81134"/>
    <w:rsid w:val="00B81528"/>
    <w:rsid w:val="00B81570"/>
    <w:rsid w:val="00B8242C"/>
    <w:rsid w:val="00B82D81"/>
    <w:rsid w:val="00B838B6"/>
    <w:rsid w:val="00B83A11"/>
    <w:rsid w:val="00B84220"/>
    <w:rsid w:val="00B84A71"/>
    <w:rsid w:val="00B86650"/>
    <w:rsid w:val="00B8728A"/>
    <w:rsid w:val="00B87630"/>
    <w:rsid w:val="00B8778C"/>
    <w:rsid w:val="00B90537"/>
    <w:rsid w:val="00B90878"/>
    <w:rsid w:val="00B922E6"/>
    <w:rsid w:val="00B92AF7"/>
    <w:rsid w:val="00B92F61"/>
    <w:rsid w:val="00B93F18"/>
    <w:rsid w:val="00B94194"/>
    <w:rsid w:val="00B94E2B"/>
    <w:rsid w:val="00B958DF"/>
    <w:rsid w:val="00B962CC"/>
    <w:rsid w:val="00B9680B"/>
    <w:rsid w:val="00BA0581"/>
    <w:rsid w:val="00BA1D7D"/>
    <w:rsid w:val="00BA20C4"/>
    <w:rsid w:val="00BA20C9"/>
    <w:rsid w:val="00BA22B9"/>
    <w:rsid w:val="00BA277F"/>
    <w:rsid w:val="00BA27B2"/>
    <w:rsid w:val="00BA28A8"/>
    <w:rsid w:val="00BA2E5F"/>
    <w:rsid w:val="00BA2F26"/>
    <w:rsid w:val="00BA2F64"/>
    <w:rsid w:val="00BA3285"/>
    <w:rsid w:val="00BA3597"/>
    <w:rsid w:val="00BA39EC"/>
    <w:rsid w:val="00BA3CC0"/>
    <w:rsid w:val="00BA3E3A"/>
    <w:rsid w:val="00BA4D3A"/>
    <w:rsid w:val="00BA51FC"/>
    <w:rsid w:val="00BA5356"/>
    <w:rsid w:val="00BA5C7F"/>
    <w:rsid w:val="00BA67D6"/>
    <w:rsid w:val="00BA6A61"/>
    <w:rsid w:val="00BA72E6"/>
    <w:rsid w:val="00BA77EF"/>
    <w:rsid w:val="00BA7958"/>
    <w:rsid w:val="00BA7C08"/>
    <w:rsid w:val="00BA7C90"/>
    <w:rsid w:val="00BB0F4C"/>
    <w:rsid w:val="00BB20EF"/>
    <w:rsid w:val="00BB3705"/>
    <w:rsid w:val="00BB465D"/>
    <w:rsid w:val="00BB589F"/>
    <w:rsid w:val="00BB6245"/>
    <w:rsid w:val="00BB6576"/>
    <w:rsid w:val="00BB6E6B"/>
    <w:rsid w:val="00BB6EBF"/>
    <w:rsid w:val="00BB7171"/>
    <w:rsid w:val="00BC0495"/>
    <w:rsid w:val="00BC04B5"/>
    <w:rsid w:val="00BC098C"/>
    <w:rsid w:val="00BC194D"/>
    <w:rsid w:val="00BC1B87"/>
    <w:rsid w:val="00BC2437"/>
    <w:rsid w:val="00BC25E8"/>
    <w:rsid w:val="00BC282C"/>
    <w:rsid w:val="00BC3350"/>
    <w:rsid w:val="00BC3424"/>
    <w:rsid w:val="00BC35D1"/>
    <w:rsid w:val="00BC36CE"/>
    <w:rsid w:val="00BC3705"/>
    <w:rsid w:val="00BC390D"/>
    <w:rsid w:val="00BC51C5"/>
    <w:rsid w:val="00BC5578"/>
    <w:rsid w:val="00BC56DA"/>
    <w:rsid w:val="00BC59AE"/>
    <w:rsid w:val="00BC5BE5"/>
    <w:rsid w:val="00BC6FC5"/>
    <w:rsid w:val="00BC7A70"/>
    <w:rsid w:val="00BC7C15"/>
    <w:rsid w:val="00BC7ED8"/>
    <w:rsid w:val="00BD0762"/>
    <w:rsid w:val="00BD0E8E"/>
    <w:rsid w:val="00BD3825"/>
    <w:rsid w:val="00BD3B57"/>
    <w:rsid w:val="00BD4FC2"/>
    <w:rsid w:val="00BD5B53"/>
    <w:rsid w:val="00BD5E94"/>
    <w:rsid w:val="00BD68F2"/>
    <w:rsid w:val="00BD6FF8"/>
    <w:rsid w:val="00BD7020"/>
    <w:rsid w:val="00BD75B9"/>
    <w:rsid w:val="00BD7E8C"/>
    <w:rsid w:val="00BE144F"/>
    <w:rsid w:val="00BE17B6"/>
    <w:rsid w:val="00BE1DD0"/>
    <w:rsid w:val="00BE21AD"/>
    <w:rsid w:val="00BE2B6E"/>
    <w:rsid w:val="00BE2DE7"/>
    <w:rsid w:val="00BE2E3C"/>
    <w:rsid w:val="00BE415E"/>
    <w:rsid w:val="00BE46BE"/>
    <w:rsid w:val="00BE482F"/>
    <w:rsid w:val="00BE4A07"/>
    <w:rsid w:val="00BE55CC"/>
    <w:rsid w:val="00BE5C9B"/>
    <w:rsid w:val="00BE6275"/>
    <w:rsid w:val="00BE6331"/>
    <w:rsid w:val="00BE640D"/>
    <w:rsid w:val="00BE689A"/>
    <w:rsid w:val="00BE769D"/>
    <w:rsid w:val="00BF19C2"/>
    <w:rsid w:val="00BF20D5"/>
    <w:rsid w:val="00BF3381"/>
    <w:rsid w:val="00BF3905"/>
    <w:rsid w:val="00BF41AF"/>
    <w:rsid w:val="00BF42C2"/>
    <w:rsid w:val="00BF4CD6"/>
    <w:rsid w:val="00BF51A9"/>
    <w:rsid w:val="00BF5C4E"/>
    <w:rsid w:val="00BF6044"/>
    <w:rsid w:val="00BF61BE"/>
    <w:rsid w:val="00BF6B66"/>
    <w:rsid w:val="00BF7D45"/>
    <w:rsid w:val="00BF7D47"/>
    <w:rsid w:val="00C0056F"/>
    <w:rsid w:val="00C016C9"/>
    <w:rsid w:val="00C016E9"/>
    <w:rsid w:val="00C01C3B"/>
    <w:rsid w:val="00C026F5"/>
    <w:rsid w:val="00C029E4"/>
    <w:rsid w:val="00C03BA0"/>
    <w:rsid w:val="00C03C10"/>
    <w:rsid w:val="00C0412E"/>
    <w:rsid w:val="00C041B4"/>
    <w:rsid w:val="00C0420A"/>
    <w:rsid w:val="00C044B3"/>
    <w:rsid w:val="00C048E4"/>
    <w:rsid w:val="00C04E83"/>
    <w:rsid w:val="00C05430"/>
    <w:rsid w:val="00C06D4C"/>
    <w:rsid w:val="00C0783E"/>
    <w:rsid w:val="00C10A31"/>
    <w:rsid w:val="00C10A61"/>
    <w:rsid w:val="00C10E28"/>
    <w:rsid w:val="00C1179C"/>
    <w:rsid w:val="00C120FF"/>
    <w:rsid w:val="00C124F0"/>
    <w:rsid w:val="00C12D68"/>
    <w:rsid w:val="00C13490"/>
    <w:rsid w:val="00C15184"/>
    <w:rsid w:val="00C15D18"/>
    <w:rsid w:val="00C15F3C"/>
    <w:rsid w:val="00C16903"/>
    <w:rsid w:val="00C17362"/>
    <w:rsid w:val="00C1743A"/>
    <w:rsid w:val="00C20E16"/>
    <w:rsid w:val="00C20F2D"/>
    <w:rsid w:val="00C2109C"/>
    <w:rsid w:val="00C21145"/>
    <w:rsid w:val="00C21326"/>
    <w:rsid w:val="00C223EE"/>
    <w:rsid w:val="00C2265E"/>
    <w:rsid w:val="00C22838"/>
    <w:rsid w:val="00C2301B"/>
    <w:rsid w:val="00C23134"/>
    <w:rsid w:val="00C231CB"/>
    <w:rsid w:val="00C24153"/>
    <w:rsid w:val="00C24779"/>
    <w:rsid w:val="00C25262"/>
    <w:rsid w:val="00C258EF"/>
    <w:rsid w:val="00C25ABE"/>
    <w:rsid w:val="00C2641F"/>
    <w:rsid w:val="00C26B3F"/>
    <w:rsid w:val="00C26C1B"/>
    <w:rsid w:val="00C30211"/>
    <w:rsid w:val="00C30972"/>
    <w:rsid w:val="00C309A0"/>
    <w:rsid w:val="00C30BCF"/>
    <w:rsid w:val="00C30FB3"/>
    <w:rsid w:val="00C31182"/>
    <w:rsid w:val="00C32224"/>
    <w:rsid w:val="00C32561"/>
    <w:rsid w:val="00C32716"/>
    <w:rsid w:val="00C32832"/>
    <w:rsid w:val="00C32F89"/>
    <w:rsid w:val="00C337D9"/>
    <w:rsid w:val="00C34BB1"/>
    <w:rsid w:val="00C357D7"/>
    <w:rsid w:val="00C35B3D"/>
    <w:rsid w:val="00C35B82"/>
    <w:rsid w:val="00C35DE1"/>
    <w:rsid w:val="00C35E01"/>
    <w:rsid w:val="00C369A2"/>
    <w:rsid w:val="00C36CB6"/>
    <w:rsid w:val="00C376B4"/>
    <w:rsid w:val="00C4124B"/>
    <w:rsid w:val="00C41FDA"/>
    <w:rsid w:val="00C42A9D"/>
    <w:rsid w:val="00C431DC"/>
    <w:rsid w:val="00C4544E"/>
    <w:rsid w:val="00C455C5"/>
    <w:rsid w:val="00C462E8"/>
    <w:rsid w:val="00C47F6D"/>
    <w:rsid w:val="00C50376"/>
    <w:rsid w:val="00C50EEE"/>
    <w:rsid w:val="00C51774"/>
    <w:rsid w:val="00C51A3B"/>
    <w:rsid w:val="00C52064"/>
    <w:rsid w:val="00C52A9B"/>
    <w:rsid w:val="00C52B32"/>
    <w:rsid w:val="00C52CAC"/>
    <w:rsid w:val="00C5367C"/>
    <w:rsid w:val="00C53B22"/>
    <w:rsid w:val="00C541A3"/>
    <w:rsid w:val="00C55001"/>
    <w:rsid w:val="00C56B99"/>
    <w:rsid w:val="00C5738C"/>
    <w:rsid w:val="00C605AC"/>
    <w:rsid w:val="00C60D26"/>
    <w:rsid w:val="00C60F17"/>
    <w:rsid w:val="00C61D38"/>
    <w:rsid w:val="00C6258D"/>
    <w:rsid w:val="00C62878"/>
    <w:rsid w:val="00C62CF4"/>
    <w:rsid w:val="00C638C2"/>
    <w:rsid w:val="00C63B09"/>
    <w:rsid w:val="00C63E31"/>
    <w:rsid w:val="00C64E0D"/>
    <w:rsid w:val="00C64EFA"/>
    <w:rsid w:val="00C66AB8"/>
    <w:rsid w:val="00C70204"/>
    <w:rsid w:val="00C705A3"/>
    <w:rsid w:val="00C7083F"/>
    <w:rsid w:val="00C71B65"/>
    <w:rsid w:val="00C72A27"/>
    <w:rsid w:val="00C72EBA"/>
    <w:rsid w:val="00C73D6F"/>
    <w:rsid w:val="00C73F69"/>
    <w:rsid w:val="00C74005"/>
    <w:rsid w:val="00C74821"/>
    <w:rsid w:val="00C750C7"/>
    <w:rsid w:val="00C75483"/>
    <w:rsid w:val="00C75511"/>
    <w:rsid w:val="00C76293"/>
    <w:rsid w:val="00C76915"/>
    <w:rsid w:val="00C779C8"/>
    <w:rsid w:val="00C77AA0"/>
    <w:rsid w:val="00C804F4"/>
    <w:rsid w:val="00C8072E"/>
    <w:rsid w:val="00C80EF1"/>
    <w:rsid w:val="00C81C07"/>
    <w:rsid w:val="00C825C3"/>
    <w:rsid w:val="00C82886"/>
    <w:rsid w:val="00C83D70"/>
    <w:rsid w:val="00C843B3"/>
    <w:rsid w:val="00C8457B"/>
    <w:rsid w:val="00C845F3"/>
    <w:rsid w:val="00C847B1"/>
    <w:rsid w:val="00C86373"/>
    <w:rsid w:val="00C8657C"/>
    <w:rsid w:val="00C86A9A"/>
    <w:rsid w:val="00C86D46"/>
    <w:rsid w:val="00C86DD0"/>
    <w:rsid w:val="00C87E50"/>
    <w:rsid w:val="00C87F76"/>
    <w:rsid w:val="00C906AE"/>
    <w:rsid w:val="00C912B5"/>
    <w:rsid w:val="00C91403"/>
    <w:rsid w:val="00C91655"/>
    <w:rsid w:val="00C9169F"/>
    <w:rsid w:val="00C92497"/>
    <w:rsid w:val="00C92834"/>
    <w:rsid w:val="00C92BCF"/>
    <w:rsid w:val="00C93474"/>
    <w:rsid w:val="00C93682"/>
    <w:rsid w:val="00C94628"/>
    <w:rsid w:val="00C948B7"/>
    <w:rsid w:val="00C9513D"/>
    <w:rsid w:val="00C9528D"/>
    <w:rsid w:val="00C95A0C"/>
    <w:rsid w:val="00C96BAE"/>
    <w:rsid w:val="00C96F16"/>
    <w:rsid w:val="00C97B5C"/>
    <w:rsid w:val="00CA1BD7"/>
    <w:rsid w:val="00CA2060"/>
    <w:rsid w:val="00CA25C8"/>
    <w:rsid w:val="00CA3202"/>
    <w:rsid w:val="00CA32CA"/>
    <w:rsid w:val="00CA352F"/>
    <w:rsid w:val="00CA3909"/>
    <w:rsid w:val="00CA3A3B"/>
    <w:rsid w:val="00CA4962"/>
    <w:rsid w:val="00CA5826"/>
    <w:rsid w:val="00CA5A1E"/>
    <w:rsid w:val="00CA7186"/>
    <w:rsid w:val="00CA77D6"/>
    <w:rsid w:val="00CA7F5E"/>
    <w:rsid w:val="00CB02E7"/>
    <w:rsid w:val="00CB1594"/>
    <w:rsid w:val="00CB2F08"/>
    <w:rsid w:val="00CB3EC2"/>
    <w:rsid w:val="00CB52A2"/>
    <w:rsid w:val="00CB5D63"/>
    <w:rsid w:val="00CB6CB3"/>
    <w:rsid w:val="00CB766E"/>
    <w:rsid w:val="00CB7AC1"/>
    <w:rsid w:val="00CB7CAC"/>
    <w:rsid w:val="00CB7D96"/>
    <w:rsid w:val="00CC0057"/>
    <w:rsid w:val="00CC0A24"/>
    <w:rsid w:val="00CC1370"/>
    <w:rsid w:val="00CC1467"/>
    <w:rsid w:val="00CC1564"/>
    <w:rsid w:val="00CC19E3"/>
    <w:rsid w:val="00CC1A9D"/>
    <w:rsid w:val="00CC1C16"/>
    <w:rsid w:val="00CC2245"/>
    <w:rsid w:val="00CC3F9F"/>
    <w:rsid w:val="00CC42AE"/>
    <w:rsid w:val="00CC4C1C"/>
    <w:rsid w:val="00CC5BD2"/>
    <w:rsid w:val="00CC6351"/>
    <w:rsid w:val="00CC6D54"/>
    <w:rsid w:val="00CC740E"/>
    <w:rsid w:val="00CC7F26"/>
    <w:rsid w:val="00CD0B83"/>
    <w:rsid w:val="00CD149A"/>
    <w:rsid w:val="00CD219A"/>
    <w:rsid w:val="00CD24EA"/>
    <w:rsid w:val="00CD2B77"/>
    <w:rsid w:val="00CD3187"/>
    <w:rsid w:val="00CD35CC"/>
    <w:rsid w:val="00CD3619"/>
    <w:rsid w:val="00CD39F3"/>
    <w:rsid w:val="00CD4EFA"/>
    <w:rsid w:val="00CD62A1"/>
    <w:rsid w:val="00CD6F43"/>
    <w:rsid w:val="00CD7368"/>
    <w:rsid w:val="00CD743D"/>
    <w:rsid w:val="00CD793D"/>
    <w:rsid w:val="00CD7BB6"/>
    <w:rsid w:val="00CD7EAF"/>
    <w:rsid w:val="00CE05F0"/>
    <w:rsid w:val="00CE0B55"/>
    <w:rsid w:val="00CE126B"/>
    <w:rsid w:val="00CE20AB"/>
    <w:rsid w:val="00CE244B"/>
    <w:rsid w:val="00CE2EE4"/>
    <w:rsid w:val="00CE3836"/>
    <w:rsid w:val="00CE3B98"/>
    <w:rsid w:val="00CE46F5"/>
    <w:rsid w:val="00CE4ACC"/>
    <w:rsid w:val="00CE4BD4"/>
    <w:rsid w:val="00CE4F56"/>
    <w:rsid w:val="00CE578B"/>
    <w:rsid w:val="00CE5CFD"/>
    <w:rsid w:val="00CE5DC3"/>
    <w:rsid w:val="00CE60E0"/>
    <w:rsid w:val="00CE652A"/>
    <w:rsid w:val="00CE6BE3"/>
    <w:rsid w:val="00CE6FB1"/>
    <w:rsid w:val="00CE7598"/>
    <w:rsid w:val="00CE7CDE"/>
    <w:rsid w:val="00CF0792"/>
    <w:rsid w:val="00CF0E79"/>
    <w:rsid w:val="00CF0F41"/>
    <w:rsid w:val="00CF3762"/>
    <w:rsid w:val="00CF4643"/>
    <w:rsid w:val="00CF57C0"/>
    <w:rsid w:val="00CF5859"/>
    <w:rsid w:val="00CF6251"/>
    <w:rsid w:val="00CF6BE8"/>
    <w:rsid w:val="00CF750C"/>
    <w:rsid w:val="00CF7A65"/>
    <w:rsid w:val="00CF7F20"/>
    <w:rsid w:val="00D00C18"/>
    <w:rsid w:val="00D0190E"/>
    <w:rsid w:val="00D01CE3"/>
    <w:rsid w:val="00D03454"/>
    <w:rsid w:val="00D0354E"/>
    <w:rsid w:val="00D036C3"/>
    <w:rsid w:val="00D0435B"/>
    <w:rsid w:val="00D0457D"/>
    <w:rsid w:val="00D045F2"/>
    <w:rsid w:val="00D04837"/>
    <w:rsid w:val="00D04961"/>
    <w:rsid w:val="00D04BEA"/>
    <w:rsid w:val="00D04DC9"/>
    <w:rsid w:val="00D05D23"/>
    <w:rsid w:val="00D062AC"/>
    <w:rsid w:val="00D06A0F"/>
    <w:rsid w:val="00D06A6D"/>
    <w:rsid w:val="00D07E43"/>
    <w:rsid w:val="00D07E62"/>
    <w:rsid w:val="00D10650"/>
    <w:rsid w:val="00D1078E"/>
    <w:rsid w:val="00D1182F"/>
    <w:rsid w:val="00D1202C"/>
    <w:rsid w:val="00D12DB1"/>
    <w:rsid w:val="00D14733"/>
    <w:rsid w:val="00D14867"/>
    <w:rsid w:val="00D14C80"/>
    <w:rsid w:val="00D15151"/>
    <w:rsid w:val="00D16388"/>
    <w:rsid w:val="00D17265"/>
    <w:rsid w:val="00D2020E"/>
    <w:rsid w:val="00D20727"/>
    <w:rsid w:val="00D214C3"/>
    <w:rsid w:val="00D217A6"/>
    <w:rsid w:val="00D22465"/>
    <w:rsid w:val="00D22A61"/>
    <w:rsid w:val="00D240C3"/>
    <w:rsid w:val="00D2421C"/>
    <w:rsid w:val="00D25D51"/>
    <w:rsid w:val="00D26ABE"/>
    <w:rsid w:val="00D26C9D"/>
    <w:rsid w:val="00D26CE3"/>
    <w:rsid w:val="00D26DAB"/>
    <w:rsid w:val="00D27483"/>
    <w:rsid w:val="00D2771B"/>
    <w:rsid w:val="00D27C8A"/>
    <w:rsid w:val="00D30467"/>
    <w:rsid w:val="00D30D60"/>
    <w:rsid w:val="00D30EAC"/>
    <w:rsid w:val="00D31EA0"/>
    <w:rsid w:val="00D3237E"/>
    <w:rsid w:val="00D3382D"/>
    <w:rsid w:val="00D34055"/>
    <w:rsid w:val="00D3495D"/>
    <w:rsid w:val="00D359D9"/>
    <w:rsid w:val="00D35C6D"/>
    <w:rsid w:val="00D36F36"/>
    <w:rsid w:val="00D37512"/>
    <w:rsid w:val="00D376CD"/>
    <w:rsid w:val="00D378A6"/>
    <w:rsid w:val="00D401FF"/>
    <w:rsid w:val="00D411CF"/>
    <w:rsid w:val="00D41337"/>
    <w:rsid w:val="00D42257"/>
    <w:rsid w:val="00D427B9"/>
    <w:rsid w:val="00D4289D"/>
    <w:rsid w:val="00D4293E"/>
    <w:rsid w:val="00D431F8"/>
    <w:rsid w:val="00D43BEE"/>
    <w:rsid w:val="00D43E96"/>
    <w:rsid w:val="00D443DC"/>
    <w:rsid w:val="00D44BE5"/>
    <w:rsid w:val="00D44CBF"/>
    <w:rsid w:val="00D451B1"/>
    <w:rsid w:val="00D45332"/>
    <w:rsid w:val="00D45752"/>
    <w:rsid w:val="00D45F1F"/>
    <w:rsid w:val="00D46855"/>
    <w:rsid w:val="00D47502"/>
    <w:rsid w:val="00D47FF7"/>
    <w:rsid w:val="00D506C7"/>
    <w:rsid w:val="00D515E7"/>
    <w:rsid w:val="00D51708"/>
    <w:rsid w:val="00D51CCD"/>
    <w:rsid w:val="00D52DAF"/>
    <w:rsid w:val="00D52E23"/>
    <w:rsid w:val="00D54628"/>
    <w:rsid w:val="00D54CB8"/>
    <w:rsid w:val="00D550DC"/>
    <w:rsid w:val="00D55686"/>
    <w:rsid w:val="00D55831"/>
    <w:rsid w:val="00D55863"/>
    <w:rsid w:val="00D5592A"/>
    <w:rsid w:val="00D55B58"/>
    <w:rsid w:val="00D563C2"/>
    <w:rsid w:val="00D5679A"/>
    <w:rsid w:val="00D5687B"/>
    <w:rsid w:val="00D57650"/>
    <w:rsid w:val="00D613AD"/>
    <w:rsid w:val="00D614B7"/>
    <w:rsid w:val="00D61B7D"/>
    <w:rsid w:val="00D6253E"/>
    <w:rsid w:val="00D627DD"/>
    <w:rsid w:val="00D6292F"/>
    <w:rsid w:val="00D632C6"/>
    <w:rsid w:val="00D63546"/>
    <w:rsid w:val="00D63646"/>
    <w:rsid w:val="00D63E55"/>
    <w:rsid w:val="00D646FC"/>
    <w:rsid w:val="00D657F4"/>
    <w:rsid w:val="00D66D2A"/>
    <w:rsid w:val="00D66DEA"/>
    <w:rsid w:val="00D67FEF"/>
    <w:rsid w:val="00D70B64"/>
    <w:rsid w:val="00D70FF8"/>
    <w:rsid w:val="00D72420"/>
    <w:rsid w:val="00D72554"/>
    <w:rsid w:val="00D72C5B"/>
    <w:rsid w:val="00D7449C"/>
    <w:rsid w:val="00D74524"/>
    <w:rsid w:val="00D74763"/>
    <w:rsid w:val="00D74B4E"/>
    <w:rsid w:val="00D7566F"/>
    <w:rsid w:val="00D75D14"/>
    <w:rsid w:val="00D760B5"/>
    <w:rsid w:val="00D760C1"/>
    <w:rsid w:val="00D76F59"/>
    <w:rsid w:val="00D771C4"/>
    <w:rsid w:val="00D800F7"/>
    <w:rsid w:val="00D80193"/>
    <w:rsid w:val="00D80611"/>
    <w:rsid w:val="00D80760"/>
    <w:rsid w:val="00D80A69"/>
    <w:rsid w:val="00D81013"/>
    <w:rsid w:val="00D81B16"/>
    <w:rsid w:val="00D823A0"/>
    <w:rsid w:val="00D82ABE"/>
    <w:rsid w:val="00D83797"/>
    <w:rsid w:val="00D8410F"/>
    <w:rsid w:val="00D844D4"/>
    <w:rsid w:val="00D84685"/>
    <w:rsid w:val="00D84BF5"/>
    <w:rsid w:val="00D84D94"/>
    <w:rsid w:val="00D867D3"/>
    <w:rsid w:val="00D86D1E"/>
    <w:rsid w:val="00D86F5B"/>
    <w:rsid w:val="00D8749C"/>
    <w:rsid w:val="00D87E9E"/>
    <w:rsid w:val="00D90015"/>
    <w:rsid w:val="00D903CD"/>
    <w:rsid w:val="00D90A81"/>
    <w:rsid w:val="00D91036"/>
    <w:rsid w:val="00D91072"/>
    <w:rsid w:val="00D91421"/>
    <w:rsid w:val="00D91499"/>
    <w:rsid w:val="00D91875"/>
    <w:rsid w:val="00D91FD4"/>
    <w:rsid w:val="00D92580"/>
    <w:rsid w:val="00D92CCB"/>
    <w:rsid w:val="00D93453"/>
    <w:rsid w:val="00D9429D"/>
    <w:rsid w:val="00D9442C"/>
    <w:rsid w:val="00D94EDB"/>
    <w:rsid w:val="00D951D3"/>
    <w:rsid w:val="00D95301"/>
    <w:rsid w:val="00D958BD"/>
    <w:rsid w:val="00D96C0E"/>
    <w:rsid w:val="00D96EBA"/>
    <w:rsid w:val="00DA0873"/>
    <w:rsid w:val="00DA0BDD"/>
    <w:rsid w:val="00DA168D"/>
    <w:rsid w:val="00DA1713"/>
    <w:rsid w:val="00DA1924"/>
    <w:rsid w:val="00DA2017"/>
    <w:rsid w:val="00DA219A"/>
    <w:rsid w:val="00DA2386"/>
    <w:rsid w:val="00DA3AC2"/>
    <w:rsid w:val="00DA3D42"/>
    <w:rsid w:val="00DA41E8"/>
    <w:rsid w:val="00DA44B1"/>
    <w:rsid w:val="00DA452F"/>
    <w:rsid w:val="00DA48CE"/>
    <w:rsid w:val="00DA4FDE"/>
    <w:rsid w:val="00DA615E"/>
    <w:rsid w:val="00DA7563"/>
    <w:rsid w:val="00DA764C"/>
    <w:rsid w:val="00DA7B10"/>
    <w:rsid w:val="00DA7BB7"/>
    <w:rsid w:val="00DA7DA5"/>
    <w:rsid w:val="00DB2F90"/>
    <w:rsid w:val="00DB2FEA"/>
    <w:rsid w:val="00DB34F8"/>
    <w:rsid w:val="00DB3C19"/>
    <w:rsid w:val="00DB46C3"/>
    <w:rsid w:val="00DB563A"/>
    <w:rsid w:val="00DB62FC"/>
    <w:rsid w:val="00DB684C"/>
    <w:rsid w:val="00DB7774"/>
    <w:rsid w:val="00DC005A"/>
    <w:rsid w:val="00DC059B"/>
    <w:rsid w:val="00DC05E1"/>
    <w:rsid w:val="00DC094F"/>
    <w:rsid w:val="00DC163B"/>
    <w:rsid w:val="00DC1F57"/>
    <w:rsid w:val="00DC3404"/>
    <w:rsid w:val="00DC3C7A"/>
    <w:rsid w:val="00DC40AD"/>
    <w:rsid w:val="00DC50BA"/>
    <w:rsid w:val="00DC6425"/>
    <w:rsid w:val="00DC6B15"/>
    <w:rsid w:val="00DC751F"/>
    <w:rsid w:val="00DC7A21"/>
    <w:rsid w:val="00DC7AA1"/>
    <w:rsid w:val="00DD0907"/>
    <w:rsid w:val="00DD0D8E"/>
    <w:rsid w:val="00DD22E5"/>
    <w:rsid w:val="00DD322B"/>
    <w:rsid w:val="00DD325A"/>
    <w:rsid w:val="00DD3A2D"/>
    <w:rsid w:val="00DD421E"/>
    <w:rsid w:val="00DD42D5"/>
    <w:rsid w:val="00DD49C2"/>
    <w:rsid w:val="00DD5AB8"/>
    <w:rsid w:val="00DD6140"/>
    <w:rsid w:val="00DD692F"/>
    <w:rsid w:val="00DD6A5E"/>
    <w:rsid w:val="00DD79B2"/>
    <w:rsid w:val="00DE022B"/>
    <w:rsid w:val="00DE1C5A"/>
    <w:rsid w:val="00DE3679"/>
    <w:rsid w:val="00DE3724"/>
    <w:rsid w:val="00DE3DB9"/>
    <w:rsid w:val="00DE42E2"/>
    <w:rsid w:val="00DE45F1"/>
    <w:rsid w:val="00DE4844"/>
    <w:rsid w:val="00DE49CA"/>
    <w:rsid w:val="00DE543B"/>
    <w:rsid w:val="00DE576C"/>
    <w:rsid w:val="00DE6237"/>
    <w:rsid w:val="00DE6817"/>
    <w:rsid w:val="00DE6ABE"/>
    <w:rsid w:val="00DE6BAA"/>
    <w:rsid w:val="00DE70FA"/>
    <w:rsid w:val="00DE7EAB"/>
    <w:rsid w:val="00DF063C"/>
    <w:rsid w:val="00DF0788"/>
    <w:rsid w:val="00DF0B8F"/>
    <w:rsid w:val="00DF1050"/>
    <w:rsid w:val="00DF12C9"/>
    <w:rsid w:val="00DF1821"/>
    <w:rsid w:val="00DF193B"/>
    <w:rsid w:val="00DF23A5"/>
    <w:rsid w:val="00DF2D56"/>
    <w:rsid w:val="00DF30EC"/>
    <w:rsid w:val="00DF5AB6"/>
    <w:rsid w:val="00DF5B32"/>
    <w:rsid w:val="00DF60A4"/>
    <w:rsid w:val="00DF6187"/>
    <w:rsid w:val="00DF64E8"/>
    <w:rsid w:val="00DF7153"/>
    <w:rsid w:val="00DF7185"/>
    <w:rsid w:val="00DF78BF"/>
    <w:rsid w:val="00DF7BC7"/>
    <w:rsid w:val="00DF7CF9"/>
    <w:rsid w:val="00E00C27"/>
    <w:rsid w:val="00E00CCB"/>
    <w:rsid w:val="00E00D21"/>
    <w:rsid w:val="00E00D7B"/>
    <w:rsid w:val="00E00DE3"/>
    <w:rsid w:val="00E01056"/>
    <w:rsid w:val="00E013D8"/>
    <w:rsid w:val="00E0145D"/>
    <w:rsid w:val="00E015F4"/>
    <w:rsid w:val="00E025FA"/>
    <w:rsid w:val="00E0296B"/>
    <w:rsid w:val="00E036B1"/>
    <w:rsid w:val="00E037D2"/>
    <w:rsid w:val="00E03E21"/>
    <w:rsid w:val="00E03F27"/>
    <w:rsid w:val="00E062BD"/>
    <w:rsid w:val="00E06AE6"/>
    <w:rsid w:val="00E077D5"/>
    <w:rsid w:val="00E07A6D"/>
    <w:rsid w:val="00E1089B"/>
    <w:rsid w:val="00E10CE9"/>
    <w:rsid w:val="00E117B5"/>
    <w:rsid w:val="00E119D8"/>
    <w:rsid w:val="00E12508"/>
    <w:rsid w:val="00E12893"/>
    <w:rsid w:val="00E1347A"/>
    <w:rsid w:val="00E14A10"/>
    <w:rsid w:val="00E14CDC"/>
    <w:rsid w:val="00E15CCB"/>
    <w:rsid w:val="00E16DD3"/>
    <w:rsid w:val="00E16F70"/>
    <w:rsid w:val="00E177A1"/>
    <w:rsid w:val="00E20FF3"/>
    <w:rsid w:val="00E2104A"/>
    <w:rsid w:val="00E217A0"/>
    <w:rsid w:val="00E221F8"/>
    <w:rsid w:val="00E24174"/>
    <w:rsid w:val="00E2452B"/>
    <w:rsid w:val="00E245C1"/>
    <w:rsid w:val="00E25272"/>
    <w:rsid w:val="00E25EFD"/>
    <w:rsid w:val="00E26BF7"/>
    <w:rsid w:val="00E26F77"/>
    <w:rsid w:val="00E271AC"/>
    <w:rsid w:val="00E2765F"/>
    <w:rsid w:val="00E302A6"/>
    <w:rsid w:val="00E30E12"/>
    <w:rsid w:val="00E30ED5"/>
    <w:rsid w:val="00E319D8"/>
    <w:rsid w:val="00E31FBB"/>
    <w:rsid w:val="00E33B88"/>
    <w:rsid w:val="00E3429C"/>
    <w:rsid w:val="00E35490"/>
    <w:rsid w:val="00E35AAD"/>
    <w:rsid w:val="00E3606D"/>
    <w:rsid w:val="00E367D4"/>
    <w:rsid w:val="00E3696A"/>
    <w:rsid w:val="00E37F28"/>
    <w:rsid w:val="00E40BB6"/>
    <w:rsid w:val="00E4135F"/>
    <w:rsid w:val="00E41EFE"/>
    <w:rsid w:val="00E42487"/>
    <w:rsid w:val="00E429CE"/>
    <w:rsid w:val="00E43FAF"/>
    <w:rsid w:val="00E45C4F"/>
    <w:rsid w:val="00E46274"/>
    <w:rsid w:val="00E475EE"/>
    <w:rsid w:val="00E47B6B"/>
    <w:rsid w:val="00E47FA3"/>
    <w:rsid w:val="00E50874"/>
    <w:rsid w:val="00E509A2"/>
    <w:rsid w:val="00E52748"/>
    <w:rsid w:val="00E52BB9"/>
    <w:rsid w:val="00E52D53"/>
    <w:rsid w:val="00E532A0"/>
    <w:rsid w:val="00E5354B"/>
    <w:rsid w:val="00E53712"/>
    <w:rsid w:val="00E54263"/>
    <w:rsid w:val="00E5439E"/>
    <w:rsid w:val="00E54D11"/>
    <w:rsid w:val="00E56ED8"/>
    <w:rsid w:val="00E579EC"/>
    <w:rsid w:val="00E57BDF"/>
    <w:rsid w:val="00E618C0"/>
    <w:rsid w:val="00E625C9"/>
    <w:rsid w:val="00E62B1D"/>
    <w:rsid w:val="00E63688"/>
    <w:rsid w:val="00E64B7C"/>
    <w:rsid w:val="00E65185"/>
    <w:rsid w:val="00E659BB"/>
    <w:rsid w:val="00E70016"/>
    <w:rsid w:val="00E701BD"/>
    <w:rsid w:val="00E70DAD"/>
    <w:rsid w:val="00E711BF"/>
    <w:rsid w:val="00E73664"/>
    <w:rsid w:val="00E738A3"/>
    <w:rsid w:val="00E74C8B"/>
    <w:rsid w:val="00E75449"/>
    <w:rsid w:val="00E7562C"/>
    <w:rsid w:val="00E75BDC"/>
    <w:rsid w:val="00E765F8"/>
    <w:rsid w:val="00E76CF0"/>
    <w:rsid w:val="00E76D89"/>
    <w:rsid w:val="00E770E5"/>
    <w:rsid w:val="00E777CA"/>
    <w:rsid w:val="00E7786B"/>
    <w:rsid w:val="00E77905"/>
    <w:rsid w:val="00E77BFF"/>
    <w:rsid w:val="00E8128A"/>
    <w:rsid w:val="00E81FF8"/>
    <w:rsid w:val="00E825E9"/>
    <w:rsid w:val="00E82822"/>
    <w:rsid w:val="00E82EA3"/>
    <w:rsid w:val="00E83C1C"/>
    <w:rsid w:val="00E846CD"/>
    <w:rsid w:val="00E84ABD"/>
    <w:rsid w:val="00E84CA0"/>
    <w:rsid w:val="00E84F22"/>
    <w:rsid w:val="00E857B8"/>
    <w:rsid w:val="00E85E3C"/>
    <w:rsid w:val="00E85F27"/>
    <w:rsid w:val="00E865A5"/>
    <w:rsid w:val="00E86C49"/>
    <w:rsid w:val="00E91348"/>
    <w:rsid w:val="00E91BD2"/>
    <w:rsid w:val="00E91E3E"/>
    <w:rsid w:val="00E922A5"/>
    <w:rsid w:val="00E929FF"/>
    <w:rsid w:val="00E9340D"/>
    <w:rsid w:val="00E93517"/>
    <w:rsid w:val="00E940A2"/>
    <w:rsid w:val="00E94C1F"/>
    <w:rsid w:val="00E95048"/>
    <w:rsid w:val="00E95332"/>
    <w:rsid w:val="00E965D9"/>
    <w:rsid w:val="00E96A7C"/>
    <w:rsid w:val="00E9798E"/>
    <w:rsid w:val="00E97FAC"/>
    <w:rsid w:val="00EA0063"/>
    <w:rsid w:val="00EA0947"/>
    <w:rsid w:val="00EA0BB8"/>
    <w:rsid w:val="00EA0D14"/>
    <w:rsid w:val="00EA2D0C"/>
    <w:rsid w:val="00EA2F9A"/>
    <w:rsid w:val="00EA36C1"/>
    <w:rsid w:val="00EA3D8A"/>
    <w:rsid w:val="00EA3FA0"/>
    <w:rsid w:val="00EA4ABC"/>
    <w:rsid w:val="00EA50ED"/>
    <w:rsid w:val="00EA543F"/>
    <w:rsid w:val="00EA588B"/>
    <w:rsid w:val="00EA67C1"/>
    <w:rsid w:val="00EA7A4D"/>
    <w:rsid w:val="00EB0ACE"/>
    <w:rsid w:val="00EB12AB"/>
    <w:rsid w:val="00EB1C71"/>
    <w:rsid w:val="00EB47DB"/>
    <w:rsid w:val="00EB5BFF"/>
    <w:rsid w:val="00EB646A"/>
    <w:rsid w:val="00EB655C"/>
    <w:rsid w:val="00EB79DD"/>
    <w:rsid w:val="00EC0611"/>
    <w:rsid w:val="00EC14E0"/>
    <w:rsid w:val="00EC1529"/>
    <w:rsid w:val="00EC205A"/>
    <w:rsid w:val="00EC240A"/>
    <w:rsid w:val="00EC298C"/>
    <w:rsid w:val="00EC2ADA"/>
    <w:rsid w:val="00EC2F6C"/>
    <w:rsid w:val="00EC3534"/>
    <w:rsid w:val="00EC37F2"/>
    <w:rsid w:val="00EC45CD"/>
    <w:rsid w:val="00EC4D96"/>
    <w:rsid w:val="00EC4E02"/>
    <w:rsid w:val="00EC5016"/>
    <w:rsid w:val="00EC513C"/>
    <w:rsid w:val="00EC5B8E"/>
    <w:rsid w:val="00EC5CB9"/>
    <w:rsid w:val="00EC7B6F"/>
    <w:rsid w:val="00ED0E3B"/>
    <w:rsid w:val="00ED1837"/>
    <w:rsid w:val="00ED2198"/>
    <w:rsid w:val="00ED2FFE"/>
    <w:rsid w:val="00ED35DC"/>
    <w:rsid w:val="00ED3602"/>
    <w:rsid w:val="00ED361F"/>
    <w:rsid w:val="00ED3781"/>
    <w:rsid w:val="00ED3842"/>
    <w:rsid w:val="00ED4225"/>
    <w:rsid w:val="00ED4231"/>
    <w:rsid w:val="00ED487B"/>
    <w:rsid w:val="00ED4B93"/>
    <w:rsid w:val="00ED4FCA"/>
    <w:rsid w:val="00ED511A"/>
    <w:rsid w:val="00ED56E1"/>
    <w:rsid w:val="00ED6976"/>
    <w:rsid w:val="00ED700F"/>
    <w:rsid w:val="00ED735C"/>
    <w:rsid w:val="00ED7E6F"/>
    <w:rsid w:val="00EE0ADB"/>
    <w:rsid w:val="00EE1453"/>
    <w:rsid w:val="00EE157E"/>
    <w:rsid w:val="00EE27FF"/>
    <w:rsid w:val="00EE283D"/>
    <w:rsid w:val="00EE2CF2"/>
    <w:rsid w:val="00EE2D50"/>
    <w:rsid w:val="00EE2EE7"/>
    <w:rsid w:val="00EE3069"/>
    <w:rsid w:val="00EE330B"/>
    <w:rsid w:val="00EE37C9"/>
    <w:rsid w:val="00EE457C"/>
    <w:rsid w:val="00EE5F67"/>
    <w:rsid w:val="00EE5F80"/>
    <w:rsid w:val="00EE6022"/>
    <w:rsid w:val="00EE6054"/>
    <w:rsid w:val="00EE6FC3"/>
    <w:rsid w:val="00EE71F7"/>
    <w:rsid w:val="00EE72B0"/>
    <w:rsid w:val="00EE7D0D"/>
    <w:rsid w:val="00EF0631"/>
    <w:rsid w:val="00EF07EF"/>
    <w:rsid w:val="00EF13E6"/>
    <w:rsid w:val="00EF17B9"/>
    <w:rsid w:val="00EF24B3"/>
    <w:rsid w:val="00EF2810"/>
    <w:rsid w:val="00EF411B"/>
    <w:rsid w:val="00EF4C49"/>
    <w:rsid w:val="00EF50E3"/>
    <w:rsid w:val="00EF6C88"/>
    <w:rsid w:val="00EF7A07"/>
    <w:rsid w:val="00EF7B02"/>
    <w:rsid w:val="00F00F8F"/>
    <w:rsid w:val="00F01B71"/>
    <w:rsid w:val="00F01C8E"/>
    <w:rsid w:val="00F01EF0"/>
    <w:rsid w:val="00F02102"/>
    <w:rsid w:val="00F024E8"/>
    <w:rsid w:val="00F0268C"/>
    <w:rsid w:val="00F040E3"/>
    <w:rsid w:val="00F04536"/>
    <w:rsid w:val="00F045C8"/>
    <w:rsid w:val="00F04653"/>
    <w:rsid w:val="00F04AEC"/>
    <w:rsid w:val="00F05057"/>
    <w:rsid w:val="00F0555C"/>
    <w:rsid w:val="00F06226"/>
    <w:rsid w:val="00F075F6"/>
    <w:rsid w:val="00F10AE5"/>
    <w:rsid w:val="00F1155E"/>
    <w:rsid w:val="00F120C4"/>
    <w:rsid w:val="00F126E3"/>
    <w:rsid w:val="00F13539"/>
    <w:rsid w:val="00F14A5E"/>
    <w:rsid w:val="00F14ED8"/>
    <w:rsid w:val="00F15235"/>
    <w:rsid w:val="00F15646"/>
    <w:rsid w:val="00F16FEC"/>
    <w:rsid w:val="00F17698"/>
    <w:rsid w:val="00F17713"/>
    <w:rsid w:val="00F2013E"/>
    <w:rsid w:val="00F208F0"/>
    <w:rsid w:val="00F20F27"/>
    <w:rsid w:val="00F215E1"/>
    <w:rsid w:val="00F21FC3"/>
    <w:rsid w:val="00F22265"/>
    <w:rsid w:val="00F2257B"/>
    <w:rsid w:val="00F22CF2"/>
    <w:rsid w:val="00F23AD8"/>
    <w:rsid w:val="00F24090"/>
    <w:rsid w:val="00F24537"/>
    <w:rsid w:val="00F25E8E"/>
    <w:rsid w:val="00F27678"/>
    <w:rsid w:val="00F303DD"/>
    <w:rsid w:val="00F30BE0"/>
    <w:rsid w:val="00F30CA1"/>
    <w:rsid w:val="00F31297"/>
    <w:rsid w:val="00F31A32"/>
    <w:rsid w:val="00F31DF2"/>
    <w:rsid w:val="00F325EF"/>
    <w:rsid w:val="00F32E09"/>
    <w:rsid w:val="00F331D4"/>
    <w:rsid w:val="00F3338F"/>
    <w:rsid w:val="00F33973"/>
    <w:rsid w:val="00F33C75"/>
    <w:rsid w:val="00F352DA"/>
    <w:rsid w:val="00F35C70"/>
    <w:rsid w:val="00F35D1E"/>
    <w:rsid w:val="00F35F08"/>
    <w:rsid w:val="00F3604A"/>
    <w:rsid w:val="00F371C7"/>
    <w:rsid w:val="00F401D9"/>
    <w:rsid w:val="00F40748"/>
    <w:rsid w:val="00F408D7"/>
    <w:rsid w:val="00F40DE9"/>
    <w:rsid w:val="00F40EBF"/>
    <w:rsid w:val="00F41C40"/>
    <w:rsid w:val="00F42454"/>
    <w:rsid w:val="00F426BF"/>
    <w:rsid w:val="00F42815"/>
    <w:rsid w:val="00F43083"/>
    <w:rsid w:val="00F43102"/>
    <w:rsid w:val="00F44124"/>
    <w:rsid w:val="00F444A4"/>
    <w:rsid w:val="00F45417"/>
    <w:rsid w:val="00F45763"/>
    <w:rsid w:val="00F4581B"/>
    <w:rsid w:val="00F461E7"/>
    <w:rsid w:val="00F46B36"/>
    <w:rsid w:val="00F4799D"/>
    <w:rsid w:val="00F47CB4"/>
    <w:rsid w:val="00F514D3"/>
    <w:rsid w:val="00F51F06"/>
    <w:rsid w:val="00F52AFC"/>
    <w:rsid w:val="00F53258"/>
    <w:rsid w:val="00F53E73"/>
    <w:rsid w:val="00F54048"/>
    <w:rsid w:val="00F5438C"/>
    <w:rsid w:val="00F5474C"/>
    <w:rsid w:val="00F5495B"/>
    <w:rsid w:val="00F54F72"/>
    <w:rsid w:val="00F55533"/>
    <w:rsid w:val="00F55B7E"/>
    <w:rsid w:val="00F5602B"/>
    <w:rsid w:val="00F56512"/>
    <w:rsid w:val="00F56811"/>
    <w:rsid w:val="00F57200"/>
    <w:rsid w:val="00F604AB"/>
    <w:rsid w:val="00F6067A"/>
    <w:rsid w:val="00F618F1"/>
    <w:rsid w:val="00F62252"/>
    <w:rsid w:val="00F6245B"/>
    <w:rsid w:val="00F6329D"/>
    <w:rsid w:val="00F65C8A"/>
    <w:rsid w:val="00F65E3C"/>
    <w:rsid w:val="00F6603F"/>
    <w:rsid w:val="00F6621D"/>
    <w:rsid w:val="00F66375"/>
    <w:rsid w:val="00F6682A"/>
    <w:rsid w:val="00F6702C"/>
    <w:rsid w:val="00F675EB"/>
    <w:rsid w:val="00F6776C"/>
    <w:rsid w:val="00F67D2B"/>
    <w:rsid w:val="00F706DE"/>
    <w:rsid w:val="00F70AD7"/>
    <w:rsid w:val="00F70B99"/>
    <w:rsid w:val="00F70DBD"/>
    <w:rsid w:val="00F711EB"/>
    <w:rsid w:val="00F71982"/>
    <w:rsid w:val="00F727E2"/>
    <w:rsid w:val="00F727F0"/>
    <w:rsid w:val="00F72FA0"/>
    <w:rsid w:val="00F73407"/>
    <w:rsid w:val="00F737A5"/>
    <w:rsid w:val="00F73D61"/>
    <w:rsid w:val="00F74EA1"/>
    <w:rsid w:val="00F75E9F"/>
    <w:rsid w:val="00F75EE3"/>
    <w:rsid w:val="00F770F6"/>
    <w:rsid w:val="00F77444"/>
    <w:rsid w:val="00F77712"/>
    <w:rsid w:val="00F777CF"/>
    <w:rsid w:val="00F8136C"/>
    <w:rsid w:val="00F81E7B"/>
    <w:rsid w:val="00F832E5"/>
    <w:rsid w:val="00F8385A"/>
    <w:rsid w:val="00F8435E"/>
    <w:rsid w:val="00F847B3"/>
    <w:rsid w:val="00F85A66"/>
    <w:rsid w:val="00F85C45"/>
    <w:rsid w:val="00F900EC"/>
    <w:rsid w:val="00F90391"/>
    <w:rsid w:val="00F913AC"/>
    <w:rsid w:val="00F914A9"/>
    <w:rsid w:val="00F916BD"/>
    <w:rsid w:val="00F927CD"/>
    <w:rsid w:val="00F928FF"/>
    <w:rsid w:val="00F92A5C"/>
    <w:rsid w:val="00F92F9F"/>
    <w:rsid w:val="00F94B79"/>
    <w:rsid w:val="00F94D35"/>
    <w:rsid w:val="00F950DD"/>
    <w:rsid w:val="00F951CB"/>
    <w:rsid w:val="00F95EC7"/>
    <w:rsid w:val="00F960CE"/>
    <w:rsid w:val="00F97860"/>
    <w:rsid w:val="00FA07D7"/>
    <w:rsid w:val="00FA0A8D"/>
    <w:rsid w:val="00FA1157"/>
    <w:rsid w:val="00FA13E1"/>
    <w:rsid w:val="00FA1C8F"/>
    <w:rsid w:val="00FA2C75"/>
    <w:rsid w:val="00FA3A09"/>
    <w:rsid w:val="00FA4D14"/>
    <w:rsid w:val="00FA5412"/>
    <w:rsid w:val="00FA5D19"/>
    <w:rsid w:val="00FA5E7D"/>
    <w:rsid w:val="00FA5F84"/>
    <w:rsid w:val="00FA60F9"/>
    <w:rsid w:val="00FA6465"/>
    <w:rsid w:val="00FA67CE"/>
    <w:rsid w:val="00FA7B7C"/>
    <w:rsid w:val="00FB0A5B"/>
    <w:rsid w:val="00FB1018"/>
    <w:rsid w:val="00FB1A1E"/>
    <w:rsid w:val="00FB28BC"/>
    <w:rsid w:val="00FB2BD3"/>
    <w:rsid w:val="00FB3799"/>
    <w:rsid w:val="00FB4B03"/>
    <w:rsid w:val="00FB592D"/>
    <w:rsid w:val="00FB5AEE"/>
    <w:rsid w:val="00FB64B7"/>
    <w:rsid w:val="00FB6CD4"/>
    <w:rsid w:val="00FB73CA"/>
    <w:rsid w:val="00FB7FE7"/>
    <w:rsid w:val="00FC0311"/>
    <w:rsid w:val="00FC0EA8"/>
    <w:rsid w:val="00FC1828"/>
    <w:rsid w:val="00FC24FB"/>
    <w:rsid w:val="00FC284A"/>
    <w:rsid w:val="00FC28D4"/>
    <w:rsid w:val="00FC2902"/>
    <w:rsid w:val="00FC3903"/>
    <w:rsid w:val="00FC3BEB"/>
    <w:rsid w:val="00FC40C5"/>
    <w:rsid w:val="00FC470F"/>
    <w:rsid w:val="00FC5108"/>
    <w:rsid w:val="00FC52C2"/>
    <w:rsid w:val="00FC57B7"/>
    <w:rsid w:val="00FC64E9"/>
    <w:rsid w:val="00FC6819"/>
    <w:rsid w:val="00FC6B10"/>
    <w:rsid w:val="00FC74FF"/>
    <w:rsid w:val="00FD0D28"/>
    <w:rsid w:val="00FD10ED"/>
    <w:rsid w:val="00FD1C75"/>
    <w:rsid w:val="00FD1E54"/>
    <w:rsid w:val="00FD2108"/>
    <w:rsid w:val="00FD2DA8"/>
    <w:rsid w:val="00FD2EC6"/>
    <w:rsid w:val="00FD3039"/>
    <w:rsid w:val="00FD3939"/>
    <w:rsid w:val="00FD438D"/>
    <w:rsid w:val="00FD46B1"/>
    <w:rsid w:val="00FD47DD"/>
    <w:rsid w:val="00FD54F1"/>
    <w:rsid w:val="00FD5EB4"/>
    <w:rsid w:val="00FD68E8"/>
    <w:rsid w:val="00FD7074"/>
    <w:rsid w:val="00FD7991"/>
    <w:rsid w:val="00FD7D2E"/>
    <w:rsid w:val="00FD7DD6"/>
    <w:rsid w:val="00FD7EF7"/>
    <w:rsid w:val="00FE0925"/>
    <w:rsid w:val="00FE1ADF"/>
    <w:rsid w:val="00FE1C80"/>
    <w:rsid w:val="00FE2673"/>
    <w:rsid w:val="00FE2686"/>
    <w:rsid w:val="00FE282A"/>
    <w:rsid w:val="00FE28BA"/>
    <w:rsid w:val="00FE28DF"/>
    <w:rsid w:val="00FE2DCE"/>
    <w:rsid w:val="00FE2FCD"/>
    <w:rsid w:val="00FE34DB"/>
    <w:rsid w:val="00FE387A"/>
    <w:rsid w:val="00FE3981"/>
    <w:rsid w:val="00FE3D8F"/>
    <w:rsid w:val="00FE4FF8"/>
    <w:rsid w:val="00FE5B73"/>
    <w:rsid w:val="00FE5D6C"/>
    <w:rsid w:val="00FE6671"/>
    <w:rsid w:val="00FE709A"/>
    <w:rsid w:val="00FF007A"/>
    <w:rsid w:val="00FF0B6F"/>
    <w:rsid w:val="00FF0BC6"/>
    <w:rsid w:val="00FF1253"/>
    <w:rsid w:val="00FF1475"/>
    <w:rsid w:val="00FF160A"/>
    <w:rsid w:val="00FF2D72"/>
    <w:rsid w:val="00FF2D97"/>
    <w:rsid w:val="00FF2E29"/>
    <w:rsid w:val="00FF2FA2"/>
    <w:rsid w:val="00FF303C"/>
    <w:rsid w:val="00FF3884"/>
    <w:rsid w:val="00FF44FB"/>
    <w:rsid w:val="00FF4DD0"/>
    <w:rsid w:val="00FF51BE"/>
    <w:rsid w:val="00FF59DB"/>
    <w:rsid w:val="00FF5C13"/>
    <w:rsid w:val="00FF5FAE"/>
    <w:rsid w:val="00FF6B75"/>
    <w:rsid w:val="00FF6CD8"/>
    <w:rsid w:val="00FF6D9D"/>
    <w:rsid w:val="00FF750C"/>
    <w:rsid w:val="00FF7ACF"/>
    <w:rsid w:val="00FF7AEC"/>
    <w:rsid w:val="00FF7B3A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96FFA"/>
  <w15:chartTrackingRefBased/>
  <w15:docId w15:val="{A3E0A50E-C93B-434A-BAAB-F82AE05E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7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9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9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9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9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9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9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9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93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93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93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93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93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93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9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93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9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9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14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403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6206B9"/>
    <w:rPr>
      <w:b/>
      <w:bCs/>
    </w:rPr>
  </w:style>
  <w:style w:type="character" w:customStyle="1" w:styleId="has-tip">
    <w:name w:val="has-tip"/>
    <w:basedOn w:val="DefaultParagraphFont"/>
    <w:rsid w:val="00091F76"/>
  </w:style>
  <w:style w:type="paragraph" w:styleId="BodyText">
    <w:name w:val="Body Text"/>
    <w:basedOn w:val="Normal"/>
    <w:link w:val="BodyTextChar"/>
    <w:rsid w:val="00091CAE"/>
    <w:pPr>
      <w:spacing w:line="360" w:lineRule="auto"/>
    </w:pPr>
    <w:rPr>
      <w:rFonts w:ascii="Arial Black" w:eastAsia="Times New Roman" w:hAnsi="Arial Black"/>
      <w:kern w:val="0"/>
      <w:sz w:val="22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091CAE"/>
    <w:rPr>
      <w:rFonts w:ascii="Arial Black" w:eastAsia="Times New Roman" w:hAnsi="Arial Black"/>
      <w:kern w:val="0"/>
      <w:sz w:val="22"/>
      <w:szCs w:val="20"/>
      <w14:ligatures w14:val="none"/>
    </w:rPr>
  </w:style>
  <w:style w:type="paragraph" w:styleId="NormalWeb">
    <w:name w:val="Normal (Web)"/>
    <w:basedOn w:val="Normal"/>
    <w:rsid w:val="00F6603F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character" w:customStyle="1" w:styleId="woj">
    <w:name w:val="woj"/>
    <w:basedOn w:val="DefaultParagraphFont"/>
    <w:rsid w:val="00904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9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179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132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592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868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3451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9147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73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313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945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70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20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41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857998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084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47703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191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2834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166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895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079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2914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06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8529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02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54482">
                          <w:marLeft w:val="24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859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107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7647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4FC54-AC89-418C-BC9D-931866F4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2927</Words>
  <Characters>13059</Characters>
  <Application>Microsoft Office Word</Application>
  <DocSecurity>0</DocSecurity>
  <Lines>362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56</cp:revision>
  <dcterms:created xsi:type="dcterms:W3CDTF">2025-04-24T01:36:00Z</dcterms:created>
  <dcterms:modified xsi:type="dcterms:W3CDTF">2025-04-24T23:08:00Z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994db6ab-a59e-4ea5-a13a-e49d814f7004</vt:lpwstr>
  </property>
</Properties>
</file>